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E2993C" wp14:editId="6C1D4D1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2C3E31" w:rsidRPr="00EA30E0" w:rsidRDefault="002C3E31" w:rsidP="002C3E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приглашением епископа Троицкого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игумена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-Преображенского Валаамского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ставропигиального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мужского монастыря, принять участие в торжествах по случаю Дня памяти преподобных Сергия и Германа Валаамских чудотворцев (престольного праздника Валаамской обители), которые возглавит Патриарх Московский и всея Руси Кирилл: </w:t>
      </w:r>
      <w:r w:rsidRPr="00EA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31" w:rsidRPr="00EA30E0" w:rsidRDefault="002C3E31" w:rsidP="002C3E3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в период с 10 по 11 июля 2015 года на остров Валаам для участия в праздничных мероприятиях и встречи с администрацией монастыря официальную делегацию Республики Карелия (далее – делегация)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310"/>
        <w:gridCol w:w="6322"/>
      </w:tblGrid>
      <w:tr w:rsidR="002C3E31" w:rsidRPr="00EA30E0" w:rsidTr="00685D77">
        <w:tc>
          <w:tcPr>
            <w:tcW w:w="2655" w:type="dxa"/>
          </w:tcPr>
          <w:p w:rsidR="002C3E31" w:rsidRPr="00EA30E0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Худилайнен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  <w:r w:rsidRPr="00EA30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</w:tcPr>
          <w:p w:rsidR="002C3E31" w:rsidRPr="00EA30E0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Pr="00F170A6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Республики Карелия, руководитель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делега-ции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супругой 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Pr="00EA30E0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Пивненко В.Н.</w:t>
            </w:r>
          </w:p>
        </w:tc>
        <w:tc>
          <w:tcPr>
            <w:tcW w:w="310" w:type="dxa"/>
          </w:tcPr>
          <w:p w:rsidR="002C3E31" w:rsidRPr="00EA30E0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Pr="00EA30E0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Государственной Думы Федерального Собрания Российской Федерации 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В.Н.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Законодательного Собрания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Респуб</w:t>
            </w:r>
            <w:proofErr w:type="spellEnd"/>
            <w:r w:rsidR="00FC62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Карелия (по согласованию)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Манин А.А.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6606CA" w:rsidP="006606CA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Республики Карелия по вопросам национальной политики, связям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религиозными объединениями и средствами массовой информации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016CC0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 Д.А.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016CC0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А.В.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016CC0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Карелия, заместитель председателя Комитета по агропромышленной политике и развитию села, член Комитета по экономической политике и налогам, руководитель депутатского объединения «Гражданская позиция» (по согласованию)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350A2A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А.А.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</w:t>
            </w:r>
            <w:r w:rsidR="00016CC0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</w:t>
            </w:r>
            <w:proofErr w:type="spellStart"/>
            <w:proofErr w:type="gramStart"/>
            <w:r w:rsidR="00016CC0">
              <w:rPr>
                <w:rFonts w:ascii="Times New Roman" w:hAnsi="Times New Roman" w:cs="Times New Roman"/>
                <w:sz w:val="28"/>
                <w:szCs w:val="28"/>
              </w:rPr>
              <w:t>Конститу-ционного</w:t>
            </w:r>
            <w:proofErr w:type="spellEnd"/>
            <w:proofErr w:type="gramEnd"/>
            <w:r w:rsidR="00016CC0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Комитета, член Комитета по бюджету, руководитель фракции КПРФ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16CC0" w:rsidRDefault="00016CC0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E31" w:rsidRPr="00EA30E0" w:rsidTr="00685D77">
        <w:tc>
          <w:tcPr>
            <w:tcW w:w="2655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Степанов В.Н.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</w:t>
            </w:r>
            <w:r w:rsidR="00016CC0">
              <w:rPr>
                <w:rFonts w:ascii="Times New Roman" w:hAnsi="Times New Roman" w:cs="Times New Roman"/>
                <w:sz w:val="28"/>
                <w:szCs w:val="28"/>
              </w:rPr>
              <w:t>, член Комитета по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  <w:tr w:rsidR="002C3E31" w:rsidRPr="00EA30E0" w:rsidTr="00685D77">
        <w:tc>
          <w:tcPr>
            <w:tcW w:w="9287" w:type="dxa"/>
            <w:gridSpan w:val="3"/>
          </w:tcPr>
          <w:p w:rsidR="002C3E31" w:rsidRDefault="00016CC0" w:rsidP="00016CC0">
            <w:pPr>
              <w:pStyle w:val="ConsPlusNonformat"/>
              <w:spacing w:after="24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t>2. Предложить принять участие в составе делегации следующим лицам: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2C3E31" w:rsidP="00685D77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Сортавальского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Козигон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FC623C" w:rsidP="00FC623C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t>лава Сортавальского городского поселения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C3E31" w:rsidRPr="00EA30E0" w:rsidTr="00685D77">
        <w:tc>
          <w:tcPr>
            <w:tcW w:w="2655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0" w:type="dxa"/>
          </w:tcPr>
          <w:p w:rsidR="002C3E31" w:rsidRDefault="002C3E31" w:rsidP="00685D77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22" w:type="dxa"/>
          </w:tcPr>
          <w:p w:rsidR="002C3E31" w:rsidRDefault="00FC623C" w:rsidP="00FC623C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t>лава Сортавальского муниципального района</w:t>
            </w:r>
            <w:r w:rsidR="00016C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E3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2C3E31" w:rsidRDefault="002C3E31" w:rsidP="00016CC0">
      <w:pPr>
        <w:jc w:val="both"/>
        <w:rPr>
          <w:sz w:val="28"/>
          <w:szCs w:val="28"/>
        </w:rPr>
      </w:pPr>
      <w:r w:rsidRPr="00AE2FEE">
        <w:rPr>
          <w:sz w:val="28"/>
          <w:szCs w:val="28"/>
        </w:rPr>
        <w:tab/>
      </w:r>
      <w:r>
        <w:rPr>
          <w:sz w:val="28"/>
          <w:szCs w:val="28"/>
        </w:rPr>
        <w:t>3. Расходы по командировке членов делегации оплатить по месту работы.</w:t>
      </w:r>
    </w:p>
    <w:p w:rsidR="002C3E31" w:rsidRDefault="002C3E31" w:rsidP="002C3E31">
      <w:pPr>
        <w:ind w:right="-1" w:firstLine="567"/>
        <w:rPr>
          <w:sz w:val="28"/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1053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7 </w:t>
      </w:r>
      <w:r w:rsidR="00D6274D">
        <w:rPr>
          <w:sz w:val="28"/>
        </w:rPr>
        <w:t>ию</w:t>
      </w:r>
      <w:r w:rsidR="004E3681">
        <w:rPr>
          <w:sz w:val="28"/>
        </w:rPr>
        <w:t>л</w:t>
      </w:r>
      <w:r w:rsidR="00D6274D">
        <w:rPr>
          <w:sz w:val="28"/>
        </w:rPr>
        <w:t>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410533">
        <w:rPr>
          <w:sz w:val="28"/>
        </w:rPr>
        <w:t xml:space="preserve"> 236-р</w:t>
      </w:r>
      <w:bookmarkStart w:id="0" w:name="_GoBack"/>
      <w:bookmarkEnd w:id="0"/>
      <w:r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1053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1053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10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5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6CC0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E56EF"/>
    <w:rsid w:val="001F261C"/>
    <w:rsid w:val="002051E1"/>
    <w:rsid w:val="00222C60"/>
    <w:rsid w:val="00255C1C"/>
    <w:rsid w:val="0028481F"/>
    <w:rsid w:val="00290338"/>
    <w:rsid w:val="00291F6F"/>
    <w:rsid w:val="002C3E31"/>
    <w:rsid w:val="002C58F5"/>
    <w:rsid w:val="0032450B"/>
    <w:rsid w:val="00350A2A"/>
    <w:rsid w:val="003C0104"/>
    <w:rsid w:val="003E06D8"/>
    <w:rsid w:val="003F3965"/>
    <w:rsid w:val="003F627C"/>
    <w:rsid w:val="00410533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606C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C623C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2</cp:revision>
  <cp:lastPrinted>2015-07-07T09:42:00Z</cp:lastPrinted>
  <dcterms:created xsi:type="dcterms:W3CDTF">2015-07-08T08:50:00Z</dcterms:created>
  <dcterms:modified xsi:type="dcterms:W3CDTF">2015-07-08T08:50:00Z</dcterms:modified>
</cp:coreProperties>
</file>