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80B" w:rsidRPr="003908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078B7" w:rsidRDefault="001078B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7E2213">
        <w:t xml:space="preserve">    </w:t>
      </w:r>
      <w:r w:rsidR="00307849">
        <w:t xml:space="preserve">от </w:t>
      </w:r>
      <w:r w:rsidR="00ED6C2A">
        <w:t xml:space="preserve"> </w:t>
      </w:r>
      <w:r w:rsidR="007E2213">
        <w:t>5 сентября 2016 года № 343-П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bookmarkEnd w:id="0"/>
    <w:p w:rsidR="00443C1B" w:rsidRDefault="001C34DC" w:rsidP="00443C1B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   </w:t>
      </w:r>
    </w:p>
    <w:p w:rsidR="00443C1B" w:rsidRPr="00443C1B" w:rsidRDefault="00443C1B" w:rsidP="00443C1B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</w:rPr>
      </w:pPr>
      <w:r w:rsidRPr="00443C1B">
        <w:rPr>
          <w:rFonts w:ascii="Times New Roman" w:eastAsia="Batang" w:hAnsi="Times New Roman" w:cs="Times New Roman"/>
          <w:bCs w:val="0"/>
          <w:sz w:val="28"/>
          <w:szCs w:val="28"/>
        </w:rPr>
        <w:t xml:space="preserve">О внесении изменений в постановление Правительства </w:t>
      </w:r>
    </w:p>
    <w:p w:rsidR="00443C1B" w:rsidRPr="00443C1B" w:rsidRDefault="00443C1B" w:rsidP="00443C1B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</w:rPr>
      </w:pPr>
      <w:r w:rsidRPr="00443C1B">
        <w:rPr>
          <w:rFonts w:ascii="Times New Roman" w:eastAsia="Batang" w:hAnsi="Times New Roman" w:cs="Times New Roman"/>
          <w:bCs w:val="0"/>
          <w:sz w:val="28"/>
          <w:szCs w:val="28"/>
        </w:rPr>
        <w:t>Республики Карелия от 2 июня 2014 года № 169-П</w:t>
      </w:r>
    </w:p>
    <w:p w:rsidR="00443C1B" w:rsidRDefault="00443C1B" w:rsidP="00443C1B">
      <w:pPr>
        <w:pStyle w:val="ConsPlusTitle"/>
        <w:spacing w:line="292" w:lineRule="auto"/>
        <w:jc w:val="both"/>
        <w:rPr>
          <w:rFonts w:ascii="Times New Roman" w:eastAsia="Batang" w:hAnsi="Times New Roman"/>
          <w:b w:val="0"/>
          <w:bCs w:val="0"/>
          <w:color w:val="808000"/>
          <w:sz w:val="28"/>
          <w:szCs w:val="28"/>
        </w:rPr>
      </w:pPr>
      <w:r>
        <w:rPr>
          <w:rFonts w:ascii="Times New Roman" w:eastAsia="Batang" w:hAnsi="Times New Roman"/>
          <w:b w:val="0"/>
          <w:bCs w:val="0"/>
          <w:color w:val="808000"/>
          <w:sz w:val="28"/>
          <w:szCs w:val="28"/>
        </w:rPr>
        <w:tab/>
      </w:r>
    </w:p>
    <w:p w:rsidR="00443C1B" w:rsidRPr="0010585F" w:rsidRDefault="00443C1B" w:rsidP="0010585F">
      <w:pPr>
        <w:pStyle w:val="ConsPlusTitle"/>
        <w:jc w:val="both"/>
        <w:rPr>
          <w:rFonts w:ascii="Times New Roman" w:eastAsia="Batang" w:hAnsi="Times New Roman" w:cs="Times New Roman"/>
          <w:bCs w:val="0"/>
          <w:color w:val="808000"/>
          <w:sz w:val="28"/>
          <w:szCs w:val="28"/>
        </w:rPr>
      </w:pPr>
      <w:r>
        <w:rPr>
          <w:rFonts w:ascii="Times New Roman" w:eastAsia="Batang" w:hAnsi="Times New Roman"/>
          <w:b w:val="0"/>
          <w:bCs w:val="0"/>
          <w:color w:val="808000"/>
          <w:sz w:val="28"/>
          <w:szCs w:val="28"/>
        </w:rPr>
        <w:tab/>
      </w: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Правительство Республики Карелия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п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о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с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т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а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н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о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в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л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я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е</w:t>
      </w:r>
      <w:r w:rsidR="0010585F">
        <w:rPr>
          <w:rFonts w:ascii="Times New Roman" w:eastAsia="Batang" w:hAnsi="Times New Roman" w:cs="Times New Roman"/>
          <w:bCs w:val="0"/>
          <w:sz w:val="28"/>
          <w:szCs w:val="28"/>
        </w:rPr>
        <w:t xml:space="preserve"> </w:t>
      </w:r>
      <w:r w:rsidRPr="0010585F">
        <w:rPr>
          <w:rFonts w:ascii="Times New Roman" w:eastAsia="Batang" w:hAnsi="Times New Roman" w:cs="Times New Roman"/>
          <w:bCs w:val="0"/>
          <w:sz w:val="28"/>
          <w:szCs w:val="28"/>
        </w:rPr>
        <w:t>т: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ab/>
        <w:t xml:space="preserve">Внести в государственную программу Республики Карелия «Социальная поддержка граждан в Республике Карелия», утвержденную постановлением Правительства Республики Карелия  от 2 июня 2014 года </w:t>
      </w:r>
      <w:r w:rsidR="001F5B7C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              </w:t>
      </w: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№ 169-П (Собрание законодательства Республики Карелия, 2014, № 6, </w:t>
      </w:r>
      <w:r w:rsidR="001F5B7C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ст. 1035; 2015, № 2, ст. 232; № 11, ст. 2114)</w:t>
      </w:r>
      <w:r w:rsidR="00AD67E2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 </w:t>
      </w:r>
      <w:r w:rsidRPr="00443C1B">
        <w:rPr>
          <w:rFonts w:ascii="Times New Roman" w:hAnsi="Times New Roman" w:cs="Times New Roman"/>
          <w:b w:val="0"/>
          <w:sz w:val="28"/>
          <w:szCs w:val="28"/>
        </w:rPr>
        <w:t>паспорт</w:t>
      </w:r>
      <w:r>
        <w:rPr>
          <w:rFonts w:ascii="Times New Roman" w:hAnsi="Times New Roman" w:cs="Times New Roman"/>
          <w:b w:val="0"/>
          <w:sz w:val="28"/>
          <w:szCs w:val="28"/>
        </w:rPr>
        <w:t>е государственной программы Республики Карелия «Социальная поддержка граждан в Республике Карелия»: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в позиции «Ответственный исполнитель государственной программы» слова «Министерство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здравоохранения и социального развития Республики Карелия»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словами «Министерство социальной защиты, труда и занятости Республики Карелия»;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в позиции «Участники государственной программы» слова «Министерство юстиции Республики Карелия» заменить словами «Министерство здравоохранения Республики Карелия»;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графу вторую позиции «Задачи государственной программы» изложить в следующей редакции: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 Выполнение обязательств государства по социальной поддержке граждан.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Обеспечение социальной и экономической устойчивости семьи. 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Повышение эффективности и каче</w:t>
      </w:r>
      <w:r w:rsidR="00340B8E">
        <w:rPr>
          <w:rFonts w:ascii="Times New Roman" w:hAnsi="Times New Roman" w:cs="Times New Roman"/>
          <w:b w:val="0"/>
          <w:sz w:val="28"/>
          <w:szCs w:val="28"/>
        </w:rPr>
        <w:t>ства социального обслуживания.»;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абзац шестой графы второй позиции «Целевые индикаторы и показатели результатов государственной программы» изложить в следующей редакции: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«2. Снижение доли детей из семей с доходами ниже величины прожиточного минимума в общей численности детей, проживающих в Республике Карелия, %.»;</w:t>
      </w:r>
    </w:p>
    <w:p w:rsidR="00443C1B" w:rsidRDefault="00443C1B" w:rsidP="0010585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позицию «Объем финансового обеспечения государственной программы» изложить в следующей редакции:   </w:t>
      </w:r>
    </w:p>
    <w:p w:rsidR="00443C1B" w:rsidRDefault="00443C1B" w:rsidP="00443C1B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78"/>
        <w:gridCol w:w="993"/>
        <w:gridCol w:w="1844"/>
        <w:gridCol w:w="1843"/>
        <w:gridCol w:w="2554"/>
        <w:gridCol w:w="1986"/>
      </w:tblGrid>
      <w:tr w:rsidR="00443C1B" w:rsidRPr="0010585F" w:rsidTr="00443C1B">
        <w:trPr>
          <w:trHeight w:val="26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C1B" w:rsidRPr="00AD67E2" w:rsidRDefault="00443C1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7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 w:rsidP="00AD67E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государст</w:t>
            </w:r>
            <w:r w:rsidR="00AD67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 xml:space="preserve">венной программы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 xml:space="preserve">за счет целевых безвозмездных </w:t>
            </w:r>
          </w:p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поступлений в бюджет Республики Карелия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6 914 523,85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5 444 626,70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1 469 897,15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6 546 995,50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5 089 233,00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1 457 762,50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6 478 770,80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5 130 333,30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1 348 437,50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6 066 369,20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4 690 636,50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1 375 732,70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7 420 412,05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5 707 522,60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1 712 889,45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6 965 487,95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5 468 701,50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1 496 786,45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7 020 659,85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5 506 074,60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1 514 585,25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</w:p>
        </w:tc>
      </w:tr>
      <w:tr w:rsidR="00443C1B" w:rsidRPr="0010585F" w:rsidTr="00443C1B">
        <w:trPr>
          <w:trHeight w:val="13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1B" w:rsidRPr="0010585F" w:rsidRDefault="00443C1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1B" w:rsidRPr="0010585F" w:rsidRDefault="00443C1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47 413 219,20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37 037 128,20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0585F" w:rsidRDefault="00443C1B">
            <w:pPr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10 376 091,00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43C1B" w:rsidRPr="00AD67E2" w:rsidRDefault="00443C1B">
            <w:pPr>
              <w:rPr>
                <w:szCs w:val="28"/>
              </w:rPr>
            </w:pPr>
            <w:r w:rsidRPr="00AD67E2">
              <w:rPr>
                <w:szCs w:val="28"/>
              </w:rPr>
              <w:t>».</w:t>
            </w:r>
          </w:p>
        </w:tc>
      </w:tr>
    </w:tbl>
    <w:p w:rsidR="00443C1B" w:rsidRPr="0010585F" w:rsidRDefault="00443C1B" w:rsidP="00443C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C1B" w:rsidRDefault="00443C1B" w:rsidP="001F5B7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</w:t>
      </w:r>
      <w:r w:rsidR="00AD67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1 «Развитие мер социальной поддержки отдельных категорий граждан» </w:t>
      </w:r>
      <w:r w:rsidR="00AD67E2">
        <w:rPr>
          <w:rFonts w:ascii="Times New Roman" w:hAnsi="Times New Roman" w:cs="Times New Roman"/>
          <w:sz w:val="28"/>
          <w:szCs w:val="28"/>
        </w:rPr>
        <w:t xml:space="preserve">– подпрограммы 3 «Модернизация и развитие социального обслуживания населения»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35AF" w:rsidRDefault="006C35AF" w:rsidP="00443C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3C1B" w:rsidRDefault="00443C1B" w:rsidP="004D7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«ПАСПОРТ</w:t>
      </w:r>
    </w:p>
    <w:p w:rsidR="00443C1B" w:rsidRDefault="00443C1B" w:rsidP="004D7625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подпрограммы 1 «Развитие мер социальной поддержки </w:t>
      </w:r>
      <w:r w:rsidR="004D76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7656"/>
      </w:tblGrid>
      <w:tr w:rsidR="00443C1B" w:rsidTr="006C35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Министерство социальной защиты труда и занятости Республики Карелия</w:t>
            </w:r>
          </w:p>
        </w:tc>
      </w:tr>
      <w:tr w:rsidR="00443C1B" w:rsidTr="006C35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отсутствуют</w:t>
            </w:r>
          </w:p>
        </w:tc>
      </w:tr>
      <w:tr w:rsidR="00443C1B" w:rsidTr="006C35AF">
        <w:trPr>
          <w:trHeight w:val="133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Программно-целевые инструменты подпрограммы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ведомственная целевая программа оказания гражданам государственной социальной помощи «Адресная социальная помощь» (ежегодно)</w:t>
            </w:r>
          </w:p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43C1B" w:rsidTr="006C35AF">
        <w:trPr>
          <w:trHeight w:val="82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выполнение обязательств государства по социальной поддержке граждан </w:t>
            </w:r>
          </w:p>
        </w:tc>
      </w:tr>
      <w:tr w:rsidR="00443C1B" w:rsidTr="006C35AF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Задача подпрограммы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AD67E2" w:rsidP="00AD67E2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</w:t>
            </w:r>
            <w:r w:rsidR="00443C1B" w:rsidRPr="001F5B7C">
              <w:rPr>
                <w:sz w:val="26"/>
                <w:szCs w:val="26"/>
              </w:rPr>
              <w:t>охвата малоимущего населения программами предоставления государственной социальной помощи</w:t>
            </w:r>
            <w:r w:rsidR="00443C1B" w:rsidRPr="001F5B7C">
              <w:rPr>
                <w:color w:val="000000"/>
                <w:sz w:val="26"/>
                <w:szCs w:val="26"/>
              </w:rPr>
              <w:t xml:space="preserve"> и предоставление мер социальной поддержки отдельным категориям граждан</w:t>
            </w:r>
          </w:p>
        </w:tc>
      </w:tr>
    </w:tbl>
    <w:p w:rsidR="006C35AF" w:rsidRDefault="006C35AF"/>
    <w:p w:rsidR="006C35AF" w:rsidRDefault="006C35AF"/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2094"/>
        <w:gridCol w:w="990"/>
        <w:gridCol w:w="2128"/>
        <w:gridCol w:w="2127"/>
        <w:gridCol w:w="2412"/>
      </w:tblGrid>
      <w:tr w:rsidR="00443C1B" w:rsidTr="00C83B1B">
        <w:trPr>
          <w:gridBefore w:val="1"/>
          <w:wBefore w:w="33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Целевой индикатор и показатели результатов подпрограммы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Целевой индикатор подпрограммы:</w:t>
            </w:r>
          </w:p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доля граждан, имеющих право на социальную поддержку, обратившихся в учреждения социальной защиты и получивших социальную поддержку, в общей численности граждан, имеющих право на социальную поддержку, обратившихся в учреждения социальной защиты, %.</w:t>
            </w:r>
          </w:p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Показатели результатов подпрограммы:</w:t>
            </w:r>
          </w:p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1. Удельный вес получивших государственную социальную помощь малоимущих граждан в Республике Карелия, в общей численности малоимущих граждан в Республике Карелия, %.</w:t>
            </w:r>
          </w:p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2. Доля граждан, получивших меры социальной поддержки, в общей численности обратившихся граждан, имеющих право на получение данных мер социальной поддержки в соответствии с требованиями законодательства, %</w:t>
            </w:r>
          </w:p>
          <w:p w:rsidR="004D7625" w:rsidRPr="001F5B7C" w:rsidRDefault="004D7625">
            <w:pPr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</w:p>
        </w:tc>
      </w:tr>
      <w:tr w:rsidR="00443C1B" w:rsidTr="00C83B1B">
        <w:trPr>
          <w:gridBefore w:val="1"/>
          <w:wBefore w:w="33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  <w:p w:rsidR="004D7625" w:rsidRPr="001F5B7C" w:rsidRDefault="004D76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autoSpaceDE w:val="0"/>
              <w:autoSpaceDN w:val="0"/>
              <w:adjustRightInd w:val="0"/>
              <w:ind w:right="175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с 1 января 2014 года до 31 декабря 2020 года, этапы не выделяются</w:t>
            </w:r>
          </w:p>
        </w:tc>
      </w:tr>
      <w:tr w:rsidR="00C83B1B" w:rsidRPr="0010585F" w:rsidTr="00EB7C3E">
        <w:tblPrEx>
          <w:tblLook w:val="00A0"/>
        </w:tblPrEx>
        <w:trPr>
          <w:trHeight w:val="264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0585F" w:rsidRDefault="00C83B1B" w:rsidP="009E532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0585F" w:rsidRDefault="00C83B1B" w:rsidP="009E53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0585F" w:rsidRDefault="00C83B1B" w:rsidP="009E53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0585F" w:rsidRDefault="00C83B1B" w:rsidP="009E53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C83B1B" w:rsidRPr="0010585F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0585F" w:rsidRDefault="00C83B1B" w:rsidP="009E53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0585F" w:rsidRDefault="00C83B1B" w:rsidP="009E532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 xml:space="preserve">за счет целевых безвозмездных </w:t>
            </w:r>
          </w:p>
          <w:p w:rsidR="00C83B1B" w:rsidRPr="0010585F" w:rsidRDefault="00C83B1B" w:rsidP="009E532E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поступлений в бюджет Республики Карелия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4 135 274,55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3 101 744,80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1 033 529,75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3 869 045,80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2 834 438,20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1 034 607,60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3 562 278,40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2 675 802,00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886 476,40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3 777 230,70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2 712 056,80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1 065 173,90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4 290 037,75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3 200 793,30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1 089 244,45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4 351 615,05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3 227 212,90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1 124 402,15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4 406 338,35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3 245 672,70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1 160 665,65</w:t>
            </w:r>
          </w:p>
        </w:tc>
      </w:tr>
      <w:tr w:rsidR="00C83B1B" w:rsidRPr="00BC09C2" w:rsidTr="00EB7C3E">
        <w:tblPrEx>
          <w:tblLook w:val="00A0"/>
        </w:tblPrEx>
        <w:trPr>
          <w:trHeight w:val="134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B1B" w:rsidRPr="0010585F" w:rsidRDefault="00C83B1B" w:rsidP="009E532E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EB7C3E">
            <w:pPr>
              <w:widowControl w:val="0"/>
              <w:autoSpaceDE w:val="0"/>
              <w:autoSpaceDN w:val="0"/>
              <w:adjustRightInd w:val="0"/>
              <w:ind w:left="-393" w:firstLine="393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28 391 820,60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20 997 720,70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1B" w:rsidRPr="001F5B7C" w:rsidRDefault="00C83B1B" w:rsidP="009E532E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7 394 099,90</w:t>
            </w:r>
          </w:p>
        </w:tc>
      </w:tr>
      <w:tr w:rsidR="00443C1B" w:rsidTr="00EB7C3E">
        <w:trPr>
          <w:gridBefore w:val="1"/>
          <w:wBefore w:w="33" w:type="dxa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B" w:rsidRPr="001F5B7C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сохранение доли граждан, имеющих право на социальную поддержку, обратившихся в учреждения социальной защиты и получивших социальную поддержку, в общей численности граждан, имеющих право на социальную поддержку, обратившихся в учреждения социальной защиты, на уровне 100%</w:t>
            </w:r>
          </w:p>
          <w:p w:rsidR="00443C1B" w:rsidRPr="001F5B7C" w:rsidRDefault="00443C1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3C1B" w:rsidRDefault="00443C1B" w:rsidP="00443C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25" w:rsidRDefault="004D7625" w:rsidP="00443C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25" w:rsidRDefault="004D7625" w:rsidP="00443C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25" w:rsidRDefault="004D7625" w:rsidP="00443C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25" w:rsidRDefault="004D7625" w:rsidP="00443C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7625" w:rsidRDefault="004D7625" w:rsidP="00443C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3C1B" w:rsidRDefault="00443C1B" w:rsidP="00B35A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3C1B" w:rsidRDefault="00443C1B" w:rsidP="00B35A5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2 «Совершенствование социальной</w:t>
      </w:r>
    </w:p>
    <w:p w:rsidR="00443C1B" w:rsidRDefault="00443C1B" w:rsidP="00B35A5B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семьи и детей»</w:t>
      </w:r>
    </w:p>
    <w:tbl>
      <w:tblPr>
        <w:tblW w:w="11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985"/>
        <w:gridCol w:w="993"/>
        <w:gridCol w:w="1844"/>
        <w:gridCol w:w="1843"/>
        <w:gridCol w:w="2543"/>
        <w:gridCol w:w="11"/>
        <w:gridCol w:w="1987"/>
      </w:tblGrid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социальной защиты труда и занятости Республики Карелия </w:t>
            </w:r>
          </w:p>
        </w:tc>
      </w:tr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Республики Карелия;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молодежи, физической культуре и спорту Республики Карелия;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оказания гражданам государственной социальной помощи «Адресная социальная помощь» (ежегодно)</w:t>
            </w:r>
          </w:p>
        </w:tc>
      </w:tr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социальной и экономической устойчивости семьи </w:t>
            </w:r>
          </w:p>
        </w:tc>
      </w:tr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семейного неблагополучия и сиротства</w:t>
            </w: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Целевой индикатор и показатели результатов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Целевой индикатор подпрограммы: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снижение доли детей из семей с доходами ниже величины прожиточного минимума в общей численности детей, проживающих в Республике Карелия, %.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подпрограммы:</w:t>
            </w:r>
          </w:p>
          <w:p w:rsidR="00443C1B" w:rsidRPr="001F5B7C" w:rsidRDefault="001A5B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43C1B" w:rsidRPr="001F5B7C">
              <w:rPr>
                <w:rFonts w:ascii="Times New Roman" w:hAnsi="Times New Roman" w:cs="Times New Roman"/>
                <w:sz w:val="26"/>
                <w:szCs w:val="26"/>
              </w:rPr>
              <w:t>Удельный вес безнадзорных и беспризорных несовершенно</w:t>
            </w:r>
            <w:r w:rsidR="00AD67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3C1B" w:rsidRPr="001F5B7C">
              <w:rPr>
                <w:rFonts w:ascii="Times New Roman" w:hAnsi="Times New Roman" w:cs="Times New Roman"/>
                <w:sz w:val="26"/>
                <w:szCs w:val="26"/>
              </w:rPr>
              <w:t>летних детей в общей численности несовершеннолетних, %.</w:t>
            </w:r>
          </w:p>
          <w:p w:rsidR="00443C1B" w:rsidRPr="001F5B7C" w:rsidRDefault="00443C1B">
            <w:pPr>
              <w:pStyle w:val="consplusnormal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A5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Доля граждан, получивших социальную поддержку, предусмотренную законодательством для семей, имеющих детей, а также женщин, получивших социальную поддержку в период беременности, в общей численности указанных категорий граждан,  обратившихся и имеющих право на получение социальной поддержки, %.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3. Доля детей, оставшихся без попечения родителей, в том числе переданных неродственникам (в приемные семьи, на 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усыновление (удочерение), под опеку (попечительство), охва</w:t>
            </w:r>
            <w:r w:rsidR="006C3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ченных другими формами семейного устройства (семейные детские дома, патронатные семьи), находящихся в государ</w:t>
            </w:r>
            <w:r w:rsidR="006C35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ственных (муниципальных) учреждениях всех типов, %.</w:t>
            </w:r>
          </w:p>
          <w:p w:rsidR="00443C1B" w:rsidRPr="001F5B7C" w:rsidRDefault="00443C1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4. Численность детей-сирот и детей, оставшихся без попечения родителей, лиц из числа детей-сирот и детей, оставшихся без попечения родителей,  обеспеченных благоустроенными жилыми помещениями специализированного жилого фонда по договорам найма специализированных жилых помещений, чел.</w:t>
            </w:r>
          </w:p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5. Численность детей-сирот и детей, оставшихся без попечения родителей, лиц из числа детей-сирот и детей, оставшихся без попечения родителей,  право на обеспечение жилыми помещениями </w:t>
            </w:r>
            <w:r w:rsidR="00AD67E2"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у которых </w:t>
            </w: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возникло и не реализовано, по состоянию на конец соответствующего года, чел.</w:t>
            </w:r>
          </w:p>
          <w:p w:rsidR="00443C1B" w:rsidRPr="001F5B7C" w:rsidRDefault="00443C1B" w:rsidP="004D7625">
            <w:pPr>
              <w:pStyle w:val="ConsPlusNormal"/>
              <w:spacing w:after="24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6. Удельный вес детей школьного возраста, охваченных всеми формами организованного отдыха и оздоровления, в общей численности дет</w:t>
            </w:r>
            <w:r w:rsidR="009D42AC">
              <w:rPr>
                <w:rFonts w:ascii="Times New Roman" w:hAnsi="Times New Roman" w:cs="Times New Roman"/>
                <w:sz w:val="26"/>
                <w:szCs w:val="26"/>
              </w:rPr>
              <w:t>ей школьного возраста, %</w:t>
            </w: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 w:rsidP="004D7625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AD67E2" w:rsidP="00AD67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43C1B" w:rsidRPr="001F5B7C">
              <w:rPr>
                <w:rFonts w:ascii="Times New Roman" w:hAnsi="Times New Roman" w:cs="Times New Roman"/>
                <w:sz w:val="26"/>
                <w:szCs w:val="26"/>
              </w:rPr>
              <w:t xml:space="preserve"> 1 января 2014 года до 31 декабря 2020 года, этапы не выделяются</w:t>
            </w: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17286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</w:t>
            </w:r>
            <w:r w:rsidR="006C35AF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 xml:space="preserve">за счет целевых безвозмездных </w:t>
            </w:r>
          </w:p>
          <w:p w:rsidR="00751666" w:rsidRPr="0010585F" w:rsidRDefault="00751666" w:rsidP="00751666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поступлений в бюджет Республики Карелия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1 756 038,70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1 322 091,60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433 947,10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1 705 385,30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1 282 230,40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423 154,90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2 015 504,40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1 553 543,30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461 961,10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1 463 992,20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1 188 733,40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275 258,80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2 142 764,10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1 554 419,10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588 345,00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1 630 405,50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1 293 421,20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336 984,30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1 683 990,90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1 330 071,30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353 919,60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1666" w:rsidRPr="0010585F" w:rsidRDefault="00751666" w:rsidP="00751666">
            <w:pPr>
              <w:jc w:val="center"/>
              <w:rPr>
                <w:sz w:val="26"/>
                <w:szCs w:val="26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3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12 398 081,10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9 524 510,30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F5B7C" w:rsidRDefault="00751666" w:rsidP="00751666">
            <w:pPr>
              <w:jc w:val="center"/>
              <w:rPr>
                <w:sz w:val="26"/>
                <w:szCs w:val="26"/>
              </w:rPr>
            </w:pPr>
            <w:r w:rsidRPr="001F5B7C">
              <w:rPr>
                <w:sz w:val="26"/>
                <w:szCs w:val="26"/>
              </w:rPr>
              <w:t>2 873 570,80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</w:tr>
      <w:tr w:rsidR="00443C1B" w:rsidTr="004D7625">
        <w:trPr>
          <w:gridBefore w:val="1"/>
          <w:gridAfter w:val="2"/>
          <w:wBefore w:w="284" w:type="dxa"/>
          <w:wAfter w:w="199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 w:rsidP="004D7625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1F5B7C" w:rsidRDefault="00443C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B7C">
              <w:rPr>
                <w:rFonts w:ascii="Times New Roman" w:hAnsi="Times New Roman" w:cs="Times New Roman"/>
                <w:sz w:val="26"/>
                <w:szCs w:val="26"/>
              </w:rPr>
              <w:t>снижение к 2020 году доли детей из семей с доходами ниже величины прожиточного минимума в общей численности детей, проживающих в Республике Карелия, до 23%</w:t>
            </w:r>
          </w:p>
        </w:tc>
      </w:tr>
    </w:tbl>
    <w:p w:rsidR="00BC09C2" w:rsidRDefault="00443C1B" w:rsidP="007516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C1B" w:rsidRDefault="00443C1B" w:rsidP="009D42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3C1B" w:rsidRDefault="00443C1B" w:rsidP="009D42AC">
      <w:pPr>
        <w:autoSpaceDE w:val="0"/>
        <w:autoSpaceDN w:val="0"/>
        <w:adjustRightInd w:val="0"/>
        <w:jc w:val="center"/>
        <w:rPr>
          <w:szCs w:val="28"/>
        </w:rPr>
      </w:pPr>
      <w:r>
        <w:t>подпрограммы 3 «Модернизация и развитие социального</w:t>
      </w:r>
    </w:p>
    <w:p w:rsidR="00443C1B" w:rsidRDefault="00443C1B" w:rsidP="009D42AC">
      <w:pPr>
        <w:autoSpaceDE w:val="0"/>
        <w:autoSpaceDN w:val="0"/>
        <w:adjustRightInd w:val="0"/>
        <w:spacing w:after="120"/>
        <w:jc w:val="center"/>
      </w:pPr>
      <w:r>
        <w:t>обслуживания населения»</w:t>
      </w:r>
    </w:p>
    <w:tbl>
      <w:tblPr>
        <w:tblW w:w="97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7373"/>
        <w:gridCol w:w="429"/>
      </w:tblGrid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 w:rsidP="004D762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 xml:space="preserve">Министерство социальной защиты труда и занятости Республики Карелия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D7625" w:rsidRDefault="004D7625"/>
    <w:p w:rsidR="00AD67E2" w:rsidRDefault="00AD67E2"/>
    <w:tbl>
      <w:tblPr>
        <w:tblW w:w="978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1134"/>
        <w:gridCol w:w="1841"/>
        <w:gridCol w:w="1982"/>
        <w:gridCol w:w="2416"/>
        <w:gridCol w:w="429"/>
      </w:tblGrid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не применяются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 xml:space="preserve">повышение эффективности и качества социального обслуживания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 xml:space="preserve">развитие системы предоставления социальных услуг в сфере социального обслуживания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Целевой индикатор и показатели результатов подпрограммы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AD67E2">
            <w:pPr>
              <w:tabs>
                <w:tab w:val="left" w:pos="360"/>
              </w:tabs>
              <w:ind w:left="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443C1B" w:rsidRPr="00BC09C2">
              <w:rPr>
                <w:sz w:val="26"/>
                <w:szCs w:val="26"/>
              </w:rPr>
              <w:t>елевой индикатор подпрограммы:</w:t>
            </w:r>
          </w:p>
          <w:p w:rsidR="00443C1B" w:rsidRPr="00BC09C2" w:rsidRDefault="00443C1B">
            <w:pPr>
              <w:tabs>
                <w:tab w:val="left" w:pos="360"/>
              </w:tabs>
              <w:ind w:left="13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доля получателей социальных услуг в учреждениях социального обслуживания в общей численности населения Республики Карелия, %</w:t>
            </w:r>
            <w:r w:rsidR="00AD67E2">
              <w:rPr>
                <w:sz w:val="26"/>
                <w:szCs w:val="26"/>
              </w:rPr>
              <w:t>.</w:t>
            </w:r>
          </w:p>
          <w:p w:rsidR="00443C1B" w:rsidRPr="00BC09C2" w:rsidRDefault="00443C1B">
            <w:pPr>
              <w:tabs>
                <w:tab w:val="left" w:pos="360"/>
              </w:tabs>
              <w:ind w:left="13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Показатели результатов подпрограммы:</w:t>
            </w:r>
          </w:p>
          <w:p w:rsidR="00443C1B" w:rsidRPr="00BC09C2" w:rsidRDefault="00443C1B">
            <w:pPr>
              <w:tabs>
                <w:tab w:val="left" w:pos="360"/>
              </w:tabs>
              <w:ind w:left="13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1.</w:t>
            </w:r>
            <w:r w:rsidR="00751666">
              <w:rPr>
                <w:sz w:val="26"/>
                <w:szCs w:val="26"/>
              </w:rPr>
              <w:t xml:space="preserve"> </w:t>
            </w:r>
            <w:r w:rsidRPr="00BC09C2">
              <w:rPr>
                <w:sz w:val="26"/>
                <w:szCs w:val="26"/>
              </w:rPr>
              <w:t>Доля граждан, обеспеченных социальным обслуживанием в государственных учреждениях социального обслуживания, в общей численности граждан, обратившихся в государственные учреждения социального обслуживания, %.</w:t>
            </w:r>
          </w:p>
          <w:p w:rsidR="00443C1B" w:rsidRPr="00BC09C2" w:rsidRDefault="00443C1B">
            <w:pPr>
              <w:tabs>
                <w:tab w:val="left" w:pos="360"/>
              </w:tabs>
              <w:ind w:left="13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2. Доля граждан, обеспеченных социальным обслуживанием в муниципальных учреждениях социального обслуживания, в общей численности граждан, обратившихся в муниципальные учреждения социального обслуживания, %.</w:t>
            </w:r>
          </w:p>
          <w:p w:rsidR="00443C1B" w:rsidRPr="00BC09C2" w:rsidRDefault="00443C1B">
            <w:pPr>
              <w:autoSpaceDE w:val="0"/>
              <w:autoSpaceDN w:val="0"/>
              <w:adjustRightInd w:val="0"/>
              <w:ind w:left="13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 xml:space="preserve">3. Удельный вес </w:t>
            </w:r>
            <w:r w:rsidR="00AD67E2" w:rsidRPr="00BC09C2">
              <w:rPr>
                <w:sz w:val="26"/>
                <w:szCs w:val="26"/>
              </w:rPr>
              <w:t xml:space="preserve">требующих реконструкции </w:t>
            </w:r>
            <w:r w:rsidRPr="00BC09C2">
              <w:rPr>
                <w:sz w:val="26"/>
                <w:szCs w:val="26"/>
              </w:rPr>
              <w:t>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зданий, находящихся в аварийном состоянии, ветхих зданий в общем количестве зданий 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%.</w:t>
            </w:r>
          </w:p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4. Соотношение средней заработной платы социальных работ</w:t>
            </w:r>
            <w:r w:rsidR="00751666">
              <w:rPr>
                <w:sz w:val="26"/>
                <w:szCs w:val="26"/>
              </w:rPr>
              <w:t>-</w:t>
            </w:r>
            <w:r w:rsidRPr="00BC09C2">
              <w:rPr>
                <w:sz w:val="26"/>
                <w:szCs w:val="26"/>
              </w:rPr>
              <w:t>ников и средней заработной платы в Республике Карелия, %.</w:t>
            </w:r>
          </w:p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5. Удельный вес негосударственных организаций, оказывающих социальные услуги в сфере социального обслуживания, в общем количестве организаций социального обслуживания, %.</w:t>
            </w:r>
          </w:p>
          <w:p w:rsidR="00443C1B" w:rsidRPr="00BC09C2" w:rsidRDefault="00443C1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6. Доля граждан, внесенных в регистр получателей социальных услуг</w:t>
            </w:r>
            <w:r w:rsidR="001A5B31">
              <w:rPr>
                <w:sz w:val="26"/>
                <w:szCs w:val="26"/>
              </w:rPr>
              <w:t>,</w:t>
            </w:r>
            <w:r w:rsidRPr="00BC09C2">
              <w:rPr>
                <w:sz w:val="26"/>
                <w:szCs w:val="26"/>
              </w:rPr>
              <w:t xml:space="preserve"> в общей численности получателей социальных услуг, %</w:t>
            </w:r>
            <w:r w:rsidR="001A5B31">
              <w:rPr>
                <w:sz w:val="26"/>
                <w:szCs w:val="26"/>
              </w:rPr>
              <w:t>.</w:t>
            </w:r>
          </w:p>
          <w:p w:rsidR="00BC09C2" w:rsidRPr="00BC09C2" w:rsidRDefault="00443C1B" w:rsidP="0075166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7. Доля организаций, предоставляющих социальные услуги гражданам, обратившихся с заявлением о включении  в реестр поставщиков социальных услуг и соответствующих требованиям к формированию реестра поставщиков социальных услуг</w:t>
            </w:r>
            <w:r w:rsidR="000C0EDC">
              <w:rPr>
                <w:sz w:val="26"/>
                <w:szCs w:val="26"/>
              </w:rPr>
              <w:t>,</w:t>
            </w:r>
            <w:r w:rsidRPr="00BC09C2">
              <w:rPr>
                <w:sz w:val="26"/>
                <w:szCs w:val="26"/>
              </w:rPr>
              <w:t xml:space="preserve"> в общем количестве организаций, включенных в реестр поставщиков социальных услуг, %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tabs>
                <w:tab w:val="left" w:pos="360"/>
              </w:tabs>
              <w:ind w:left="13"/>
              <w:jc w:val="both"/>
              <w:rPr>
                <w:szCs w:val="28"/>
              </w:rPr>
            </w:pPr>
          </w:p>
        </w:tc>
      </w:tr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2" w:rsidRPr="00BC09C2" w:rsidRDefault="00443C1B" w:rsidP="0075166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 w:rsidP="000C0E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с 1 января 2014 года до 31 декабря 2020 года, этапы не выделяются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264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85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751666" w:rsidRPr="0010585F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10585F" w:rsidRDefault="00751666" w:rsidP="00751666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 xml:space="preserve">за счет целевых безвозмездных </w:t>
            </w:r>
          </w:p>
          <w:p w:rsidR="00751666" w:rsidRPr="0010585F" w:rsidRDefault="00751666" w:rsidP="00751666">
            <w:pPr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sz w:val="26"/>
                <w:szCs w:val="26"/>
              </w:rPr>
            </w:pPr>
            <w:r w:rsidRPr="0010585F">
              <w:rPr>
                <w:sz w:val="26"/>
                <w:szCs w:val="26"/>
              </w:rPr>
              <w:t>поступлений в бюджет Республики Карелия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2014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1 023 210,60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1 020 790,30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2 420,30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2015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972 564,40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972 564,40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0,00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2016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888 027,80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888 027,80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0,00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2017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818 954,60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783 654,60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35 300,00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976 487,90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941 187,90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35 300,00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971 852,90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936 452,90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35 400,00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918 217,90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918 217,90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0,00</w:t>
            </w:r>
          </w:p>
        </w:tc>
      </w:tr>
      <w:tr w:rsidR="00751666" w:rsidRPr="001F5B7C" w:rsidTr="004D7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gridAfter w:val="1"/>
          <w:wAfter w:w="429" w:type="dxa"/>
          <w:trHeight w:val="134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66" w:rsidRPr="0010585F" w:rsidRDefault="00751666" w:rsidP="0075166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6 569 316,10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6 460 895,80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66" w:rsidRPr="00BC09C2" w:rsidRDefault="00751666" w:rsidP="00751666">
            <w:pPr>
              <w:jc w:val="center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108 420,30</w:t>
            </w:r>
          </w:p>
        </w:tc>
      </w:tr>
      <w:tr w:rsidR="00443C1B" w:rsidTr="004D762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443C1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09C2">
              <w:rPr>
                <w:sz w:val="26"/>
                <w:szCs w:val="26"/>
              </w:rPr>
              <w:t>Ожидаемые конечные результаты реализации подпрограммы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1B" w:rsidRPr="00BC09C2" w:rsidRDefault="00AD67E2" w:rsidP="00AD67E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43C1B" w:rsidRPr="00BC09C2">
              <w:rPr>
                <w:sz w:val="26"/>
                <w:szCs w:val="26"/>
              </w:rPr>
              <w:t>величение к 2020 году доли получателей социальных услуг в учреждениях социального обслуживания в общей численности населения Республики Карелия до 23%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43C1B" w:rsidRDefault="00443C1B">
            <w:pPr>
              <w:autoSpaceDE w:val="0"/>
              <w:autoSpaceDN w:val="0"/>
              <w:adjustRightInd w:val="0"/>
              <w:jc w:val="both"/>
            </w:pPr>
          </w:p>
          <w:p w:rsidR="00443C1B" w:rsidRDefault="00443C1B">
            <w:pPr>
              <w:autoSpaceDE w:val="0"/>
              <w:autoSpaceDN w:val="0"/>
              <w:adjustRightInd w:val="0"/>
              <w:jc w:val="both"/>
            </w:pPr>
          </w:p>
          <w:p w:rsidR="00443C1B" w:rsidRDefault="00443C1B">
            <w:pPr>
              <w:autoSpaceDE w:val="0"/>
              <w:autoSpaceDN w:val="0"/>
              <w:adjustRightInd w:val="0"/>
              <w:jc w:val="both"/>
            </w:pPr>
          </w:p>
          <w:p w:rsidR="00443C1B" w:rsidRDefault="00443C1B">
            <w:pPr>
              <w:autoSpaceDE w:val="0"/>
              <w:autoSpaceDN w:val="0"/>
              <w:adjustRightInd w:val="0"/>
              <w:jc w:val="both"/>
            </w:pPr>
          </w:p>
          <w:p w:rsidR="00443C1B" w:rsidRDefault="00443C1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».</w:t>
            </w:r>
          </w:p>
        </w:tc>
      </w:tr>
    </w:tbl>
    <w:p w:rsidR="00443C1B" w:rsidRDefault="00443C1B" w:rsidP="00443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C1B" w:rsidRDefault="00443C1B" w:rsidP="00443C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BC09C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 1</w:t>
      </w:r>
      <w:r w:rsidR="00AD67E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к государственной программе изложить в следующей редакции:</w:t>
      </w:r>
    </w:p>
    <w:p w:rsidR="003C5661" w:rsidRDefault="003C5661" w:rsidP="00443C1B">
      <w:pPr>
        <w:sectPr w:rsidR="003C5661" w:rsidSect="001F5B7C">
          <w:headerReference w:type="default" r:id="rId9"/>
          <w:pgSz w:w="11907" w:h="16840"/>
          <w:pgMar w:top="993" w:right="851" w:bottom="851" w:left="1701" w:header="720" w:footer="720" w:gutter="0"/>
          <w:cols w:space="720"/>
          <w:titlePg/>
          <w:docGrid w:linePitch="381"/>
        </w:sect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914"/>
      </w:tblGrid>
      <w:tr w:rsidR="003C5661" w:rsidTr="000C0EDC">
        <w:trPr>
          <w:trHeight w:val="106"/>
        </w:trPr>
        <w:tc>
          <w:tcPr>
            <w:tcW w:w="14914" w:type="dxa"/>
            <w:tcBorders>
              <w:top w:val="nil"/>
              <w:left w:val="nil"/>
              <w:right w:val="nil"/>
            </w:tcBorders>
          </w:tcPr>
          <w:p w:rsidR="003C5661" w:rsidRDefault="003C566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государственной программе</w:t>
            </w:r>
          </w:p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 ПОКАЗАТЕЛЯХ (ИНДИКАТОРАХ) ГОСУДАРСТВЕННОЙ ПРОГРАММЫ,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ПОДПРОГРАММ ГОСУДАРСТВЕННОЙ ПРОГРАММЫ, ДОЛГОСРОЧНЫХ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ЦЕЛЕВЫХ ПРОГРАММ И ИХ ЗНАЧЕНИЯХ</w:t>
            </w:r>
          </w:p>
          <w:p w:rsidR="003C5661" w:rsidRDefault="003C566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147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70"/>
              <w:gridCol w:w="1986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417"/>
            </w:tblGrid>
            <w:tr w:rsidR="003C5661" w:rsidTr="000C0EDC"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цели (задачи)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Целевой индикатор (показатель результата) (наименование)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Едини-ца изме-рения</w:t>
                  </w:r>
                </w:p>
              </w:tc>
              <w:tc>
                <w:tcPr>
                  <w:tcW w:w="59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Значения показателей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3C5661">
                  <w:pPr>
                    <w:autoSpaceDE w:val="0"/>
                    <w:autoSpaceDN w:val="0"/>
                    <w:adjustRightInd w:val="0"/>
                    <w:ind w:left="-57" w:right="-6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Отноше</w:t>
                  </w:r>
                  <w:r w:rsidR="00E20EC1">
                    <w:rPr>
                      <w:sz w:val="24"/>
                      <w:szCs w:val="24"/>
                    </w:rPr>
                    <w:t>ние значения показателя послед</w:t>
                  </w:r>
                  <w:r w:rsidR="003C5661">
                    <w:rPr>
                      <w:sz w:val="24"/>
                      <w:szCs w:val="24"/>
                    </w:rPr>
                    <w:t>него года реализа-ции про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3C5661" w:rsidRDefault="000C0EDC" w:rsidP="003C5661">
                  <w:pPr>
                    <w:autoSpaceDE w:val="0"/>
                    <w:autoSpaceDN w:val="0"/>
                    <w:adjustRightInd w:val="0"/>
                    <w:ind w:left="-57" w:right="-6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</w:t>
                  </w:r>
                  <w:r w:rsidR="003C5661">
                    <w:rPr>
                      <w:sz w:val="24"/>
                      <w:szCs w:val="24"/>
                    </w:rPr>
                    <w:t>раммы к отчетному</w:t>
                  </w:r>
                </w:p>
              </w:tc>
            </w:tr>
            <w:tr w:rsidR="003C5661" w:rsidTr="000C0EDC">
              <w:trPr>
                <w:trHeight w:val="1299"/>
              </w:trPr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5661" w:rsidTr="000C0EDC">
              <w:trPr>
                <w:trHeight w:val="181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3C5661" w:rsidTr="000C0EDC">
              <w:tc>
                <w:tcPr>
                  <w:tcW w:w="1473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Государственная программа Республики Карелия «Социальная поддержка граждан в Республике Карелия»</w:t>
                  </w:r>
                </w:p>
              </w:tc>
            </w:tr>
            <w:tr w:rsidR="000C0EDC" w:rsidTr="000C0EDC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1.0.0.0.1.</w:t>
                  </w: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Цель. Повышение социальной защищенности граждан и доступности </w:t>
                  </w:r>
                </w:p>
                <w:p w:rsidR="000C0EDC" w:rsidRDefault="000C0EDC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социального обслуживания населения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населения с доходами ниже величины прожиточ-ного минимума в общей численности населения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0,99</w:t>
                  </w:r>
                </w:p>
              </w:tc>
            </w:tr>
            <w:tr w:rsidR="000C0EDC" w:rsidTr="000C0EDC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1.0.0.0.2</w:t>
                  </w:r>
                  <w:r w:rsidR="00EC5E4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получивших социальные услуги в учреждениях социального обслуживания, в общей численности граждан, обратившихся за получе-нием социальных услуг в учреждения социального обслуживания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1,04</w:t>
                  </w:r>
                </w:p>
              </w:tc>
            </w:tr>
          </w:tbl>
          <w:p w:rsidR="000C0EDC" w:rsidRDefault="000C0EDC"/>
          <w:tbl>
            <w:tblPr>
              <w:tblpPr w:leftFromText="180" w:rightFromText="180" w:vertAnchor="text" w:tblpY="1"/>
              <w:tblOverlap w:val="never"/>
              <w:tblW w:w="147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70"/>
              <w:gridCol w:w="1986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417"/>
            </w:tblGrid>
            <w:tr w:rsidR="000C0EDC" w:rsidTr="000C0EDC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0C0EDC" w:rsidTr="000C0EDC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1.0.0.1.1.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 1. Выполнение обязательств государства по социальной поддержке граждан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доля граждан, имеющих право на социальную поддержку, обратившихся в учреждения социальной защиты  и получивших социальную поддержку, в общей численности граждан, имеющих право на социальную поддержку, обратившихся в учреждения социальной защиты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0C0EDC" w:rsidTr="000C0EDC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1.0.0.2.1.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Задача 2. </w:t>
                  </w:r>
                </w:p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социальной и экономической устойчивости семьи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снижение доли детей из семей с доходами ниже величины прожиточного минимума в общей численности детей, проживающих в Республике Карелия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0,96</w:t>
                  </w:r>
                </w:p>
              </w:tc>
            </w:tr>
            <w:tr w:rsidR="000C0EDC" w:rsidTr="000C0EDC"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1.0.0.3.1.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 3. Повышение эффективности и качества социального обслуживания населения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получателей социальных услуг в учреждениях социального обслуживания в общей численности населения Республики Карелия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EDC" w:rsidRDefault="000C0EDC" w:rsidP="000C0ED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1,12</w:t>
                  </w:r>
                </w:p>
              </w:tc>
            </w:tr>
          </w:tbl>
          <w:p w:rsidR="003C5661" w:rsidRDefault="003C5661"/>
          <w:p w:rsidR="003C5661" w:rsidRDefault="003C5661"/>
          <w:p w:rsidR="000C0EDC" w:rsidRDefault="000C0EDC"/>
          <w:p w:rsidR="000C0EDC" w:rsidRDefault="000C0EDC"/>
          <w:p w:rsidR="003C5661" w:rsidRDefault="003C5661"/>
          <w:tbl>
            <w:tblPr>
              <w:tblpPr w:leftFromText="180" w:rightFromText="180" w:vertAnchor="text" w:tblpY="1"/>
              <w:tblOverlap w:val="never"/>
              <w:tblW w:w="147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68"/>
              <w:gridCol w:w="1988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417"/>
            </w:tblGrid>
            <w:tr w:rsidR="003C5661" w:rsidTr="000C0EDC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3C5661" w:rsidTr="000C0EDC">
              <w:tc>
                <w:tcPr>
                  <w:tcW w:w="1473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1 «Развитие мер социальной подде</w:t>
                  </w:r>
                  <w:r w:rsidR="001A5B31">
                    <w:rPr>
                      <w:sz w:val="24"/>
                      <w:szCs w:val="24"/>
                    </w:rPr>
                    <w:t>ржки отдельных категорий граждан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148AE" w:rsidTr="000C0EDC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1.1.1.0.1.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Цель. Выполнение обязательств государства по социальной поддержке граждан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имеющих право на социальную поддержку, обратившихся в учреждения социальной защиты и получивших социальную поддержку, в общей численности граж</w:t>
                  </w:r>
                  <w:r w:rsidR="00542C3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дан, имеющих право на социальную поддержку, обратившихся в учрежде</w:t>
                  </w:r>
                  <w:r w:rsidR="00542C34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ния социальной защиты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1,00</w:t>
                  </w:r>
                </w:p>
              </w:tc>
            </w:tr>
            <w:tr w:rsidR="004148AE" w:rsidTr="000C0EDC">
              <w:trPr>
                <w:trHeight w:val="2174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1.1.1.1.1.</w:t>
                  </w:r>
                </w:p>
              </w:tc>
              <w:tc>
                <w:tcPr>
                  <w:tcW w:w="1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</w:t>
                  </w:r>
                  <w:r w:rsidR="00912233">
                    <w:rPr>
                      <w:sz w:val="24"/>
                      <w:szCs w:val="24"/>
                    </w:rPr>
                    <w:t>.</w:t>
                  </w:r>
                </w:p>
                <w:p w:rsidR="003C5661" w:rsidRDefault="009646BD" w:rsidP="003C5661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Увеличение </w:t>
                  </w:r>
                  <w:r w:rsidR="003C5661">
                    <w:rPr>
                      <w:sz w:val="24"/>
                      <w:szCs w:val="24"/>
                    </w:rPr>
                    <w:t>охвата мало</w:t>
                  </w:r>
                  <w:r w:rsidR="00542C34">
                    <w:rPr>
                      <w:sz w:val="24"/>
                      <w:szCs w:val="24"/>
                    </w:rPr>
                    <w:t>-</w:t>
                  </w:r>
                  <w:r w:rsidR="003C5661">
                    <w:rPr>
                      <w:sz w:val="24"/>
                      <w:szCs w:val="24"/>
                    </w:rPr>
                    <w:t>имущего насе</w:t>
                  </w:r>
                  <w:r w:rsidR="00542C34">
                    <w:rPr>
                      <w:sz w:val="24"/>
                      <w:szCs w:val="24"/>
                    </w:rPr>
                    <w:t>-</w:t>
                  </w:r>
                  <w:r w:rsidR="003C5661">
                    <w:rPr>
                      <w:sz w:val="24"/>
                      <w:szCs w:val="24"/>
                    </w:rPr>
                    <w:t>ления програм</w:t>
                  </w:r>
                  <w:r w:rsidR="00542C34">
                    <w:rPr>
                      <w:sz w:val="24"/>
                      <w:szCs w:val="24"/>
                    </w:rPr>
                    <w:t>-</w:t>
                  </w:r>
                  <w:r w:rsidR="003C5661">
                    <w:rPr>
                      <w:sz w:val="24"/>
                      <w:szCs w:val="24"/>
                    </w:rPr>
                    <w:t>мами предостав</w:t>
                  </w:r>
                  <w:r w:rsidR="00542C34">
                    <w:rPr>
                      <w:sz w:val="24"/>
                      <w:szCs w:val="24"/>
                    </w:rPr>
                    <w:t>-</w:t>
                  </w:r>
                  <w:r w:rsidR="003C5661">
                    <w:rPr>
                      <w:sz w:val="24"/>
                      <w:szCs w:val="24"/>
                    </w:rPr>
                    <w:t>ления государ</w:t>
                  </w:r>
                  <w:r w:rsidR="00542C34">
                    <w:rPr>
                      <w:sz w:val="24"/>
                      <w:szCs w:val="24"/>
                    </w:rPr>
                    <w:t>-</w:t>
                  </w:r>
                  <w:r w:rsidR="003C5661">
                    <w:rPr>
                      <w:sz w:val="24"/>
                      <w:szCs w:val="24"/>
                    </w:rPr>
                    <w:t>ственной социальной помощи</w:t>
                  </w:r>
                  <w:r w:rsidR="003C5661">
                    <w:rPr>
                      <w:color w:val="000000"/>
                      <w:sz w:val="24"/>
                      <w:szCs w:val="24"/>
                    </w:rPr>
                    <w:t xml:space="preserve"> и предоставление мер социальной поддержки отдельным категориям граждан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661" w:rsidRDefault="003C5661" w:rsidP="009646BD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удельный вес получивших государственную социальную помощь малоимущих граждан в Республике Карелия в общей численности малоимущих граждан в Республике Карелия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23,9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0,97</w:t>
                  </w:r>
                </w:p>
              </w:tc>
            </w:tr>
            <w:tr w:rsidR="004148AE" w:rsidTr="000C0EDC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1.1.1.1.2.</w:t>
                  </w:r>
                </w:p>
              </w:tc>
              <w:tc>
                <w:tcPr>
                  <w:tcW w:w="1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542C34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получивших меры социальной поддерж</w:t>
                  </w:r>
                  <w:r w:rsidR="000C0E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ки, в общей численности обратившихся граждан, имеющих право на получе</w:t>
                  </w:r>
                  <w:r w:rsidR="000C0E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ние данных мер социальной поддержки в соответствии с требованиями законодатель</w:t>
                  </w:r>
                  <w:r w:rsidR="000C0ED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ства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100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100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100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  <w:highlight w:val="cyan"/>
                    </w:rPr>
                  </w:pPr>
                </w:p>
              </w:tc>
            </w:tr>
          </w:tbl>
          <w:p w:rsidR="000C0EDC" w:rsidRDefault="000C0EDC"/>
          <w:tbl>
            <w:tblPr>
              <w:tblpPr w:leftFromText="180" w:rightFromText="180" w:vertAnchor="text" w:tblpY="1"/>
              <w:tblOverlap w:val="never"/>
              <w:tblW w:w="147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68"/>
              <w:gridCol w:w="1988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417"/>
            </w:tblGrid>
            <w:tr w:rsidR="004148AE" w:rsidTr="000C0EDC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3C5661" w:rsidTr="000C0EDC">
              <w:tc>
                <w:tcPr>
                  <w:tcW w:w="1473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2 «Совершенствование социальной поддержки семьи и детей»</w:t>
                  </w:r>
                </w:p>
              </w:tc>
            </w:tr>
            <w:tr w:rsidR="004148AE" w:rsidTr="000C0EDC">
              <w:trPr>
                <w:trHeight w:val="1882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1.2.1.0.1.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Цель. Обеспечение социальной и экономической устойчивости семьи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доли детей из семей с доходами ниже величины прожиточного минимума в общей численности детей, проживающих в Республике Карелия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1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0,96</w:t>
                  </w:r>
                </w:p>
              </w:tc>
            </w:tr>
            <w:tr w:rsidR="004148AE" w:rsidTr="000C0EDC">
              <w:trPr>
                <w:trHeight w:val="20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1.2.1.1.1.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Задача</w:t>
                  </w:r>
                  <w:r w:rsidR="009122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Снижение семейного неблагополучия и сиротства</w:t>
                  </w:r>
                </w:p>
                <w:p w:rsidR="003C5661" w:rsidRDefault="003C5661" w:rsidP="003C566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безнадзорных и беспризорных несовершеннолетних детей в общей численности несовершеннолетних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1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22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0,78</w:t>
                  </w:r>
                </w:p>
              </w:tc>
            </w:tr>
            <w:tr w:rsidR="004148AE" w:rsidTr="000C0EDC">
              <w:trPr>
                <w:trHeight w:val="4141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1.2.1.1.2.</w:t>
                  </w:r>
                </w:p>
              </w:tc>
              <w:tc>
                <w:tcPr>
                  <w:tcW w:w="1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4148AE" w:rsidP="00EC5E4F">
                  <w:pPr>
                    <w:pStyle w:val="consplusnormal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3C5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оля граждан, получивших социальную поддержку, предусмотренную законодательством для семей, имеющих детей, а также женщин,  получивших социальную поддержку в период беременности, в общей численности указанных категорий </w:t>
                  </w:r>
                  <w:r w:rsidR="009646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обратившихся </w:t>
                  </w:r>
                  <w:r w:rsidR="003C5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граждан,  имеющих право на получение социальной поддержки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ind w:right="190"/>
                    <w:jc w:val="center"/>
                    <w:rPr>
                      <w:color w:val="000000"/>
                      <w:sz w:val="24"/>
                      <w:szCs w:val="24"/>
                      <w:highlight w:val="cyan"/>
                    </w:rPr>
                  </w:pPr>
                  <w:r>
                    <w:rPr>
                      <w:sz w:val="24"/>
                      <w:szCs w:val="24"/>
                    </w:rPr>
                    <w:t>1,00</w:t>
                  </w:r>
                </w:p>
              </w:tc>
            </w:tr>
          </w:tbl>
          <w:p w:rsidR="000C0EDC" w:rsidRDefault="000C0EDC"/>
          <w:tbl>
            <w:tblPr>
              <w:tblpPr w:leftFromText="180" w:rightFromText="180" w:vertAnchor="text" w:tblpY="1"/>
              <w:tblOverlap w:val="never"/>
              <w:tblW w:w="147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68"/>
              <w:gridCol w:w="1988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417"/>
            </w:tblGrid>
            <w:tr w:rsidR="004148AE" w:rsidTr="000C0EDC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148AE" w:rsidRDefault="004148AE" w:rsidP="004148A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4148AE" w:rsidTr="000C0EDC">
              <w:trPr>
                <w:trHeight w:val="4208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1.2.1.1.3.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4148AE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детей, оставшихся без попечения родителей,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ind w:right="19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1,28</w:t>
                  </w:r>
                </w:p>
              </w:tc>
            </w:tr>
            <w:tr w:rsidR="004148AE" w:rsidTr="000C0E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335"/>
              </w:trPr>
              <w:tc>
                <w:tcPr>
                  <w:tcW w:w="1268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1.2.1.1.4.</w:t>
                  </w:r>
                </w:p>
              </w:tc>
              <w:tc>
                <w:tcPr>
                  <w:tcW w:w="1988" w:type="dxa"/>
                  <w:tcBorders>
                    <w:top w:val="nil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 детей-сирот и детей, оставшихся без попечения родителей, лиц из числа детей-сирот и детей, оставшихся без попечения родителей,  обеспеченных благоустроенными жилыми помещениями специализированного жилого фонда по договорам найма специализированных жилых помещений</w:t>
                  </w:r>
                </w:p>
              </w:tc>
              <w:tc>
                <w:tcPr>
                  <w:tcW w:w="992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1" w:type="dxa"/>
                  <w:hideMark/>
                </w:tcPr>
                <w:p w:rsidR="003C5661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09" w:type="dxa"/>
                  <w:hideMark/>
                </w:tcPr>
                <w:p w:rsidR="003C5661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08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709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709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09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08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851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417" w:type="dxa"/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4148AE" w:rsidRDefault="004148AE"/>
          <w:p w:rsidR="000C0EDC" w:rsidRDefault="000C0EDC"/>
          <w:p w:rsidR="000C0EDC" w:rsidRDefault="000C0EDC"/>
          <w:tbl>
            <w:tblPr>
              <w:tblpPr w:leftFromText="180" w:rightFromText="180" w:vertAnchor="text" w:tblpY="1"/>
              <w:tblOverlap w:val="never"/>
              <w:tblW w:w="1473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68"/>
              <w:gridCol w:w="1988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417"/>
            </w:tblGrid>
            <w:tr w:rsidR="00493C28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172866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1.2.1.1.5.</w:t>
                  </w:r>
                </w:p>
              </w:tc>
              <w:tc>
                <w:tcPr>
                  <w:tcW w:w="1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72866" w:rsidRDefault="00172866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численность детей-сирот и детей, оставшихся без попечения родителей, лиц из числа детей-сирот и детей, оставшихся без попечения родителей,  у которых право на обеспечение жилыми помещениями возникло и не реализовано, по состоянию на конец соответствующего года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172866">
                  <w:pPr>
                    <w:jc w:val="center"/>
                  </w:pPr>
                  <w:r w:rsidRPr="00E14874"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172866">
                  <w:pPr>
                    <w:jc w:val="center"/>
                  </w:pPr>
                  <w:r w:rsidRPr="00E14874">
                    <w:rPr>
                      <w:color w:val="00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572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2866" w:rsidRDefault="00172866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</w:tr>
            <w:tr w:rsidR="004148AE" w:rsidTr="00EC5E4F">
              <w:trPr>
                <w:trHeight w:val="397"/>
              </w:trPr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1.2.1.1.6.</w:t>
                  </w:r>
                </w:p>
              </w:tc>
              <w:tc>
                <w:tcPr>
                  <w:tcW w:w="1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детей школьного возраста, охваченных всеми формами организованного отдыха и оздоровления, в общей численности детей школьного возраста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pStyle w:val="ConsPlusNormal"/>
                    <w:ind w:hanging="1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0,72</w:t>
                  </w:r>
                </w:p>
              </w:tc>
            </w:tr>
            <w:tr w:rsidR="003C5661" w:rsidTr="000C0EDC">
              <w:tc>
                <w:tcPr>
                  <w:tcW w:w="1473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3 «Модернизация и развитие социального обслуживания населения»</w:t>
                  </w: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1.3.1.0.1.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Цель. Повышение эффективности и качества социального обслуживания 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получателей социальных услуг в учреждениях социального обслуживания в общей численности населения Республики Карелия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1,12</w:t>
                  </w:r>
                </w:p>
              </w:tc>
            </w:tr>
          </w:tbl>
          <w:p w:rsidR="00493C28" w:rsidRDefault="00493C28"/>
          <w:p w:rsidR="00493C28" w:rsidRDefault="00493C28"/>
          <w:p w:rsidR="00EC5E4F" w:rsidRDefault="00EC5E4F"/>
          <w:p w:rsidR="00EC5E4F" w:rsidRDefault="00EC5E4F"/>
          <w:tbl>
            <w:tblPr>
              <w:tblpPr w:leftFromText="180" w:rightFromText="180" w:vertAnchor="text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68"/>
              <w:gridCol w:w="1988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559"/>
            </w:tblGrid>
            <w:tr w:rsidR="00493C28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1.3.1.1.1.</w:t>
                  </w:r>
                </w:p>
              </w:tc>
              <w:tc>
                <w:tcPr>
                  <w:tcW w:w="1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Задача</w:t>
                  </w:r>
                  <w:r w:rsidR="00033A43">
                    <w:rPr>
                      <w:sz w:val="24"/>
                      <w:szCs w:val="24"/>
                    </w:rPr>
                    <w:t>.</w:t>
                  </w: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Развитие системы предоставления социальных услуг в сфере социального обслуживания </w:t>
                  </w: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EC5E4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обеспечен</w:t>
                  </w:r>
                  <w:r w:rsidR="00493C28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ных социальным обслу</w:t>
                  </w:r>
                  <w:r w:rsidR="00493C28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живанием в государст</w:t>
                  </w:r>
                  <w:r w:rsidR="00493C28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венных учреждениях социального обслуживания, в общей численности граждан, обратившихся в государственные учреж</w:t>
                  </w:r>
                  <w:r w:rsidR="00493C28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дения социального обслуживания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1,10</w:t>
                  </w: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1.3.1.1.2.</w:t>
                  </w:r>
                </w:p>
              </w:tc>
              <w:tc>
                <w:tcPr>
                  <w:tcW w:w="1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EC5E4F">
                  <w:pPr>
                    <w:autoSpaceDE w:val="0"/>
                    <w:autoSpaceDN w:val="0"/>
                    <w:adjustRightInd w:val="0"/>
                    <w:ind w:righ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обеспеченных социальным обслуживанием в муниципальных учреждениях социального обслуживания, в общей численности граждан, обратившихся в муниципальные учреждения социального обслуживания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1,02</w:t>
                  </w: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1.3.1.1.3.</w:t>
                  </w:r>
                </w:p>
              </w:tc>
              <w:tc>
                <w:tcPr>
                  <w:tcW w:w="1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EC5E4F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удельный вес </w:t>
                  </w:r>
                  <w:r w:rsidR="00EC5E4F">
                    <w:rPr>
                      <w:sz w:val="24"/>
                      <w:szCs w:val="24"/>
                    </w:rPr>
                    <w:t xml:space="preserve">требующих реконструкции </w:t>
                  </w:r>
                  <w:r>
                    <w:rPr>
                      <w:sz w:val="24"/>
                      <w:szCs w:val="24"/>
                    </w:rPr>
                    <w:t>зданий</w:t>
                  </w:r>
                  <w:r w:rsidR="009646B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стационарных учреждений социального обслуживания граждан пожилого возраста, инвалидов (взрослых и детей), лиц без определенного места жительства и занятий, зданий, находящихся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1,00</w:t>
                  </w:r>
                </w:p>
              </w:tc>
            </w:tr>
          </w:tbl>
          <w:p w:rsidR="00EC5E4F" w:rsidRDefault="00EC5E4F"/>
          <w:tbl>
            <w:tblPr>
              <w:tblpPr w:leftFromText="180" w:rightFromText="180" w:vertAnchor="text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68"/>
              <w:gridCol w:w="1988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559"/>
            </w:tblGrid>
            <w:tr w:rsidR="00493C28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493C28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ind w:righ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аварийном состоянии, ветхих зданий в общем количестве зданий стацио-нарных у</w:t>
                  </w:r>
                  <w:r w:rsidR="00EC5E4F">
                    <w:rPr>
                      <w:sz w:val="24"/>
                      <w:szCs w:val="24"/>
                    </w:rPr>
                    <w:t>чреждений социального обслужива</w:t>
                  </w:r>
                  <w:r>
                    <w:rPr>
                      <w:sz w:val="24"/>
                      <w:szCs w:val="24"/>
                    </w:rPr>
                    <w:t>ния граждан пожилого возраста, инвалидов (взрослых и детей), лиц без определенного места жительства и занятий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C28" w:rsidRDefault="00493C28" w:rsidP="00493C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1.3.1.1.4.</w:t>
                  </w:r>
                </w:p>
              </w:tc>
              <w:tc>
                <w:tcPr>
                  <w:tcW w:w="1988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соотношение средней заработной платы социальных работников и средней заработной платы в Республике Карелия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54,2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2,20</w:t>
                  </w: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1.3.1.1.5.</w:t>
                  </w:r>
                </w:p>
              </w:tc>
              <w:tc>
                <w:tcPr>
                  <w:tcW w:w="1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493C28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удельный вес негосудар</w:t>
                  </w:r>
                  <w:r w:rsidR="00493C28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ственных организаций, оказывающих социальные услуги в сфере социального обслуживания, в общем количестве организаций социального обслуживания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4,35</w:t>
                  </w: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1.3.1.1.6.</w:t>
                  </w:r>
                </w:p>
              </w:tc>
              <w:tc>
                <w:tcPr>
                  <w:tcW w:w="1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5661" w:rsidRDefault="003C5661" w:rsidP="003C566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граждан, внесенных в регистр получателей социальных услуг</w:t>
                  </w:r>
                  <w:r w:rsidR="00EC5E4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в общей численности получателей социальных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EC5E4F" w:rsidRDefault="00EC5E4F"/>
          <w:p w:rsidR="00EC5E4F" w:rsidRDefault="00EC5E4F"/>
          <w:tbl>
            <w:tblPr>
              <w:tblpPr w:leftFromText="180" w:rightFromText="180" w:vertAnchor="text" w:tblpY="1"/>
              <w:tblOverlap w:val="never"/>
              <w:tblW w:w="1487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268"/>
              <w:gridCol w:w="1988"/>
              <w:gridCol w:w="3118"/>
              <w:gridCol w:w="992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559"/>
            </w:tblGrid>
            <w:tr w:rsidR="00B35A5B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5A5B" w:rsidRDefault="00B35A5B" w:rsidP="00B35A5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4148AE" w:rsidTr="00EC5E4F"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1.3.1.1.7.</w:t>
                  </w: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доля организаций, предо</w:t>
                  </w:r>
                  <w:r w:rsidR="00B35A5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ставляющих социальные услуги гражданам, обра</w:t>
                  </w:r>
                  <w:r w:rsidR="00B35A5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тившихся с заявлением о включении  в реестр поставщиков социальных услуг и соответствующих требованиям к формиро</w:t>
                  </w:r>
                  <w:r w:rsidR="00B35A5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ванию реестра поставщиков социальных услуг</w:t>
                  </w:r>
                  <w:r w:rsidR="00EC5E4F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в общем количестве организаций,   включенных в реестр поставщиков социальных услуг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C5661" w:rsidRDefault="003C5661" w:rsidP="003C56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1,0</w:t>
                  </w:r>
                </w:p>
              </w:tc>
            </w:tr>
          </w:tbl>
          <w:p w:rsidR="003C5661" w:rsidRDefault="003C56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58"/>
        <w:gridCol w:w="2398"/>
        <w:gridCol w:w="356"/>
        <w:gridCol w:w="1600"/>
        <w:gridCol w:w="384"/>
        <w:gridCol w:w="851"/>
        <w:gridCol w:w="279"/>
        <w:gridCol w:w="713"/>
        <w:gridCol w:w="2410"/>
        <w:gridCol w:w="2556"/>
        <w:gridCol w:w="2209"/>
      </w:tblGrid>
      <w:tr w:rsidR="003C5661" w:rsidTr="00871086">
        <w:trPr>
          <w:trHeight w:val="993"/>
        </w:trPr>
        <w:tc>
          <w:tcPr>
            <w:tcW w:w="1158" w:type="dxa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98" w:type="dxa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56" w:type="dxa"/>
            <w:gridSpan w:val="2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4" w:type="dxa"/>
            <w:gridSpan w:val="3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888" w:type="dxa"/>
            <w:gridSpan w:val="4"/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2 </w:t>
            </w:r>
          </w:p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к государственной программе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C5661" w:rsidTr="00871086">
        <w:trPr>
          <w:trHeight w:val="624"/>
        </w:trPr>
        <w:tc>
          <w:tcPr>
            <w:tcW w:w="14914" w:type="dxa"/>
            <w:gridSpan w:val="11"/>
            <w:hideMark/>
          </w:tcPr>
          <w:p w:rsidR="007F103F" w:rsidRDefault="007F10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Информация об основных мероприятиях (мероприятиях), долгосрочных целевых программах, 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подпрограммах государственной программы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3C5661" w:rsidTr="00871086">
        <w:trPr>
          <w:trHeight w:val="348"/>
        </w:trPr>
        <w:tc>
          <w:tcPr>
            <w:tcW w:w="1158" w:type="dxa"/>
            <w:shd w:val="solid" w:color="FFFFFF" w:fill="auto"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754" w:type="dxa"/>
            <w:gridSpan w:val="2"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shd w:val="solid" w:color="FFFFFF" w:fill="auto"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5661" w:rsidTr="00871086">
        <w:trPr>
          <w:trHeight w:val="247"/>
        </w:trPr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 наименование ведомственной целевой программы, основного мероприятия и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(годы)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C5661" w:rsidRDefault="003C5661" w:rsidP="008710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3C5661" w:rsidTr="00871086">
        <w:trPr>
          <w:trHeight w:val="247"/>
        </w:trPr>
        <w:tc>
          <w:tcPr>
            <w:tcW w:w="1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661" w:rsidRDefault="003C5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661" w:rsidRDefault="003C5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661" w:rsidRDefault="003C5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начала реали-зации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окон-чания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реали-зации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C5661" w:rsidRDefault="003C5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661" w:rsidRDefault="003C56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5661" w:rsidRDefault="003C5661">
            <w:pPr>
              <w:rPr>
                <w:color w:val="000000"/>
                <w:sz w:val="24"/>
                <w:szCs w:val="24"/>
              </w:rPr>
            </w:pPr>
          </w:p>
        </w:tc>
      </w:tr>
      <w:tr w:rsidR="003C5661" w:rsidTr="00871086">
        <w:trPr>
          <w:trHeight w:val="28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C5661" w:rsidTr="00871086">
        <w:trPr>
          <w:trHeight w:val="247"/>
        </w:trPr>
        <w:tc>
          <w:tcPr>
            <w:tcW w:w="149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1 «Развитие мер социальной поддержки отдельных категорий граждан»</w:t>
            </w:r>
          </w:p>
        </w:tc>
      </w:tr>
      <w:tr w:rsidR="003C5661" w:rsidTr="00871086">
        <w:trPr>
          <w:trHeight w:val="24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Цель. Выполнение обязательств государства по социальной поддержке граждан </w:t>
            </w:r>
          </w:p>
        </w:tc>
      </w:tr>
      <w:tr w:rsidR="003C5661" w:rsidTr="00871086">
        <w:trPr>
          <w:trHeight w:val="247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7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033A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="00033A43">
              <w:rPr>
                <w:b/>
                <w:bCs/>
                <w:color w:val="000000"/>
                <w:sz w:val="24"/>
                <w:szCs w:val="24"/>
              </w:rPr>
              <w:t>. Увеличение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охвата малоимущего населения  программами предоставления государственной социальной помощи и предоставление мер социальной поддержки отдельным категориям граждан</w:t>
            </w:r>
          </w:p>
        </w:tc>
      </w:tr>
      <w:tr w:rsidR="003C5661" w:rsidTr="00871086">
        <w:trPr>
          <w:trHeight w:val="2454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D7625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D7625">
              <w:rPr>
                <w:bCs/>
                <w:color w:val="000000"/>
                <w:sz w:val="24"/>
                <w:szCs w:val="24"/>
              </w:rPr>
              <w:t>1.1.1.1.0.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033A43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33A43">
              <w:rPr>
                <w:bCs/>
                <w:color w:val="000000"/>
                <w:sz w:val="24"/>
                <w:szCs w:val="24"/>
              </w:rPr>
              <w:t>Основное мероприятие.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.1.1</w:t>
            </w:r>
            <w:r w:rsidR="00F21BDA">
              <w:rPr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</w:tbl>
    <w:p w:rsidR="007F103F" w:rsidRDefault="007F103F"/>
    <w:p w:rsidR="007F103F" w:rsidRDefault="007F103F"/>
    <w:p w:rsidR="007F103F" w:rsidRDefault="007F103F"/>
    <w:p w:rsidR="007F103F" w:rsidRDefault="007F103F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24"/>
        <w:gridCol w:w="2700"/>
        <w:gridCol w:w="2038"/>
        <w:gridCol w:w="851"/>
        <w:gridCol w:w="992"/>
        <w:gridCol w:w="2410"/>
        <w:gridCol w:w="2556"/>
        <w:gridCol w:w="2209"/>
      </w:tblGrid>
      <w:tr w:rsidR="007F103F" w:rsidTr="0044445C">
        <w:trPr>
          <w:trHeight w:val="287"/>
          <w:tblHeader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103F" w:rsidRDefault="007F103F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F21BDA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21BDA">
              <w:rPr>
                <w:bCs/>
                <w:sz w:val="24"/>
                <w:szCs w:val="24"/>
              </w:rPr>
              <w:t>Мероприятие.</w:t>
            </w:r>
          </w:p>
          <w:p w:rsidR="003C5661" w:rsidRPr="00F21BDA" w:rsidRDefault="003C5661" w:rsidP="00F21BD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1BDA">
              <w:rPr>
                <w:sz w:val="24"/>
                <w:szCs w:val="24"/>
              </w:rPr>
              <w:t>Осуществление государ-ственных полномочий по социальной поддержк</w:t>
            </w:r>
            <w:r w:rsidR="00F21BDA">
              <w:rPr>
                <w:sz w:val="24"/>
                <w:szCs w:val="24"/>
              </w:rPr>
              <w:t>е</w:t>
            </w:r>
            <w:r w:rsidRPr="00F21BDA">
              <w:rPr>
                <w:sz w:val="24"/>
                <w:szCs w:val="24"/>
              </w:rPr>
              <w:t xml:space="preserve"> работающи</w:t>
            </w:r>
            <w:r w:rsidR="00F21BDA">
              <w:rPr>
                <w:sz w:val="24"/>
                <w:szCs w:val="24"/>
              </w:rPr>
              <w:t>х</w:t>
            </w:r>
            <w:r w:rsidRPr="00F21BDA">
              <w:rPr>
                <w:sz w:val="24"/>
                <w:szCs w:val="24"/>
              </w:rPr>
              <w:t xml:space="preserve"> и прожи</w:t>
            </w:r>
            <w:r w:rsidR="00F21BDA">
              <w:rPr>
                <w:sz w:val="24"/>
                <w:szCs w:val="24"/>
              </w:rPr>
              <w:t>-</w:t>
            </w:r>
            <w:r w:rsidRPr="00F21BDA">
              <w:rPr>
                <w:sz w:val="24"/>
                <w:szCs w:val="24"/>
              </w:rPr>
              <w:t>вающи</w:t>
            </w:r>
            <w:r w:rsidR="00F21BDA">
              <w:rPr>
                <w:sz w:val="24"/>
                <w:szCs w:val="24"/>
              </w:rPr>
              <w:t>х</w:t>
            </w:r>
            <w:r w:rsidRPr="00F21BDA">
              <w:rPr>
                <w:sz w:val="24"/>
                <w:szCs w:val="24"/>
              </w:rPr>
              <w:t xml:space="preserve"> за пределами городов социальны</w:t>
            </w:r>
            <w:r w:rsidR="00F21BDA">
              <w:rPr>
                <w:sz w:val="24"/>
                <w:szCs w:val="24"/>
              </w:rPr>
              <w:t>х</w:t>
            </w:r>
            <w:r w:rsidRPr="00F21BDA">
              <w:rPr>
                <w:sz w:val="24"/>
                <w:szCs w:val="24"/>
              </w:rPr>
              <w:t xml:space="preserve"> работник</w:t>
            </w:r>
            <w:r w:rsidR="00F21BDA">
              <w:rPr>
                <w:sz w:val="24"/>
                <w:szCs w:val="24"/>
              </w:rPr>
              <w:t>ов</w:t>
            </w:r>
            <w:r w:rsidRPr="00F21BDA">
              <w:rPr>
                <w:sz w:val="24"/>
                <w:szCs w:val="24"/>
              </w:rPr>
              <w:t xml:space="preserve"> и педагоги</w:t>
            </w:r>
            <w:r w:rsidR="00F21BDA">
              <w:rPr>
                <w:sz w:val="24"/>
                <w:szCs w:val="24"/>
              </w:rPr>
              <w:t>-</w:t>
            </w:r>
            <w:r w:rsidRPr="00F21BDA">
              <w:rPr>
                <w:sz w:val="24"/>
                <w:szCs w:val="24"/>
              </w:rPr>
              <w:t>чески</w:t>
            </w:r>
            <w:r w:rsidR="00F21BDA">
              <w:rPr>
                <w:sz w:val="24"/>
                <w:szCs w:val="24"/>
              </w:rPr>
              <w:t>х</w:t>
            </w:r>
            <w:r w:rsidRPr="00F21BDA">
              <w:rPr>
                <w:sz w:val="24"/>
                <w:szCs w:val="24"/>
              </w:rPr>
              <w:t xml:space="preserve"> работник</w:t>
            </w:r>
            <w:r w:rsidR="00F21BDA">
              <w:rPr>
                <w:sz w:val="24"/>
                <w:szCs w:val="24"/>
              </w:rPr>
              <w:t>ов</w:t>
            </w:r>
            <w:r w:rsidRPr="00F21BDA">
              <w:rPr>
                <w:sz w:val="24"/>
                <w:szCs w:val="24"/>
              </w:rPr>
              <w:t xml:space="preserve"> муниципальных учреждений социального обслуживания 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F21B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839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3C5661" w:rsidRPr="00C45BDE" w:rsidRDefault="003C5661" w:rsidP="00F21BDA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               № 5-ФЗ «О ветеранах», в соответствии с Указом Президента Российской Федерации от 7 мая 2008 года № 714 «Об обеспе-чении жильем ветеранов Великой Отечественной войны 1941</w:t>
            </w:r>
            <w:r w:rsidR="00F21BDA" w:rsidRPr="00C45BDE">
              <w:rPr>
                <w:sz w:val="24"/>
                <w:szCs w:val="24"/>
              </w:rPr>
              <w:t xml:space="preserve"> – </w:t>
            </w:r>
            <w:r w:rsidRPr="00C45BDE">
              <w:rPr>
                <w:sz w:val="24"/>
                <w:szCs w:val="24"/>
              </w:rPr>
              <w:t>1945 годов»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F21B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83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3C5661" w:rsidRPr="00C45BDE" w:rsidRDefault="003C566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</w:t>
            </w:r>
            <w:r w:rsidRPr="00C45BDE">
              <w:rPr>
                <w:sz w:val="24"/>
                <w:szCs w:val="24"/>
              </w:rPr>
              <w:br/>
              <w:t xml:space="preserve">№ 5-ФЗ «О ветеранах» и Федеральным законом от 24 ноября 1995 года </w:t>
            </w:r>
            <w:r w:rsidRPr="00C45BDE">
              <w:rPr>
                <w:sz w:val="24"/>
                <w:szCs w:val="24"/>
              </w:rPr>
              <w:br/>
              <w:t>№ 181-ФЗ «О социальной защите инвалидов в Российской Федерации»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835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3C5661" w:rsidRPr="00C45BDE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>Предоставление отдель-ных мер социальной поддержки гражданам, подвергшимся  воздей-ствию радиации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533447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</w:t>
            </w:r>
            <w:r w:rsidR="0053344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742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</w:t>
            </w:r>
            <w:r w:rsidRPr="00C45BDE">
              <w:rPr>
                <w:sz w:val="24"/>
                <w:szCs w:val="24"/>
              </w:rPr>
              <w:t xml:space="preserve">. </w:t>
            </w:r>
            <w:r w:rsidR="004F33E0">
              <w:rPr>
                <w:sz w:val="24"/>
                <w:szCs w:val="24"/>
              </w:rPr>
              <w:t xml:space="preserve">            </w:t>
            </w:r>
            <w:r w:rsidRPr="00C45BDE">
              <w:rPr>
                <w:sz w:val="24"/>
                <w:szCs w:val="24"/>
              </w:rPr>
              <w:t xml:space="preserve">Ежегодная денежная выплата лицам, награж-денным нагрудным знаком «Почетный донор России»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533447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753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3C5661" w:rsidRPr="00C45BDE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>Выплата государствен-ных единовременных пособий и ежемесячных денежных компенсаций гражданам при возникно-вении поствакцинальных осложнений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753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3C5661" w:rsidRPr="00C45BDE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 xml:space="preserve">Предоставление мер социальной поддержки по оплате жилого поме-щения и коммунальных услуг отдельным катего-риям граждан в соответ-ствии с федеральным законодательством </w:t>
            </w:r>
          </w:p>
          <w:p w:rsidR="00533447" w:rsidRPr="00C45BDE" w:rsidRDefault="005334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894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3C5661" w:rsidRPr="00C45BDE" w:rsidRDefault="003C5661" w:rsidP="00C45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>Выплат</w:t>
            </w:r>
            <w:r w:rsidR="00C45BDE">
              <w:rPr>
                <w:sz w:val="24"/>
                <w:szCs w:val="24"/>
              </w:rPr>
              <w:t>а</w:t>
            </w:r>
            <w:r w:rsidRPr="00C45BDE">
              <w:rPr>
                <w:sz w:val="24"/>
                <w:szCs w:val="24"/>
              </w:rPr>
              <w:t xml:space="preserve"> инвалидам компенсаций страховых премий по договорам обязательного</w:t>
            </w:r>
            <w:r w:rsidR="00172866" w:rsidRPr="00C45BDE">
              <w:rPr>
                <w:sz w:val="24"/>
                <w:szCs w:val="24"/>
              </w:rPr>
              <w:t xml:space="preserve"> </w:t>
            </w:r>
            <w:r w:rsidRPr="00C45BDE">
              <w:rPr>
                <w:sz w:val="24"/>
                <w:szCs w:val="24"/>
              </w:rPr>
              <w:t>страхова-ния гражданской ответ-ственности владельцев транспортных средств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1036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 xml:space="preserve">Мероприятие. </w:t>
            </w:r>
          </w:p>
          <w:p w:rsidR="003C5661" w:rsidRPr="00C45BDE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>Реализация ведомствен-ной целевой программы оказания гражданам государственной социальной помощи «Адресная социальная помощь»  в части предо-ставления государствен-ной социальной помощи  малоимущим гражданам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удельного веса получивших государственную социальную помощь малоимущих граждан в общей численности малоимущих граждан  до 26,8%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числен-ности малоимущих граждан, находящихся в трудной жизненной ситуации, увеличение численности пенсио-неров, имеющих доходы ниже величины прожиточного мини-мума, установленного в Республике Карелия </w:t>
            </w:r>
          </w:p>
          <w:p w:rsidR="00533447" w:rsidRDefault="005334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</w:t>
            </w:r>
          </w:p>
        </w:tc>
      </w:tr>
      <w:tr w:rsidR="003C5661" w:rsidTr="0044445C">
        <w:trPr>
          <w:trHeight w:val="596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  <w:r w:rsidRPr="00C45BDE">
              <w:rPr>
                <w:sz w:val="24"/>
                <w:szCs w:val="24"/>
              </w:rPr>
              <w:t xml:space="preserve"> </w:t>
            </w:r>
            <w:r w:rsidR="004F33E0">
              <w:rPr>
                <w:sz w:val="24"/>
                <w:szCs w:val="24"/>
              </w:rPr>
              <w:t xml:space="preserve">               </w:t>
            </w:r>
            <w:r w:rsidRPr="00C45BDE">
              <w:rPr>
                <w:sz w:val="24"/>
                <w:szCs w:val="24"/>
              </w:rPr>
              <w:t>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расположенных на территории Республики Карелия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autoSpaceDE w:val="0"/>
              <w:autoSpaceDN w:val="0"/>
              <w:adjustRightInd w:val="0"/>
              <w:ind w:right="-11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 адресной финансовой помощи гражданам Украины, имеющим статус беженца или получившим времен</w:t>
            </w:r>
            <w:r w:rsidR="005334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ное убежище на терри</w:t>
            </w:r>
            <w:r w:rsidR="005334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тории Российской Федерации и прожи</w:t>
            </w:r>
            <w:r w:rsidR="005334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вающим в жилых помещениях граждан Российской Федера</w:t>
            </w:r>
            <w:r w:rsidR="00A267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ции, расположенных</w:t>
            </w:r>
            <w:r w:rsidR="00A267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на территории Республики Карелия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числен-ности малоимущих граждан, находящихся в трудной жизненной ситуации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 w:rsidP="0053344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533447" w:rsidRPr="00C45BDE" w:rsidRDefault="003C5661" w:rsidP="00B35A5B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B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Закона Республики Карелия от 28 декабря 2012 года </w:t>
            </w:r>
            <w:r w:rsidRPr="00C45BDE">
              <w:rPr>
                <w:rFonts w:ascii="Times New Roman" w:hAnsi="Times New Roman" w:cs="Times New Roman"/>
                <w:sz w:val="24"/>
                <w:szCs w:val="24"/>
              </w:rPr>
              <w:br/>
              <w:t>№ 1664-ЗРК «О бесплат-ной юридической помо-щи в Республике Карелия и внесении изм</w:t>
            </w:r>
            <w:r w:rsidR="00340B8E">
              <w:rPr>
                <w:rFonts w:ascii="Times New Roman" w:hAnsi="Times New Roman" w:cs="Times New Roman"/>
                <w:sz w:val="24"/>
                <w:szCs w:val="24"/>
              </w:rPr>
              <w:t>енений в отдельные законодатель</w:t>
            </w:r>
            <w:r w:rsidRPr="00C45BDE">
              <w:rPr>
                <w:rFonts w:ascii="Times New Roman" w:hAnsi="Times New Roman" w:cs="Times New Roman"/>
                <w:sz w:val="24"/>
                <w:szCs w:val="24"/>
              </w:rPr>
              <w:t>ные акты Республики Карелия»</w:t>
            </w:r>
            <w:r w:rsidRPr="00C45BD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845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533447" w:rsidRPr="00C45BDE" w:rsidRDefault="003C5661" w:rsidP="00B35A5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>Предоставление мер социальной поддержки проживающим за преде-лами городов пенсионе-рам, проработавшим не менее десяти лет педаго-гическими рабо</w:t>
            </w:r>
            <w:r w:rsidR="00340B8E">
              <w:rPr>
                <w:sz w:val="24"/>
                <w:szCs w:val="24"/>
              </w:rPr>
              <w:t>тниками в образовательных учреж</w:t>
            </w:r>
            <w:r w:rsidRPr="00C45BDE">
              <w:rPr>
                <w:sz w:val="24"/>
                <w:szCs w:val="24"/>
              </w:rPr>
              <w:t>дениях, расположенных в сельской местности, рабочих поселках (посел-ках городского типа)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68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 w:rsidP="00B35A5B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 xml:space="preserve">Мероприятие. </w:t>
            </w:r>
            <w:r w:rsidR="006A6801" w:rsidRPr="00C45BDE">
              <w:rPr>
                <w:bCs/>
                <w:sz w:val="24"/>
                <w:szCs w:val="24"/>
              </w:rPr>
              <w:t xml:space="preserve">                 </w:t>
            </w:r>
            <w:r w:rsidRPr="00C45BDE">
              <w:rPr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отдельным категориям граждан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B35A5B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  <w:p w:rsidR="00B35A5B" w:rsidRDefault="00B35A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B35A5B" w:rsidRDefault="00B35A5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C5661" w:rsidTr="0044445C">
        <w:trPr>
          <w:trHeight w:val="684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C45BDE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45BDE">
              <w:rPr>
                <w:bCs/>
                <w:sz w:val="24"/>
                <w:szCs w:val="24"/>
              </w:rPr>
              <w:t>Мероприятие.</w:t>
            </w:r>
          </w:p>
          <w:p w:rsidR="003C5661" w:rsidRPr="00C45BDE" w:rsidRDefault="003C5661" w:rsidP="00611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5BDE">
              <w:rPr>
                <w:sz w:val="24"/>
                <w:szCs w:val="24"/>
              </w:rPr>
              <w:t>Предоставление гражда</w:t>
            </w:r>
            <w:r w:rsidR="0061189D">
              <w:rPr>
                <w:sz w:val="24"/>
                <w:szCs w:val="24"/>
              </w:rPr>
              <w:t>-</w:t>
            </w:r>
            <w:r w:rsidRPr="00C45BDE">
              <w:rPr>
                <w:sz w:val="24"/>
                <w:szCs w:val="24"/>
              </w:rPr>
              <w:t xml:space="preserve">нам </w:t>
            </w:r>
            <w:r w:rsidR="0061189D" w:rsidRPr="00C45BDE">
              <w:rPr>
                <w:sz w:val="24"/>
                <w:szCs w:val="24"/>
              </w:rPr>
              <w:t xml:space="preserve">субсидий </w:t>
            </w:r>
            <w:r w:rsidRPr="00C45BDE">
              <w:rPr>
                <w:sz w:val="24"/>
                <w:szCs w:val="24"/>
              </w:rPr>
              <w:t>на оплату жилого помещения и коммунальных услуг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удельного веса получивших государственную социальную помощь малоимущих граждан  в общей численности малоимущих граждан до 26,8% </w:t>
            </w:r>
          </w:p>
          <w:p w:rsidR="00533447" w:rsidRDefault="005334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числен-ности малоимущих граждан, находящихся в трудной жизненной ситуации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C4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</w:t>
            </w:r>
          </w:p>
        </w:tc>
      </w:tr>
      <w:tr w:rsidR="003C5661" w:rsidTr="0044445C">
        <w:trPr>
          <w:trHeight w:val="70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61189D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189D">
              <w:rPr>
                <w:bCs/>
                <w:sz w:val="24"/>
                <w:szCs w:val="24"/>
              </w:rPr>
              <w:t>Мероприятие.</w:t>
            </w:r>
          </w:p>
          <w:p w:rsidR="003C5661" w:rsidRPr="0061189D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sz w:val="24"/>
                <w:szCs w:val="24"/>
              </w:rPr>
              <w:t>Выплат</w:t>
            </w:r>
            <w:r w:rsidR="0061189D" w:rsidRPr="0061189D">
              <w:rPr>
                <w:sz w:val="24"/>
                <w:szCs w:val="24"/>
              </w:rPr>
              <w:t>а</w:t>
            </w:r>
            <w:r w:rsidRPr="0061189D">
              <w:rPr>
                <w:sz w:val="24"/>
                <w:szCs w:val="24"/>
              </w:rPr>
              <w:t xml:space="preserve"> компенсации расходов на санаторно-курортное лечение родителям погибших (умерших) военнослужащих</w:t>
            </w:r>
          </w:p>
          <w:p w:rsidR="003C5661" w:rsidRPr="0061189D" w:rsidRDefault="003C5661">
            <w:pPr>
              <w:autoSpaceDE w:val="0"/>
              <w:autoSpaceDN w:val="0"/>
              <w:adjustRightInd w:val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11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703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1.1.1.1.16.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1189D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bCs/>
                <w:sz w:val="24"/>
                <w:szCs w:val="24"/>
              </w:rPr>
              <w:t>Мероприятие</w:t>
            </w:r>
            <w:r w:rsidRPr="0061189D">
              <w:rPr>
                <w:sz w:val="24"/>
                <w:szCs w:val="24"/>
              </w:rPr>
              <w:t>.</w:t>
            </w:r>
          </w:p>
          <w:p w:rsidR="003C5661" w:rsidRPr="0061189D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sz w:val="24"/>
                <w:szCs w:val="24"/>
              </w:rPr>
              <w:t>Предоставление мер социальной поддержки ветеранам труда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11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104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1189D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189D">
              <w:rPr>
                <w:bCs/>
                <w:sz w:val="24"/>
                <w:szCs w:val="24"/>
              </w:rPr>
              <w:t>Мероприятие.</w:t>
            </w:r>
          </w:p>
          <w:p w:rsidR="003C5661" w:rsidRPr="0061189D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sz w:val="24"/>
                <w:szCs w:val="24"/>
              </w:rPr>
              <w:t>Предоставление мер социальной поддержки труженикам тыла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11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753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1.1.1.1.18.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1189D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189D">
              <w:rPr>
                <w:bCs/>
                <w:sz w:val="24"/>
                <w:szCs w:val="24"/>
              </w:rPr>
              <w:t>Мероприятие.</w:t>
            </w:r>
          </w:p>
          <w:p w:rsidR="003C5661" w:rsidRPr="0061189D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sz w:val="24"/>
                <w:szCs w:val="24"/>
              </w:rPr>
              <w:t>Предоставление мер социальной поддержки реабилитированным лицам  и лицам, признан</w:t>
            </w:r>
            <w:r w:rsidR="006A6801" w:rsidRPr="0061189D">
              <w:rPr>
                <w:sz w:val="24"/>
                <w:szCs w:val="24"/>
              </w:rPr>
              <w:t>-</w:t>
            </w:r>
            <w:r w:rsidRPr="0061189D">
              <w:rPr>
                <w:sz w:val="24"/>
                <w:szCs w:val="24"/>
              </w:rPr>
              <w:t>ным пострадавшими от политических репрессий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B35A5B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</w:t>
            </w:r>
            <w:r w:rsidR="0064502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ственной социальной помощью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11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61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1.1.1.1.19.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1189D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189D">
              <w:rPr>
                <w:bCs/>
                <w:sz w:val="24"/>
                <w:szCs w:val="24"/>
              </w:rPr>
              <w:t>Мероприятие.</w:t>
            </w:r>
          </w:p>
          <w:p w:rsidR="003C5661" w:rsidRPr="0061189D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sz w:val="24"/>
                <w:szCs w:val="24"/>
              </w:rPr>
              <w:t>Предоставление мер социальной поддержки ветеранам труда  Респуб</w:t>
            </w:r>
            <w:r w:rsidR="006A6801" w:rsidRPr="0061189D">
              <w:rPr>
                <w:sz w:val="24"/>
                <w:szCs w:val="24"/>
              </w:rPr>
              <w:t>-</w:t>
            </w:r>
            <w:r w:rsidRPr="0061189D">
              <w:rPr>
                <w:sz w:val="24"/>
                <w:szCs w:val="24"/>
              </w:rPr>
              <w:t>лики Карелия и другим категориям граждан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B35A5B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</w:t>
            </w:r>
            <w:r w:rsidR="0064502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ственной социальной помощью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11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753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1189D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189D">
              <w:rPr>
                <w:bCs/>
                <w:sz w:val="24"/>
                <w:szCs w:val="24"/>
              </w:rPr>
              <w:t>Мероприятие.</w:t>
            </w:r>
          </w:p>
          <w:p w:rsidR="00533447" w:rsidRPr="0061189D" w:rsidRDefault="003C5661" w:rsidP="00B35A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sz w:val="24"/>
                <w:szCs w:val="24"/>
              </w:rPr>
              <w:t>Предоставление мер социальной поддержки проживающим за преде-лами городов пенсио-нерам, проработавшим не менее десяти лет в государственных и (или) муниципальных учреж-дениях, расположенных в сельской местности, поселках городского типа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</w:t>
            </w:r>
            <w:r w:rsidR="0064502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11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1189D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1189D">
              <w:rPr>
                <w:bCs/>
                <w:sz w:val="24"/>
                <w:szCs w:val="24"/>
              </w:rPr>
              <w:t>Мероприятие.</w:t>
            </w:r>
          </w:p>
          <w:p w:rsidR="003C5661" w:rsidRPr="0061189D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189D">
              <w:rPr>
                <w:sz w:val="24"/>
                <w:szCs w:val="24"/>
              </w:rPr>
              <w:t>Иные меры социальной поддержки отдельным категориям граждан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B35A5B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</w:t>
            </w:r>
            <w:r w:rsidR="0064502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1189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829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0966BB" w:rsidRDefault="003C5661" w:rsidP="0053344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B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Мероприятие.</w:t>
            </w:r>
          </w:p>
          <w:p w:rsidR="003C5661" w:rsidRPr="000966BB" w:rsidRDefault="003C5661" w:rsidP="005334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6BB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096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839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0966BB" w:rsidRDefault="003C5661" w:rsidP="000966B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Мероприятие. </w:t>
            </w:r>
            <w:r w:rsidRPr="000966B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</w:t>
            </w:r>
            <w:r w:rsidR="000966BB" w:rsidRPr="0009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66BB">
              <w:rPr>
                <w:rFonts w:ascii="Times New Roman" w:hAnsi="Times New Roman" w:cs="Times New Roman"/>
                <w:sz w:val="24"/>
                <w:szCs w:val="24"/>
              </w:rPr>
              <w:t>ероев Социалистиче</w:t>
            </w:r>
            <w:r w:rsidR="00533447" w:rsidRPr="00096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6BB">
              <w:rPr>
                <w:rFonts w:ascii="Times New Roman" w:hAnsi="Times New Roman" w:cs="Times New Roman"/>
                <w:sz w:val="24"/>
                <w:szCs w:val="24"/>
              </w:rPr>
              <w:t xml:space="preserve">ского Труда, </w:t>
            </w:r>
            <w:r w:rsidR="000966BB" w:rsidRPr="000966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966BB">
              <w:rPr>
                <w:rFonts w:ascii="Times New Roman" w:hAnsi="Times New Roman" w:cs="Times New Roman"/>
                <w:sz w:val="24"/>
                <w:szCs w:val="24"/>
              </w:rPr>
              <w:t>ероев Труда Российской Федерации и полных кавалеров ордена Трудовой Славы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096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61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029" w:rsidRPr="000966BB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6BB">
              <w:rPr>
                <w:bCs/>
                <w:sz w:val="24"/>
                <w:szCs w:val="24"/>
              </w:rPr>
              <w:t>Мероприятие.</w:t>
            </w:r>
            <w:r w:rsidRPr="000966BB">
              <w:t xml:space="preserve"> </w:t>
            </w:r>
            <w:r w:rsidR="004F33E0">
              <w:t xml:space="preserve">               </w:t>
            </w:r>
            <w:r w:rsidRPr="000966BB">
              <w:rPr>
                <w:sz w:val="24"/>
                <w:szCs w:val="24"/>
              </w:rPr>
              <w:t>Оказание адресной социальной помощи неработающим пенсионерам в виде предоставления едино</w:t>
            </w:r>
            <w:r w:rsidR="00533447" w:rsidRPr="000966BB">
              <w:rPr>
                <w:sz w:val="24"/>
                <w:szCs w:val="24"/>
              </w:rPr>
              <w:t>-</w:t>
            </w:r>
            <w:r w:rsidRPr="000966BB">
              <w:rPr>
                <w:sz w:val="24"/>
                <w:szCs w:val="24"/>
              </w:rPr>
              <w:t>временной материальной помощи на частичное возмещение ущерба в связи с произошедшими чрезвычайными ситуа</w:t>
            </w:r>
            <w:r w:rsidR="00533447" w:rsidRPr="000966BB">
              <w:rPr>
                <w:sz w:val="24"/>
                <w:szCs w:val="24"/>
              </w:rPr>
              <w:t>-</w:t>
            </w:r>
            <w:r w:rsidRPr="000966BB">
              <w:rPr>
                <w:sz w:val="24"/>
                <w:szCs w:val="24"/>
              </w:rPr>
              <w:t>циями и стихийными бедствиями</w:t>
            </w:r>
          </w:p>
          <w:p w:rsidR="00645029" w:rsidRPr="000966BB" w:rsidRDefault="00645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6801" w:rsidRPr="000966BB" w:rsidRDefault="006A680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5334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удельного веса получивших государственную социальную помощь малоимущих граждан  в общей численности малоимущих граждан до 26,8%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числен-ности малоимущих граждан, находящихся в трудной жизненной ситуации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0966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7D5F60">
              <w:rPr>
                <w:bCs/>
                <w:color w:val="000000"/>
                <w:sz w:val="24"/>
                <w:szCs w:val="24"/>
              </w:rPr>
              <w:t>1.1.1.2.0.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7D5F60" w:rsidRDefault="003C566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7D5F60">
              <w:rPr>
                <w:bCs/>
                <w:color w:val="000000"/>
                <w:sz w:val="24"/>
                <w:szCs w:val="24"/>
              </w:rPr>
              <w:t>Основное мероприятие.</w:t>
            </w:r>
            <w:r w:rsidRPr="007D5F60">
              <w:rPr>
                <w:color w:val="000000"/>
                <w:sz w:val="24"/>
                <w:szCs w:val="24"/>
              </w:rPr>
              <w:t xml:space="preserve"> Предоставление доплат к пенсии и выплат гражданам, имеющим особые заслуги перед Республикой Карелия</w:t>
            </w:r>
          </w:p>
          <w:p w:rsidR="003C5661" w:rsidRPr="007D5F60" w:rsidRDefault="003C566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  <w:highlight w:val="yellow"/>
              </w:rPr>
            </w:pPr>
          </w:p>
          <w:p w:rsidR="003C5661" w:rsidRPr="007D5F60" w:rsidRDefault="003C566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F60">
              <w:rPr>
                <w:color w:val="000000"/>
                <w:sz w:val="24"/>
                <w:szCs w:val="24"/>
              </w:rPr>
              <w:t>1.1.1.2.1.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 w:rsidP="0044445C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  <w:r w:rsidRPr="007D5F60">
              <w:rPr>
                <w:sz w:val="24"/>
                <w:szCs w:val="24"/>
              </w:rPr>
              <w:t xml:space="preserve"> </w:t>
            </w:r>
            <w:bookmarkStart w:id="1" w:name="OLE_LINK1"/>
            <w:r w:rsidR="004F33E0">
              <w:rPr>
                <w:sz w:val="24"/>
                <w:szCs w:val="24"/>
              </w:rPr>
              <w:t xml:space="preserve">              </w:t>
            </w:r>
            <w:r w:rsidR="0044445C">
              <w:rPr>
                <w:sz w:val="24"/>
                <w:szCs w:val="24"/>
              </w:rPr>
              <w:t>Осуществление</w:t>
            </w:r>
            <w:r w:rsidRPr="007D5F60">
              <w:rPr>
                <w:sz w:val="24"/>
                <w:szCs w:val="24"/>
              </w:rPr>
              <w:t xml:space="preserve"> доплаты к трудовой пенсии лицам, замещавшим должности в органах государственной власти Карело-Финской Советской Социалисти</w:t>
            </w:r>
            <w:r w:rsidR="004F33E0">
              <w:rPr>
                <w:sz w:val="24"/>
                <w:szCs w:val="24"/>
              </w:rPr>
              <w:t>-</w:t>
            </w:r>
            <w:r w:rsidRPr="007D5F60">
              <w:rPr>
                <w:sz w:val="24"/>
                <w:szCs w:val="24"/>
              </w:rPr>
              <w:t xml:space="preserve">ческой Республики, Карельской Автономной Советской Социалистической Республики и Республики Карелия до </w:t>
            </w:r>
            <w:r w:rsidR="004F33E0">
              <w:rPr>
                <w:sz w:val="24"/>
                <w:szCs w:val="24"/>
              </w:rPr>
              <w:t xml:space="preserve">        </w:t>
            </w:r>
            <w:r w:rsidRPr="007D5F60">
              <w:rPr>
                <w:sz w:val="24"/>
                <w:szCs w:val="24"/>
              </w:rPr>
              <w:t xml:space="preserve"> 1 января </w:t>
            </w:r>
            <w:r w:rsidR="006A6801" w:rsidRPr="007D5F60">
              <w:rPr>
                <w:sz w:val="24"/>
                <w:szCs w:val="24"/>
              </w:rPr>
              <w:t xml:space="preserve"> </w:t>
            </w:r>
            <w:r w:rsidRPr="007D5F60">
              <w:rPr>
                <w:sz w:val="24"/>
                <w:szCs w:val="24"/>
              </w:rPr>
              <w:t>1997 года</w:t>
            </w:r>
            <w:bookmarkEnd w:id="1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2472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F60">
              <w:rPr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</w:p>
          <w:p w:rsidR="003C5661" w:rsidRPr="007D5F60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60">
              <w:rPr>
                <w:sz w:val="24"/>
                <w:szCs w:val="24"/>
              </w:rPr>
              <w:t>Выплата материального обеспечения гражданам, имеющим особые заслуги перед Республикой Карелия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2472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</w:p>
          <w:p w:rsidR="00533447" w:rsidRPr="007D5F60" w:rsidRDefault="0044445C" w:rsidP="005E3EBE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Pr="007D5F60">
              <w:rPr>
                <w:sz w:val="24"/>
                <w:szCs w:val="24"/>
              </w:rPr>
              <w:t xml:space="preserve"> </w:t>
            </w:r>
            <w:r w:rsidR="003C5661" w:rsidRPr="007D5F60">
              <w:rPr>
                <w:sz w:val="24"/>
                <w:szCs w:val="24"/>
              </w:rPr>
              <w:t>доплат к пенсиям гражданам, проходившим военную службу по призыву в Афганистане и (или) Чеченской Республике, ставшим инвалидами вследствие военной травмы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2229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1.1.1.2.4.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  <w:r w:rsidRPr="007D5F60">
              <w:rPr>
                <w:sz w:val="24"/>
                <w:szCs w:val="24"/>
              </w:rPr>
              <w:t xml:space="preserve"> Осуществление доплат к трудовым пенсиям иным категориям граждан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5E3EBE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51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F33E0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33E0">
              <w:rPr>
                <w:bCs/>
                <w:sz w:val="24"/>
                <w:szCs w:val="24"/>
              </w:rPr>
              <w:t>1.1.1.3.0.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D5F60">
              <w:rPr>
                <w:bCs/>
                <w:color w:val="000000"/>
                <w:sz w:val="24"/>
                <w:szCs w:val="24"/>
              </w:rPr>
              <w:t>Основное мероприятие.</w:t>
            </w:r>
          </w:p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bookmarkStart w:id="2" w:name="OLE_LINK2"/>
            <w:r w:rsidRPr="007D5F60">
              <w:rPr>
                <w:color w:val="000000"/>
                <w:sz w:val="24"/>
                <w:szCs w:val="24"/>
              </w:rPr>
              <w:t>Обеспечение социальной защиты населения</w:t>
            </w:r>
            <w:bookmarkEnd w:id="2"/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5E3EBE">
            <w:pPr>
              <w:autoSpaceDE w:val="0"/>
              <w:autoSpaceDN w:val="0"/>
              <w:adjustRightInd w:val="0"/>
              <w:spacing w:after="12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</w:t>
            </w:r>
            <w:r w:rsidR="007D5F60">
              <w:rPr>
                <w:color w:val="000000"/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51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  <w:r w:rsidRPr="007D5F60">
              <w:rPr>
                <w:sz w:val="24"/>
                <w:szCs w:val="24"/>
              </w:rPr>
              <w:t xml:space="preserve"> Обеспечение деятель-ности учреждений социальной защиты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3447" w:rsidRDefault="003C5661" w:rsidP="006450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51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</w:p>
          <w:p w:rsidR="00533447" w:rsidRPr="007D5F60" w:rsidRDefault="003C5661" w:rsidP="00D508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5F60">
              <w:rPr>
                <w:sz w:val="24"/>
                <w:szCs w:val="24"/>
              </w:rPr>
              <w:t>Осуществление комп</w:t>
            </w:r>
            <w:r w:rsidR="00130C02" w:rsidRPr="007D5F60">
              <w:rPr>
                <w:sz w:val="24"/>
                <w:szCs w:val="24"/>
              </w:rPr>
              <w:t>-</w:t>
            </w:r>
            <w:r w:rsidRPr="007D5F60">
              <w:rPr>
                <w:sz w:val="24"/>
                <w:szCs w:val="24"/>
              </w:rPr>
              <w:t>лекса мероприятий по улучшению материально-технической базы учреж</w:t>
            </w:r>
            <w:r w:rsidR="00130C02" w:rsidRPr="007D5F60">
              <w:rPr>
                <w:sz w:val="24"/>
                <w:szCs w:val="24"/>
              </w:rPr>
              <w:t>-</w:t>
            </w:r>
            <w:r w:rsidRPr="007D5F60">
              <w:rPr>
                <w:sz w:val="24"/>
                <w:szCs w:val="24"/>
              </w:rPr>
              <w:t>дений социальной защи</w:t>
            </w:r>
            <w:r w:rsidR="00130C02" w:rsidRPr="007D5F60">
              <w:rPr>
                <w:sz w:val="24"/>
                <w:szCs w:val="24"/>
              </w:rPr>
              <w:t>-</w:t>
            </w:r>
            <w:r w:rsidRPr="007D5F60">
              <w:rPr>
                <w:sz w:val="24"/>
                <w:szCs w:val="24"/>
              </w:rPr>
              <w:t>ты в части их техниче</w:t>
            </w:r>
            <w:r w:rsidR="00130C02" w:rsidRPr="007D5F60">
              <w:rPr>
                <w:sz w:val="24"/>
                <w:szCs w:val="24"/>
              </w:rPr>
              <w:t>-</w:t>
            </w:r>
            <w:r w:rsidRPr="007D5F60">
              <w:rPr>
                <w:sz w:val="24"/>
                <w:szCs w:val="24"/>
              </w:rPr>
              <w:t>ского перевооружения и модернизации информа</w:t>
            </w:r>
            <w:r w:rsidR="00130C02" w:rsidRPr="007D5F60">
              <w:rPr>
                <w:sz w:val="24"/>
                <w:szCs w:val="24"/>
              </w:rPr>
              <w:t>-</w:t>
            </w:r>
            <w:r w:rsidRPr="007D5F60">
              <w:rPr>
                <w:sz w:val="24"/>
                <w:szCs w:val="24"/>
              </w:rPr>
              <w:t>ционных систем для сокращения времени и улучшения качества социальных услуг</w:t>
            </w:r>
            <w:r w:rsidRPr="007D5F6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3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 государственных услуг по предостав</w:t>
            </w:r>
            <w:r w:rsidR="00394E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лению социальной поддержки отдельным категориям граждан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394E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государственных услуг по предоставлению социальной поддержки отдельным категориям граждан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51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</w:p>
          <w:p w:rsidR="003C5661" w:rsidRPr="007D5F60" w:rsidRDefault="003C5661" w:rsidP="0064502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5F60">
              <w:rPr>
                <w:sz w:val="24"/>
                <w:szCs w:val="24"/>
              </w:rPr>
              <w:t>Автоматизация процессов предоставления мер социальной поддержки населению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130C02">
            <w:pPr>
              <w:autoSpaceDE w:val="0"/>
              <w:autoSpaceDN w:val="0"/>
              <w:adjustRightInd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1.1.1.1.1</w:t>
            </w:r>
            <w:r w:rsidR="007D5F60">
              <w:rPr>
                <w:color w:val="000000"/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51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7D5F60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D5F60">
              <w:rPr>
                <w:bCs/>
                <w:sz w:val="24"/>
                <w:szCs w:val="24"/>
              </w:rPr>
              <w:t>Мероприятие.</w:t>
            </w:r>
          </w:p>
          <w:p w:rsidR="003C5661" w:rsidRPr="007D5F60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5F60">
              <w:rPr>
                <w:sz w:val="24"/>
                <w:szCs w:val="24"/>
              </w:rPr>
              <w:t xml:space="preserve">Компенсация части потерь в доходах органи-зациям  общественного транспорта в связи с оказанием мер социаль-ной поддержки отдель-ным категориям граждан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 w:rsidP="00130C02">
            <w:pPr>
              <w:autoSpaceDE w:val="0"/>
              <w:autoSpaceDN w:val="0"/>
              <w:adjustRightInd w:val="0"/>
              <w:spacing w:after="120"/>
              <w:rPr>
                <w:strike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своевременное и в полном объеме обеспечение граждан отдельных категорий мерами социальной поддержки и государственной социальной помощью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7D5F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44445C">
        <w:trPr>
          <w:trHeight w:val="2869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1.1.1.3.5.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D508B3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508B3">
              <w:rPr>
                <w:bCs/>
                <w:sz w:val="24"/>
                <w:szCs w:val="24"/>
              </w:rPr>
              <w:t>Мероприятие.</w:t>
            </w:r>
          </w:p>
          <w:p w:rsidR="00533447" w:rsidRDefault="003C5661" w:rsidP="00D762F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Оказание информацион</w:t>
            </w:r>
            <w:r w:rsidR="006A6801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ных и обеспечивающих услуг государственными учреждениями Респуб</w:t>
            </w:r>
            <w:r w:rsidR="00D762F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лики Карелия, подведом</w:t>
            </w:r>
            <w:r w:rsidR="00D762FB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ственными Министерству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своевременное и в полном объеме обеспечение граждан отдельных категорий мерами социальной поддержки и государственной социальной помощью 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D762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снижение уровня жизни отдельных категорий граждан, имеющих гарантированное право на меры социальной поддержки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D508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1.1.1.1.2</w:t>
            </w:r>
          </w:p>
        </w:tc>
      </w:tr>
      <w:tr w:rsidR="003C5661" w:rsidTr="00871086">
        <w:trPr>
          <w:trHeight w:val="247"/>
        </w:trPr>
        <w:tc>
          <w:tcPr>
            <w:tcW w:w="149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2 «Совершенствование социальной поддержки семьи и детей»</w:t>
            </w:r>
          </w:p>
        </w:tc>
      </w:tr>
      <w:tr w:rsidR="003C5661" w:rsidTr="00871086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Цель. Обеспечение социальной и экономической устойчивости семьи</w:t>
            </w:r>
          </w:p>
        </w:tc>
      </w:tr>
      <w:tr w:rsidR="003C5661" w:rsidTr="00871086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Задача</w:t>
            </w:r>
            <w:r w:rsidR="00B14DC6">
              <w:rPr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Снижение семейного неблагополучия и сиротства  </w:t>
            </w:r>
          </w:p>
        </w:tc>
        <w:tc>
          <w:tcPr>
            <w:tcW w:w="2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5661" w:rsidTr="0044445C">
        <w:trPr>
          <w:trHeight w:val="22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D508B3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508B3">
              <w:rPr>
                <w:bCs/>
                <w:color w:val="000000"/>
                <w:sz w:val="24"/>
                <w:szCs w:val="24"/>
              </w:rPr>
              <w:t>2.1.1.1.0.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D508B3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508B3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="004F33E0">
              <w:rPr>
                <w:bCs/>
                <w:color w:val="000000"/>
                <w:sz w:val="24"/>
                <w:szCs w:val="24"/>
              </w:rPr>
              <w:t>.</w:t>
            </w:r>
          </w:p>
          <w:p w:rsidR="003C5661" w:rsidRPr="00D508B3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08B3">
              <w:rPr>
                <w:color w:val="000000"/>
                <w:sz w:val="24"/>
                <w:szCs w:val="24"/>
              </w:rPr>
              <w:t>Оказание мер государ</w:t>
            </w:r>
            <w:r w:rsidR="006A6801" w:rsidRPr="00D508B3">
              <w:rPr>
                <w:color w:val="000000"/>
                <w:sz w:val="24"/>
                <w:szCs w:val="24"/>
              </w:rPr>
              <w:t>-</w:t>
            </w:r>
            <w:r w:rsidRPr="00D508B3">
              <w:rPr>
                <w:color w:val="000000"/>
                <w:sz w:val="24"/>
                <w:szCs w:val="24"/>
              </w:rPr>
              <w:t>ств</w:t>
            </w:r>
            <w:r w:rsidR="00340B8E">
              <w:rPr>
                <w:color w:val="000000"/>
                <w:sz w:val="24"/>
                <w:szCs w:val="24"/>
              </w:rPr>
              <w:t>енной поддержки гражданам, имеющ</w:t>
            </w:r>
            <w:r w:rsidRPr="00D508B3">
              <w:rPr>
                <w:color w:val="000000"/>
                <w:sz w:val="24"/>
                <w:szCs w:val="24"/>
              </w:rPr>
              <w:t>им детей, а также в связи с беременностью и родами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D508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</w:t>
            </w:r>
            <w:r w:rsidR="003C5661">
              <w:rPr>
                <w:color w:val="000000"/>
                <w:sz w:val="24"/>
                <w:szCs w:val="24"/>
              </w:rPr>
              <w:t xml:space="preserve">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1.2.1.0.1</w:t>
            </w:r>
            <w:r w:rsidR="00D508B3">
              <w:rPr>
                <w:color w:val="000000"/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61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D508B3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508B3">
              <w:rPr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D508B3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508B3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D508B3" w:rsidRDefault="003C5661" w:rsidP="006A68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508B3">
              <w:rPr>
                <w:color w:val="000000"/>
                <w:sz w:val="24"/>
                <w:szCs w:val="24"/>
              </w:rPr>
              <w:t>Выплата единовре</w:t>
            </w:r>
            <w:r w:rsidR="006A6801" w:rsidRPr="00D508B3">
              <w:rPr>
                <w:color w:val="000000"/>
                <w:sz w:val="24"/>
                <w:szCs w:val="24"/>
              </w:rPr>
              <w:t>мен</w:t>
            </w:r>
            <w:r w:rsidRPr="00D508B3">
              <w:rPr>
                <w:color w:val="000000"/>
                <w:sz w:val="24"/>
                <w:szCs w:val="24"/>
              </w:rPr>
              <w:t>-ного пособия беремен</w:t>
            </w:r>
            <w:r w:rsidR="006A6801" w:rsidRPr="00D508B3">
              <w:rPr>
                <w:color w:val="000000"/>
                <w:sz w:val="24"/>
                <w:szCs w:val="24"/>
              </w:rPr>
              <w:t>-</w:t>
            </w:r>
            <w:r w:rsidRPr="00D508B3">
              <w:rPr>
                <w:color w:val="000000"/>
                <w:sz w:val="24"/>
                <w:szCs w:val="24"/>
              </w:rPr>
              <w:t>ной жене военнослужа</w:t>
            </w:r>
            <w:r w:rsidR="006A6801" w:rsidRPr="00D508B3">
              <w:rPr>
                <w:color w:val="000000"/>
                <w:sz w:val="24"/>
                <w:szCs w:val="24"/>
              </w:rPr>
              <w:t>-</w:t>
            </w:r>
            <w:r w:rsidRPr="00D508B3">
              <w:rPr>
                <w:color w:val="000000"/>
                <w:sz w:val="24"/>
                <w:szCs w:val="24"/>
              </w:rPr>
              <w:t>щего, проходящего военную службу по призыву, а также еже</w:t>
            </w:r>
            <w:r w:rsidR="006A6801" w:rsidRPr="00D508B3">
              <w:rPr>
                <w:color w:val="000000"/>
                <w:sz w:val="24"/>
                <w:szCs w:val="24"/>
              </w:rPr>
              <w:t>-</w:t>
            </w:r>
            <w:r w:rsidRPr="00D508B3">
              <w:rPr>
                <w:color w:val="000000"/>
                <w:sz w:val="24"/>
                <w:szCs w:val="24"/>
              </w:rPr>
              <w:t>месячного пособия на ребенка военнослужа</w:t>
            </w:r>
            <w:r w:rsidR="006A6801" w:rsidRPr="00D508B3">
              <w:rPr>
                <w:color w:val="000000"/>
                <w:sz w:val="24"/>
                <w:szCs w:val="24"/>
              </w:rPr>
              <w:t>-</w:t>
            </w:r>
            <w:r w:rsidRPr="00D508B3">
              <w:rPr>
                <w:color w:val="000000"/>
                <w:sz w:val="24"/>
                <w:szCs w:val="24"/>
              </w:rPr>
              <w:t>щего, проходящего военную службу по призыву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гаранти-рованных государст-вом социальных выплат отдельным категориям граждан. Стабилизация чис-ленности населения и создание условий для ее роста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возможное отсутствие роста рождаемости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D508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61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2.1.1.1.2.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B14DC6" w:rsidRDefault="003C5661" w:rsidP="00B14DC6">
            <w:pPr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B14DC6">
              <w:rPr>
                <w:bCs/>
                <w:sz w:val="24"/>
                <w:szCs w:val="24"/>
              </w:rPr>
              <w:t xml:space="preserve">Мероприятие. </w:t>
            </w:r>
            <w:r w:rsidR="00B14DC6">
              <w:rPr>
                <w:bCs/>
                <w:sz w:val="24"/>
                <w:szCs w:val="24"/>
              </w:rPr>
              <w:t xml:space="preserve">              </w:t>
            </w:r>
            <w:r w:rsidRPr="00B14DC6">
              <w:rPr>
                <w:sz w:val="24"/>
                <w:szCs w:val="24"/>
              </w:rPr>
              <w:t>Выплата пособий при рождении ребенка, по уходу за ребенком граж</w:t>
            </w:r>
            <w:r w:rsidR="00B14DC6">
              <w:rPr>
                <w:sz w:val="24"/>
                <w:szCs w:val="24"/>
              </w:rPr>
              <w:t>-</w:t>
            </w:r>
            <w:r w:rsidRPr="00B14DC6">
              <w:rPr>
                <w:sz w:val="24"/>
                <w:szCs w:val="24"/>
              </w:rPr>
              <w:t>данам, не подлежащим обязательному социаль</w:t>
            </w:r>
            <w:r w:rsidR="00B14DC6">
              <w:rPr>
                <w:sz w:val="24"/>
                <w:szCs w:val="24"/>
              </w:rPr>
              <w:t>-</w:t>
            </w:r>
            <w:r w:rsidRPr="00B14DC6">
              <w:rPr>
                <w:sz w:val="24"/>
                <w:szCs w:val="24"/>
              </w:rPr>
              <w:t>ному страхованию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B14DC6" w:rsidP="00B14D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3C5661">
              <w:rPr>
                <w:sz w:val="24"/>
                <w:szCs w:val="24"/>
              </w:rPr>
              <w:t>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B14D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61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B14DC6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4DC6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B14DC6" w:rsidRDefault="003C5661" w:rsidP="006A68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4DC6">
              <w:rPr>
                <w:color w:val="000000"/>
                <w:sz w:val="24"/>
                <w:szCs w:val="24"/>
              </w:rPr>
              <w:t>Реализация ведомст</w:t>
            </w:r>
            <w:r w:rsidR="006A6801" w:rsidRPr="00B14DC6">
              <w:rPr>
                <w:color w:val="000000"/>
                <w:sz w:val="24"/>
                <w:szCs w:val="24"/>
              </w:rPr>
              <w:t>вен</w:t>
            </w:r>
            <w:r w:rsidRPr="00B14DC6">
              <w:rPr>
                <w:color w:val="000000"/>
                <w:sz w:val="24"/>
                <w:szCs w:val="24"/>
              </w:rPr>
              <w:t>-ной целевой программы оказания гражданам государственной социальной помощи  «Адресная социальная помощь»  в части предо</w:t>
            </w:r>
            <w:r w:rsidR="006A6801" w:rsidRPr="00B14DC6">
              <w:rPr>
                <w:color w:val="000000"/>
                <w:sz w:val="24"/>
                <w:szCs w:val="24"/>
              </w:rPr>
              <w:t>-</w:t>
            </w:r>
            <w:r w:rsidRPr="00B14DC6">
              <w:rPr>
                <w:color w:val="000000"/>
                <w:sz w:val="24"/>
                <w:szCs w:val="24"/>
              </w:rPr>
              <w:t>ставления государствен</w:t>
            </w:r>
            <w:r w:rsidR="006A6801" w:rsidRPr="00B14DC6">
              <w:rPr>
                <w:color w:val="000000"/>
                <w:sz w:val="24"/>
                <w:szCs w:val="24"/>
              </w:rPr>
              <w:t>-</w:t>
            </w:r>
            <w:r w:rsidRPr="00B14DC6">
              <w:rPr>
                <w:color w:val="000000"/>
                <w:sz w:val="24"/>
                <w:szCs w:val="24"/>
              </w:rPr>
              <w:t>ной социальной помощи  малоимущим семьям, имеющим детей</w:t>
            </w:r>
          </w:p>
          <w:p w:rsidR="006A6801" w:rsidRPr="00B14DC6" w:rsidRDefault="006A6801" w:rsidP="006A68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  <w:r w:rsidR="003947D6">
              <w:rPr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</w:t>
            </w:r>
            <w:r w:rsidR="003C5661">
              <w:rPr>
                <w:color w:val="000000"/>
                <w:sz w:val="24"/>
                <w:szCs w:val="24"/>
              </w:rPr>
              <w:t>ровня бедности семей с детьми,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B14D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61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B14DC6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4DC6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B14DC6" w:rsidRDefault="003C5661" w:rsidP="006A68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B14DC6">
              <w:rPr>
                <w:color w:val="000000"/>
                <w:sz w:val="24"/>
                <w:szCs w:val="24"/>
              </w:rPr>
              <w:t>Выплата ежемесячного пособия на ребенка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A680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947D6" w:rsidP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3C5661">
              <w:rPr>
                <w:color w:val="000000"/>
                <w:sz w:val="24"/>
                <w:szCs w:val="24"/>
              </w:rPr>
              <w:t>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B14D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611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2.1.1.1.5.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B14DC6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14DC6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B14DC6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4DC6">
              <w:rPr>
                <w:color w:val="000000"/>
                <w:sz w:val="24"/>
                <w:szCs w:val="24"/>
              </w:rPr>
              <w:t>Выплата единовре-менного пособия при рождении ребенка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A680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3C5661">
              <w:rPr>
                <w:color w:val="000000"/>
                <w:sz w:val="24"/>
                <w:szCs w:val="24"/>
              </w:rPr>
              <w:t xml:space="preserve">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B14D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2472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3947D6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47D6">
              <w:rPr>
                <w:bCs/>
                <w:color w:val="000000"/>
                <w:sz w:val="24"/>
                <w:szCs w:val="24"/>
              </w:rPr>
              <w:t>2.1.1.2.0.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3947D6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47D6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="003947D6" w:rsidRPr="003947D6">
              <w:rPr>
                <w:bCs/>
                <w:color w:val="000000"/>
                <w:sz w:val="24"/>
                <w:szCs w:val="24"/>
              </w:rPr>
              <w:t>.</w:t>
            </w:r>
          </w:p>
          <w:p w:rsidR="003C5661" w:rsidRPr="003947D6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7D6">
              <w:rPr>
                <w:color w:val="000000"/>
                <w:sz w:val="24"/>
                <w:szCs w:val="24"/>
              </w:rPr>
              <w:t>Оказание социальной поддержки многодетным семьям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EF3F4C" w:rsidP="00EF3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 w:rsidR="003C5661">
              <w:rPr>
                <w:color w:val="000000"/>
                <w:sz w:val="24"/>
                <w:szCs w:val="24"/>
              </w:rPr>
              <w:t>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2472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3947D6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7D6">
              <w:rPr>
                <w:color w:val="000000"/>
                <w:sz w:val="24"/>
                <w:szCs w:val="24"/>
              </w:rPr>
              <w:t>2.1.1.2.1.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3947D6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47D6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3947D6" w:rsidRDefault="003C5661" w:rsidP="00B15A87">
            <w:pPr>
              <w:autoSpaceDE w:val="0"/>
              <w:autoSpaceDN w:val="0"/>
              <w:adjustRightInd w:val="0"/>
              <w:spacing w:after="360"/>
              <w:rPr>
                <w:bCs/>
                <w:color w:val="000000"/>
                <w:sz w:val="24"/>
                <w:szCs w:val="24"/>
              </w:rPr>
            </w:pPr>
            <w:r w:rsidRPr="003947D6">
              <w:rPr>
                <w:color w:val="000000"/>
                <w:sz w:val="24"/>
                <w:szCs w:val="24"/>
              </w:rPr>
              <w:t>Предоставление еже-месячной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 w:rsidRPr="003947D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EF3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3C5661">
              <w:rPr>
                <w:color w:val="000000"/>
                <w:sz w:val="24"/>
                <w:szCs w:val="24"/>
              </w:rPr>
              <w:t xml:space="preserve">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3947D6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7D6">
              <w:rPr>
                <w:color w:val="000000"/>
                <w:sz w:val="24"/>
                <w:szCs w:val="24"/>
              </w:rPr>
              <w:t>2.1.1.2.2.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3947D6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947D6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3947D6" w:rsidRDefault="003C5661" w:rsidP="006A680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947D6">
              <w:rPr>
                <w:color w:val="000000"/>
                <w:sz w:val="24"/>
                <w:szCs w:val="24"/>
              </w:rPr>
              <w:t>Предоставление ежегод</w:t>
            </w:r>
            <w:r w:rsidR="006A6801" w:rsidRPr="003947D6">
              <w:rPr>
                <w:color w:val="000000"/>
                <w:sz w:val="24"/>
                <w:szCs w:val="24"/>
              </w:rPr>
              <w:t>-</w:t>
            </w:r>
            <w:r w:rsidRPr="003947D6">
              <w:rPr>
                <w:color w:val="000000"/>
                <w:sz w:val="24"/>
                <w:szCs w:val="24"/>
              </w:rPr>
              <w:t>ной компенсационной выплаты на приобре</w:t>
            </w:r>
            <w:r w:rsidR="006A6801" w:rsidRPr="003947D6">
              <w:rPr>
                <w:color w:val="000000"/>
                <w:sz w:val="24"/>
                <w:szCs w:val="24"/>
              </w:rPr>
              <w:t>те-</w:t>
            </w:r>
            <w:r w:rsidRPr="003947D6">
              <w:rPr>
                <w:color w:val="000000"/>
                <w:sz w:val="24"/>
                <w:szCs w:val="24"/>
              </w:rPr>
              <w:t>ние школьных принад</w:t>
            </w:r>
            <w:r w:rsidR="006A6801" w:rsidRPr="003947D6">
              <w:rPr>
                <w:color w:val="000000"/>
                <w:sz w:val="24"/>
                <w:szCs w:val="24"/>
              </w:rPr>
              <w:t>-</w:t>
            </w:r>
            <w:r w:rsidRPr="003947D6">
              <w:rPr>
                <w:color w:val="000000"/>
                <w:sz w:val="24"/>
                <w:szCs w:val="24"/>
              </w:rPr>
              <w:t>лежностей для детей из многодетных семей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EF3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3C5661">
              <w:rPr>
                <w:color w:val="000000"/>
                <w:sz w:val="24"/>
                <w:szCs w:val="24"/>
              </w:rPr>
              <w:t xml:space="preserve">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  <w:p w:rsidR="00B15A87" w:rsidRDefault="00B15A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5778D7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778D7">
              <w:rPr>
                <w:bCs/>
                <w:color w:val="000000"/>
                <w:sz w:val="24"/>
                <w:szCs w:val="24"/>
              </w:rPr>
              <w:t>2.1.1.3.0.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5778D7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778D7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="004F33E0">
              <w:rPr>
                <w:bCs/>
                <w:color w:val="000000"/>
                <w:sz w:val="24"/>
                <w:szCs w:val="24"/>
              </w:rPr>
              <w:t>.</w:t>
            </w:r>
          </w:p>
          <w:p w:rsidR="003C5661" w:rsidRPr="005778D7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8D7">
              <w:rPr>
                <w:color w:val="000000"/>
                <w:sz w:val="24"/>
                <w:szCs w:val="24"/>
              </w:rPr>
              <w:t>Оказание мер социаль</w:t>
            </w:r>
            <w:r w:rsidR="006A6801" w:rsidRPr="005778D7">
              <w:rPr>
                <w:color w:val="000000"/>
                <w:sz w:val="24"/>
                <w:szCs w:val="24"/>
              </w:rPr>
              <w:t>-</w:t>
            </w:r>
            <w:r w:rsidRPr="005778D7">
              <w:rPr>
                <w:color w:val="000000"/>
                <w:sz w:val="24"/>
                <w:szCs w:val="24"/>
              </w:rPr>
              <w:t>ной поддержки детям-сиротам, детям, остав</w:t>
            </w:r>
            <w:r w:rsidR="006A6801" w:rsidRPr="005778D7">
              <w:rPr>
                <w:color w:val="000000"/>
                <w:sz w:val="24"/>
                <w:szCs w:val="24"/>
              </w:rPr>
              <w:t>-</w:t>
            </w:r>
            <w:r w:rsidRPr="005778D7">
              <w:rPr>
                <w:color w:val="000000"/>
                <w:sz w:val="24"/>
                <w:szCs w:val="24"/>
              </w:rPr>
              <w:t xml:space="preserve">шимся без попечения родителей, лицам из числа указанной категории детей, а также гражданам, желающим взять детей на </w:t>
            </w:r>
            <w:r w:rsidRPr="005778D7">
              <w:rPr>
                <w:sz w:val="24"/>
                <w:szCs w:val="24"/>
              </w:rPr>
              <w:t>воспитание в семью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</w:t>
            </w:r>
            <w:r w:rsidR="00EF3F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EF3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3C5661">
              <w:rPr>
                <w:color w:val="000000"/>
                <w:sz w:val="24"/>
                <w:szCs w:val="24"/>
              </w:rPr>
              <w:t xml:space="preserve"> уровня бедности детей-сирот и детей, оставшихся без попечения родителей, и лиц из их числа, низкое качество их жизни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D6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1.2.1.1.3</w:t>
            </w:r>
            <w:r w:rsidR="003947D6">
              <w:rPr>
                <w:color w:val="000000"/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1.2.1.1.4</w:t>
            </w:r>
            <w:r w:rsidR="003947D6">
              <w:rPr>
                <w:color w:val="000000"/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1.2.1.1.5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5778D7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8D7">
              <w:rPr>
                <w:color w:val="000000"/>
                <w:sz w:val="24"/>
                <w:szCs w:val="24"/>
              </w:rPr>
              <w:t>2.1.1.3.1.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5778D7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778D7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5778D7" w:rsidRDefault="003C5661" w:rsidP="00B15A8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8D7">
              <w:rPr>
                <w:color w:val="000000"/>
                <w:sz w:val="24"/>
                <w:szCs w:val="24"/>
              </w:rPr>
              <w:t xml:space="preserve">Предоставление мер социальной поддержки,   предусмотренных Законом Республики Карелия от 28 ноября 2005 года № 921-ЗРК </w:t>
            </w:r>
            <w:r w:rsidR="006A6801" w:rsidRPr="005778D7">
              <w:rPr>
                <w:color w:val="000000"/>
                <w:sz w:val="24"/>
                <w:szCs w:val="24"/>
              </w:rPr>
              <w:t xml:space="preserve">            </w:t>
            </w:r>
            <w:r w:rsidRPr="005778D7">
              <w:rPr>
                <w:color w:val="000000"/>
                <w:sz w:val="24"/>
                <w:szCs w:val="24"/>
              </w:rPr>
              <w:t>«О государственном обеспечении и социаль</w:t>
            </w:r>
            <w:r w:rsidR="006A6801" w:rsidRPr="005778D7">
              <w:rPr>
                <w:color w:val="000000"/>
                <w:sz w:val="24"/>
                <w:szCs w:val="24"/>
              </w:rPr>
              <w:t>-</w:t>
            </w:r>
            <w:r w:rsidRPr="005778D7">
              <w:rPr>
                <w:color w:val="000000"/>
                <w:sz w:val="24"/>
                <w:szCs w:val="24"/>
              </w:rPr>
              <w:t>ной поддержке детей-сирот и детей, остав</w:t>
            </w:r>
            <w:r w:rsidR="006A6801" w:rsidRPr="005778D7">
              <w:rPr>
                <w:color w:val="000000"/>
                <w:sz w:val="24"/>
                <w:szCs w:val="24"/>
              </w:rPr>
              <w:t>-</w:t>
            </w:r>
            <w:r w:rsidRPr="005778D7">
              <w:rPr>
                <w:color w:val="000000"/>
                <w:sz w:val="24"/>
                <w:szCs w:val="24"/>
              </w:rPr>
              <w:t>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</w:t>
            </w:r>
            <w:r w:rsidR="00EF3F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EF3F4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="003C5661">
              <w:rPr>
                <w:color w:val="000000"/>
                <w:sz w:val="24"/>
                <w:szCs w:val="24"/>
              </w:rPr>
              <w:t xml:space="preserve"> уровня бедности детей-сирот и детей, оставшихся без попечения родителей, и лиц из их числа, низкое качество их жизни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7D6" w:rsidRDefault="003C5661" w:rsidP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1.2.1.1.3</w:t>
            </w:r>
            <w:r w:rsidR="003947D6">
              <w:rPr>
                <w:color w:val="000000"/>
                <w:sz w:val="24"/>
                <w:szCs w:val="24"/>
              </w:rPr>
              <w:t>,</w:t>
            </w:r>
          </w:p>
          <w:p w:rsidR="003C5661" w:rsidRDefault="003C5661" w:rsidP="003947D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1.2.1.1.4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5778D7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8D7">
              <w:rPr>
                <w:color w:val="000000"/>
                <w:sz w:val="24"/>
                <w:szCs w:val="24"/>
              </w:rPr>
              <w:t>2.1.1.3.2.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5778D7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778D7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5778D7" w:rsidRDefault="003C5661" w:rsidP="006A680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  <w:highlight w:val="yellow"/>
              </w:rPr>
            </w:pPr>
            <w:r w:rsidRPr="005778D7">
              <w:rPr>
                <w:color w:val="000000"/>
                <w:sz w:val="24"/>
                <w:szCs w:val="24"/>
              </w:rPr>
              <w:t>Однократное предо-ставление благоуст</w:t>
            </w:r>
            <w:r w:rsidR="006A6801" w:rsidRPr="005778D7">
              <w:rPr>
                <w:color w:val="000000"/>
                <w:sz w:val="24"/>
                <w:szCs w:val="24"/>
              </w:rPr>
              <w:t>роен</w:t>
            </w:r>
            <w:r w:rsidRPr="005778D7">
              <w:rPr>
                <w:color w:val="000000"/>
                <w:sz w:val="24"/>
                <w:szCs w:val="24"/>
              </w:rPr>
              <w:t>-ных жилых помещений специализированного жилищного фонда по договорам найма специа</w:t>
            </w:r>
            <w:r w:rsidR="00D739E6" w:rsidRPr="005778D7">
              <w:rPr>
                <w:color w:val="000000"/>
                <w:sz w:val="24"/>
                <w:szCs w:val="24"/>
              </w:rPr>
              <w:t>-</w:t>
            </w:r>
            <w:r w:rsidRPr="005778D7">
              <w:rPr>
                <w:color w:val="000000"/>
                <w:sz w:val="24"/>
                <w:szCs w:val="24"/>
              </w:rPr>
              <w:t>лизированных жилых помещений детям-сиро</w:t>
            </w:r>
            <w:r w:rsidR="00D739E6" w:rsidRPr="005778D7">
              <w:rPr>
                <w:color w:val="000000"/>
                <w:sz w:val="24"/>
                <w:szCs w:val="24"/>
              </w:rPr>
              <w:t>-</w:t>
            </w:r>
            <w:r w:rsidRPr="005778D7">
              <w:rPr>
                <w:color w:val="000000"/>
                <w:sz w:val="24"/>
                <w:szCs w:val="24"/>
              </w:rPr>
              <w:t>там и детям, оставшимся без попечения родителей, лицам из числа детей-сирот и детей, остав</w:t>
            </w:r>
            <w:r w:rsidR="00D739E6" w:rsidRPr="005778D7">
              <w:rPr>
                <w:color w:val="000000"/>
                <w:sz w:val="24"/>
                <w:szCs w:val="24"/>
              </w:rPr>
              <w:t>-</w:t>
            </w:r>
            <w:r w:rsidRPr="005778D7">
              <w:rPr>
                <w:color w:val="000000"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</w:t>
            </w:r>
            <w:r w:rsidR="00EF3F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граждан указанной категории, которые улучшили свои жилищные условия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</w:t>
            </w:r>
            <w:r w:rsidR="00340B8E">
              <w:rPr>
                <w:color w:val="000000"/>
                <w:sz w:val="24"/>
                <w:szCs w:val="24"/>
              </w:rPr>
              <w:t>н</w:t>
            </w:r>
            <w:r w:rsidR="00EF3F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 граждан указан</w:t>
            </w:r>
            <w:r w:rsidR="00EF3F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категории, нуждаю</w:t>
            </w:r>
            <w:r w:rsidR="00EF3F4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щихся в улучшении жилищных условий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1.2.1.1.4</w:t>
            </w:r>
            <w:r w:rsidR="00EF3F4C">
              <w:rPr>
                <w:color w:val="000000"/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1.2.1.1.5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2.1.1.3.3.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BB6529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6529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BB6529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B6529">
              <w:rPr>
                <w:color w:val="000000"/>
                <w:sz w:val="24"/>
                <w:szCs w:val="24"/>
              </w:rPr>
              <w:t>Выплата единовремен</w:t>
            </w:r>
            <w:r w:rsidR="006A6801" w:rsidRPr="00BB6529">
              <w:rPr>
                <w:color w:val="000000"/>
                <w:sz w:val="24"/>
                <w:szCs w:val="24"/>
              </w:rPr>
              <w:t>-</w:t>
            </w:r>
            <w:r w:rsidRPr="00BB6529">
              <w:rPr>
                <w:color w:val="000000"/>
                <w:sz w:val="24"/>
                <w:szCs w:val="24"/>
              </w:rPr>
              <w:t>ного пособия при всех формах устройства детей, лишенных роди</w:t>
            </w:r>
            <w:r w:rsidR="006A6801" w:rsidRPr="00BB6529">
              <w:rPr>
                <w:color w:val="000000"/>
                <w:sz w:val="24"/>
                <w:szCs w:val="24"/>
              </w:rPr>
              <w:t>-</w:t>
            </w:r>
            <w:r w:rsidRPr="00BB6529">
              <w:rPr>
                <w:color w:val="000000"/>
                <w:sz w:val="24"/>
                <w:szCs w:val="24"/>
              </w:rPr>
              <w:t>тельского попечения, в семью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A6801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</w:t>
            </w:r>
            <w:r w:rsidR="003C5661">
              <w:rPr>
                <w:color w:val="000000"/>
                <w:sz w:val="24"/>
                <w:szCs w:val="24"/>
              </w:rPr>
              <w:t xml:space="preserve"> уровня бедности семей с детьми, 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BB65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1.2.1.1.3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2.1.1.3.4.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BB6529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6529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BB6529" w:rsidRDefault="003C5661" w:rsidP="006A6801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4"/>
                <w:szCs w:val="24"/>
              </w:rPr>
            </w:pPr>
            <w:r w:rsidRPr="00BB6529">
              <w:rPr>
                <w:sz w:val="24"/>
                <w:szCs w:val="24"/>
              </w:rPr>
              <w:t>Предоставление едино</w:t>
            </w:r>
            <w:r w:rsidR="006A6801" w:rsidRPr="00BB6529">
              <w:rPr>
                <w:sz w:val="24"/>
                <w:szCs w:val="24"/>
              </w:rPr>
              <w:t>-</w:t>
            </w:r>
            <w:r w:rsidRPr="00BB6529">
              <w:rPr>
                <w:sz w:val="24"/>
                <w:szCs w:val="24"/>
              </w:rPr>
              <w:t>временной выплаты денежных средств детям-сиротам, детям, остав</w:t>
            </w:r>
            <w:r w:rsidR="006A6801" w:rsidRPr="00BB6529">
              <w:rPr>
                <w:sz w:val="24"/>
                <w:szCs w:val="24"/>
              </w:rPr>
              <w:t>-</w:t>
            </w:r>
            <w:r w:rsidRPr="00BB6529">
              <w:rPr>
                <w:sz w:val="24"/>
                <w:szCs w:val="24"/>
              </w:rPr>
              <w:t>шимся без попечения родителей, а также лицам из числа детей-сирот и детей, оставшихся без попечения родителей, являющимся единствен</w:t>
            </w:r>
            <w:r w:rsidR="006A6801" w:rsidRPr="00BB6529">
              <w:rPr>
                <w:sz w:val="24"/>
                <w:szCs w:val="24"/>
              </w:rPr>
              <w:t>-</w:t>
            </w:r>
            <w:r w:rsidRPr="00BB6529">
              <w:rPr>
                <w:sz w:val="24"/>
                <w:szCs w:val="24"/>
              </w:rPr>
              <w:t>ными собственниками жилых помещений, на ремонт указанных жилых помещений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граждан указанной категории, которые улучшили свои жилищные условия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численности граждан указанной категории, нуждающихся в улучшении жилищных условий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BB65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1.2.1.1.4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 xml:space="preserve">Мероприятие </w:t>
            </w:r>
          </w:p>
          <w:p w:rsidR="00D739E6" w:rsidRPr="006902CA" w:rsidRDefault="003C5661" w:rsidP="00FC30F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>Обеспечение деятель</w:t>
            </w:r>
            <w:r w:rsidR="006A6801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ности государственных учреждений социального обслуживания для детей-сирот и детей, остав</w:t>
            </w:r>
            <w:r w:rsidR="006A6801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социальной защищенности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</w:t>
            </w:r>
            <w:r w:rsidR="00D739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воспитанников государственных учреждений для детей-сирот и детей, оставшихся без попечения родителей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2.1.1.3.6.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02CA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6902CA" w:rsidRDefault="003C5661" w:rsidP="00FC30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02CA">
              <w:rPr>
                <w:color w:val="000000"/>
                <w:sz w:val="24"/>
                <w:szCs w:val="24"/>
              </w:rPr>
              <w:t>Обеспечение деятель-ности государственных образовательных органи</w:t>
            </w:r>
            <w:r w:rsidR="00D739E6" w:rsidRPr="006902CA">
              <w:rPr>
                <w:color w:val="000000"/>
                <w:sz w:val="24"/>
                <w:szCs w:val="24"/>
              </w:rPr>
              <w:t>-</w:t>
            </w:r>
            <w:r w:rsidRPr="006902CA">
              <w:rPr>
                <w:color w:val="000000"/>
                <w:sz w:val="24"/>
                <w:szCs w:val="24"/>
              </w:rPr>
              <w:t>заций для детей-сирот и детей, оставшихся без попечения родителей, в отношении которых Министерство образова</w:t>
            </w:r>
            <w:r w:rsidR="00FC30F4">
              <w:rPr>
                <w:color w:val="000000"/>
                <w:sz w:val="24"/>
                <w:szCs w:val="24"/>
              </w:rPr>
              <w:t>-</w:t>
            </w:r>
            <w:r w:rsidRPr="006902CA">
              <w:rPr>
                <w:color w:val="000000"/>
                <w:sz w:val="24"/>
                <w:szCs w:val="24"/>
              </w:rPr>
              <w:t xml:space="preserve">ния Республики Карелия осуществляет функции и полномочия учредителя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социаль-ной защищенности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числен-ности воспитанников государственных образовательных учреждений для детей-сирот и детей, остав-шихся без попечения родителей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1.2.1.1.3</w:t>
            </w:r>
          </w:p>
        </w:tc>
      </w:tr>
      <w:tr w:rsidR="003C5661" w:rsidTr="0044445C">
        <w:trPr>
          <w:trHeight w:val="32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2.1.1.3.7.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02CA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6902CA" w:rsidRDefault="003C5661" w:rsidP="00616C7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02CA">
              <w:rPr>
                <w:color w:val="000000"/>
                <w:sz w:val="24"/>
                <w:szCs w:val="24"/>
              </w:rPr>
              <w:t>Выплата регионального единовременного пособия при усынов-лении (удочерении)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</w:t>
            </w:r>
            <w:r w:rsidR="00FC3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39E6" w:rsidRDefault="003C5661" w:rsidP="00FC30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6902CA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</w:t>
            </w:r>
            <w:r w:rsidR="003C5661">
              <w:rPr>
                <w:color w:val="000000"/>
                <w:sz w:val="24"/>
                <w:szCs w:val="24"/>
              </w:rPr>
              <w:t>ние уровня бедности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1.2.1.1.3</w:t>
            </w:r>
          </w:p>
        </w:tc>
      </w:tr>
      <w:tr w:rsidR="003C5661" w:rsidTr="0044445C">
        <w:trPr>
          <w:trHeight w:val="605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F33E0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33E0">
              <w:rPr>
                <w:bCs/>
                <w:color w:val="000000"/>
                <w:sz w:val="24"/>
                <w:szCs w:val="24"/>
              </w:rPr>
              <w:t>2.1.1.4.0.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F33E0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33E0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r w:rsidR="006902CA" w:rsidRPr="004F33E0">
              <w:rPr>
                <w:bCs/>
                <w:color w:val="000000"/>
                <w:sz w:val="24"/>
                <w:szCs w:val="24"/>
              </w:rPr>
              <w:t>.</w:t>
            </w:r>
          </w:p>
          <w:p w:rsidR="003C5661" w:rsidRPr="004F33E0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33E0">
              <w:rPr>
                <w:color w:val="000000"/>
                <w:sz w:val="24"/>
                <w:szCs w:val="24"/>
              </w:rPr>
              <w:t>Проведение мероприятий в сфере демографической политики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</w:t>
            </w:r>
            <w:r w:rsidR="00FC3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уважительного отношения к материнству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уважитель</w:t>
            </w:r>
            <w:r w:rsidR="00D739E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 отношения к материнству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605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2.1.1.4.1.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F33E0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4F33E0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престижа социально</w:t>
            </w:r>
            <w:r w:rsidR="006902C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благополуч</w:t>
            </w:r>
            <w:r w:rsidR="000959B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семьи, воспитани</w:t>
            </w:r>
            <w:r w:rsidR="006902C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ответственного роди</w:t>
            </w:r>
            <w:r w:rsidR="000959B2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тельства. </w:t>
            </w:r>
          </w:p>
          <w:p w:rsidR="000959B2" w:rsidRDefault="003C5661" w:rsidP="00FC30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Присуждение премии «Признание» Главы Республики Карелия лучшим семьям за укрепление семейных отношений, здоровый образ жизни, достойное воспитание детей в рамках реализации региональной целевой программы «Улучшение демографической ситуации Республики Карелия на период </w:t>
            </w:r>
            <w:r w:rsidR="006902CA"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>2008</w:t>
            </w:r>
            <w:r w:rsidR="006902CA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2010 годов и до 2015 года»</w:t>
            </w:r>
          </w:p>
          <w:p w:rsidR="00FC30F4" w:rsidRDefault="00FC30F4" w:rsidP="00FC30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социаль-ной значимости семей с детьми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в обществе социальной значимости семей семейных ценностей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3588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2.1.1.4.2.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02CA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02CA">
              <w:rPr>
                <w:color w:val="000000"/>
                <w:sz w:val="24"/>
                <w:szCs w:val="24"/>
              </w:rPr>
              <w:t>Повышение престижа социально</w:t>
            </w:r>
            <w:r w:rsidR="006902CA" w:rsidRPr="006902CA">
              <w:rPr>
                <w:color w:val="000000"/>
                <w:sz w:val="24"/>
                <w:szCs w:val="24"/>
              </w:rPr>
              <w:t xml:space="preserve"> </w:t>
            </w:r>
            <w:r w:rsidRPr="006902CA">
              <w:rPr>
                <w:color w:val="000000"/>
                <w:sz w:val="24"/>
                <w:szCs w:val="24"/>
              </w:rPr>
              <w:t>благополуч</w:t>
            </w:r>
            <w:r w:rsidR="000959B2" w:rsidRPr="006902CA">
              <w:rPr>
                <w:color w:val="000000"/>
                <w:sz w:val="24"/>
                <w:szCs w:val="24"/>
              </w:rPr>
              <w:t>-</w:t>
            </w:r>
            <w:r w:rsidR="0044445C">
              <w:rPr>
                <w:color w:val="000000"/>
                <w:sz w:val="24"/>
                <w:szCs w:val="24"/>
              </w:rPr>
              <w:t>ной семьи, воспитание</w:t>
            </w:r>
            <w:r w:rsidRPr="006902CA">
              <w:rPr>
                <w:color w:val="000000"/>
                <w:sz w:val="24"/>
                <w:szCs w:val="24"/>
              </w:rPr>
              <w:t xml:space="preserve"> ответственного роди</w:t>
            </w:r>
            <w:r w:rsidR="000959B2" w:rsidRPr="006902CA">
              <w:rPr>
                <w:color w:val="000000"/>
                <w:sz w:val="24"/>
                <w:szCs w:val="24"/>
              </w:rPr>
              <w:t>-</w:t>
            </w:r>
            <w:r w:rsidRPr="006902CA">
              <w:rPr>
                <w:color w:val="000000"/>
                <w:sz w:val="24"/>
                <w:szCs w:val="24"/>
              </w:rPr>
              <w:t xml:space="preserve">тельства. </w:t>
            </w:r>
          </w:p>
          <w:p w:rsidR="003C5661" w:rsidRPr="006902CA" w:rsidRDefault="003C5661" w:rsidP="00FC30F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02CA">
              <w:rPr>
                <w:color w:val="000000"/>
                <w:sz w:val="24"/>
                <w:szCs w:val="24"/>
              </w:rPr>
              <w:t xml:space="preserve">Вручение подарков для новорожденных от имени Главы Республики Карелия женщинам, родившим во </w:t>
            </w:r>
            <w:r w:rsidR="006902CA" w:rsidRPr="006902CA">
              <w:rPr>
                <w:color w:val="000000"/>
                <w:sz w:val="24"/>
                <w:szCs w:val="24"/>
              </w:rPr>
              <w:t>в</w:t>
            </w:r>
            <w:r w:rsidRPr="006902CA">
              <w:rPr>
                <w:color w:val="000000"/>
                <w:sz w:val="24"/>
                <w:szCs w:val="24"/>
              </w:rPr>
              <w:t>сероссий</w:t>
            </w:r>
            <w:r w:rsidR="000959B2" w:rsidRPr="006902CA">
              <w:rPr>
                <w:color w:val="000000"/>
                <w:sz w:val="24"/>
                <w:szCs w:val="24"/>
              </w:rPr>
              <w:t>-</w:t>
            </w:r>
            <w:r w:rsidRPr="006902CA">
              <w:rPr>
                <w:color w:val="000000"/>
                <w:sz w:val="24"/>
                <w:szCs w:val="24"/>
              </w:rPr>
              <w:t>ский День матери и Международный женский день 8 Марта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уважительного отношения к материнству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уважительного отношения к материнству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605"/>
        </w:trPr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2.1.1.4.3.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02CA">
              <w:rPr>
                <w:bCs/>
                <w:color w:val="000000"/>
                <w:sz w:val="24"/>
                <w:szCs w:val="24"/>
              </w:rPr>
              <w:t>Мероприятие.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02CA">
              <w:rPr>
                <w:color w:val="000000"/>
                <w:sz w:val="24"/>
                <w:szCs w:val="24"/>
              </w:rPr>
              <w:t>Предоставление регио</w:t>
            </w:r>
            <w:r w:rsidR="000959B2" w:rsidRPr="006902CA">
              <w:rPr>
                <w:color w:val="000000"/>
                <w:sz w:val="24"/>
                <w:szCs w:val="24"/>
              </w:rPr>
              <w:t>-</w:t>
            </w:r>
            <w:r w:rsidRPr="006902CA">
              <w:rPr>
                <w:color w:val="000000"/>
                <w:sz w:val="24"/>
                <w:szCs w:val="24"/>
              </w:rPr>
              <w:t>нального материнского (семейного) капитала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доли детей из семей с доходами ниже величины про-житочного минимума в Республике Карелия в общей численности детей в Республике Карелия до 23%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6902CA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</w:t>
            </w:r>
            <w:r w:rsidR="003C5661">
              <w:rPr>
                <w:color w:val="000000"/>
                <w:sz w:val="24"/>
                <w:szCs w:val="24"/>
              </w:rPr>
              <w:t>ние уровня бедности семей с детьми. Возможное отсутствие роста рождаемости, особенно многодетности, низкое качество жизни семей с детьми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1.2.1.1.2</w:t>
            </w:r>
          </w:p>
        </w:tc>
      </w:tr>
      <w:tr w:rsidR="003C5661" w:rsidTr="0044445C">
        <w:trPr>
          <w:trHeight w:val="11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F33E0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F33E0">
              <w:rPr>
                <w:bCs/>
                <w:color w:val="000000"/>
                <w:sz w:val="24"/>
                <w:szCs w:val="24"/>
              </w:rPr>
              <w:t>2.1.1.5.0.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Основное мероприятие</w:t>
            </w:r>
            <w:r w:rsidR="006902CA">
              <w:rPr>
                <w:bCs/>
                <w:sz w:val="24"/>
                <w:szCs w:val="24"/>
              </w:rPr>
              <w:t>.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>Оказание поддержки семьям и детям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6902CA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="003C5661">
              <w:rPr>
                <w:sz w:val="24"/>
                <w:szCs w:val="24"/>
              </w:rPr>
              <w:t>безнадзорности и беспризорности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безнадзорных и беспризорных детей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  <w:r w:rsidR="006902CA">
              <w:rPr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1.2.1.1.6</w:t>
            </w:r>
          </w:p>
        </w:tc>
      </w:tr>
      <w:tr w:rsidR="003C5661" w:rsidTr="0044445C">
        <w:trPr>
          <w:trHeight w:val="11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Мероприятие.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 xml:space="preserve">Организация отдыха и оздоровления детей, в том числе находящихся </w:t>
            </w:r>
            <w:r w:rsidR="00D739E6" w:rsidRPr="006902CA">
              <w:rPr>
                <w:sz w:val="24"/>
                <w:szCs w:val="24"/>
              </w:rPr>
              <w:t xml:space="preserve"> </w:t>
            </w:r>
            <w:r w:rsidRPr="006902CA">
              <w:rPr>
                <w:sz w:val="24"/>
                <w:szCs w:val="24"/>
              </w:rPr>
              <w:t>в трудной жизненной ситуации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</w:t>
            </w:r>
            <w:r w:rsidR="00616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 Министерство образования Рес</w:t>
            </w:r>
            <w:r w:rsidR="00616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публики Карелия, Министерство по делам молодежи, физической культуре и спорту Республики Карелия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6902CA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3C5661">
              <w:rPr>
                <w:sz w:val="24"/>
                <w:szCs w:val="24"/>
              </w:rPr>
              <w:t xml:space="preserve"> охвата отдыхом и оздоровле</w:t>
            </w:r>
            <w:r w:rsidR="00D739E6">
              <w:rPr>
                <w:sz w:val="24"/>
                <w:szCs w:val="24"/>
              </w:rPr>
              <w:t>-</w:t>
            </w:r>
            <w:r w:rsidR="003C5661">
              <w:rPr>
                <w:sz w:val="24"/>
                <w:szCs w:val="24"/>
              </w:rPr>
              <w:t>нием детей, в том числе находящихся в трудной жизненной ситуации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числен-ности детей, охвачен-ных отдыхом и оздоровлением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1.2.1.1.6</w:t>
            </w:r>
          </w:p>
        </w:tc>
      </w:tr>
      <w:tr w:rsidR="003C5661" w:rsidTr="0044445C">
        <w:trPr>
          <w:trHeight w:val="119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2.1.1.5.2.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Мероприятие.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>Предоставление субси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дий бюджетам муници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пальных районов и городских округов в Республике Карелия на обеспечение молоком  (заменяющими его продуктами) обучаю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щихся на ступени начального общего обра</w:t>
            </w:r>
            <w:r w:rsidR="00FC30F4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зования в муниципаль</w:t>
            </w:r>
            <w:r w:rsidR="00FC30F4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ных общеобразова</w:t>
            </w:r>
            <w:r w:rsidR="00FC30F4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тельных организациях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 обучающихся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заболеваемости обучающихся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1.2.1.1.6</w:t>
            </w:r>
          </w:p>
        </w:tc>
      </w:tr>
      <w:tr w:rsidR="003C5661" w:rsidTr="0044445C">
        <w:trPr>
          <w:trHeight w:val="88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2.1.1.5.3.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Мероприятие.</w:t>
            </w:r>
          </w:p>
          <w:p w:rsidR="003C5661" w:rsidRPr="006902CA" w:rsidRDefault="003C5661" w:rsidP="000959B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>Обеспечение деятель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ности государственного бюджетного учреждения социального обслужи</w:t>
            </w:r>
            <w:r w:rsidR="000959B2" w:rsidRPr="006902CA">
              <w:rPr>
                <w:sz w:val="24"/>
                <w:szCs w:val="24"/>
              </w:rPr>
              <w:t>ва-</w:t>
            </w:r>
            <w:r w:rsidRPr="006902CA">
              <w:rPr>
                <w:sz w:val="24"/>
                <w:szCs w:val="24"/>
              </w:rPr>
              <w:t>ния Республики Карелия «Республиканский центр социальной помощи семье и детям «Сампо» по организации отдыха детей, находящихся в  трудной жизненной ситуации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</w:t>
            </w:r>
            <w:r w:rsidR="00616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детей, нахо</w:t>
            </w:r>
            <w:r w:rsidR="00616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дящихся в трудной жизненной ситуации, </w:t>
            </w:r>
            <w:r w:rsidR="00DA3E29">
              <w:rPr>
                <w:sz w:val="24"/>
                <w:szCs w:val="24"/>
              </w:rPr>
              <w:t xml:space="preserve">охваченных </w:t>
            </w:r>
            <w:r>
              <w:rPr>
                <w:sz w:val="24"/>
                <w:szCs w:val="24"/>
              </w:rPr>
              <w:t xml:space="preserve">организованными формами отдыха и оздоровления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численности детей, находящихся в трудной жизненной ситуации, </w:t>
            </w:r>
            <w:r w:rsidR="00DA3E29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организованными формами отдыха и оздоровления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1.2.1.1.6</w:t>
            </w:r>
          </w:p>
        </w:tc>
      </w:tr>
      <w:tr w:rsidR="003C5661" w:rsidTr="0044445C">
        <w:trPr>
          <w:trHeight w:val="8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2.1.1.5.4.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Мероприятие.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>Проведение реабилита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ционных смен для детей, находящихся в социально опасном положении</w:t>
            </w:r>
            <w:r w:rsidRPr="006902CA">
              <w:rPr>
                <w:sz w:val="20"/>
              </w:rPr>
              <w:t xml:space="preserve">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числен</w:t>
            </w:r>
            <w:r w:rsidR="00616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детей, нахо</w:t>
            </w:r>
            <w:r w:rsidR="00616C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дящихся в социально опасном положении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детей, находящихся в социально опасном положении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1.2.1.1.6</w:t>
            </w:r>
          </w:p>
        </w:tc>
      </w:tr>
      <w:tr w:rsidR="003C5661" w:rsidTr="0044445C">
        <w:trPr>
          <w:trHeight w:val="12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2.1.1.5.5.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Мероприятие.</w:t>
            </w:r>
          </w:p>
          <w:p w:rsidR="003C5661" w:rsidRPr="006902CA" w:rsidRDefault="003C5661" w:rsidP="00DA3E2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02CA">
              <w:rPr>
                <w:sz w:val="24"/>
                <w:szCs w:val="24"/>
              </w:rPr>
              <w:t>Создание «</w:t>
            </w:r>
            <w:r w:rsidR="00DA3E29">
              <w:rPr>
                <w:sz w:val="24"/>
                <w:szCs w:val="24"/>
              </w:rPr>
              <w:t>с</w:t>
            </w:r>
            <w:r w:rsidRPr="006902CA">
              <w:rPr>
                <w:sz w:val="24"/>
                <w:szCs w:val="24"/>
              </w:rPr>
              <w:t>оциальной гостиницы» со службой методического сопро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вождения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ресурсного центра в системе социального обслуживания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развития технологий  в системе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</w:tr>
      <w:tr w:rsidR="003C5661" w:rsidTr="0044445C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2.1.1.5.6.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Мероприятие.</w:t>
            </w:r>
          </w:p>
          <w:p w:rsidR="003C5661" w:rsidRPr="006902CA" w:rsidRDefault="003C5661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>Оказание экстренной психологической помощи гражданам, обратив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шимся по телефону доверия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DA3E29" w:rsidP="00DA3E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="003C5661">
              <w:rPr>
                <w:sz w:val="24"/>
                <w:szCs w:val="24"/>
              </w:rPr>
              <w:t>безнадзорности и беспризорности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безнадзорных и беспризорных детей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</w:tr>
      <w:tr w:rsidR="003C5661" w:rsidTr="0044445C">
        <w:trPr>
          <w:trHeight w:val="1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2.1.1.5.7.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Pr="006902CA" w:rsidRDefault="003C5661">
            <w:pPr>
              <w:rPr>
                <w:bCs/>
                <w:sz w:val="24"/>
                <w:szCs w:val="24"/>
              </w:rPr>
            </w:pPr>
            <w:r w:rsidRPr="006902CA">
              <w:rPr>
                <w:bCs/>
                <w:sz w:val="24"/>
                <w:szCs w:val="24"/>
              </w:rPr>
              <w:t>Мероприятие.</w:t>
            </w:r>
          </w:p>
          <w:p w:rsidR="003C5661" w:rsidRPr="006902CA" w:rsidRDefault="003C5661" w:rsidP="00FC30F4">
            <w:pPr>
              <w:rPr>
                <w:sz w:val="24"/>
                <w:szCs w:val="24"/>
              </w:rPr>
            </w:pPr>
            <w:r w:rsidRPr="006902CA">
              <w:rPr>
                <w:sz w:val="24"/>
                <w:szCs w:val="24"/>
              </w:rPr>
              <w:t>Обеспечение деятель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>ности государственного учреждения социального обслуживания семьи и детей (за исключением учреждений для детей-сирот и детей, остав</w:t>
            </w:r>
            <w:r w:rsidR="000959B2" w:rsidRPr="006902CA">
              <w:rPr>
                <w:sz w:val="24"/>
                <w:szCs w:val="24"/>
              </w:rPr>
              <w:t>-</w:t>
            </w:r>
            <w:r w:rsidRPr="006902CA">
              <w:rPr>
                <w:sz w:val="24"/>
                <w:szCs w:val="24"/>
              </w:rPr>
              <w:t xml:space="preserve">шихся без попечения родителей)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 w:rsidP="00DA3E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A3E29">
              <w:rPr>
                <w:sz w:val="24"/>
                <w:szCs w:val="24"/>
              </w:rPr>
              <w:t>окращение</w:t>
            </w:r>
            <w:r>
              <w:rPr>
                <w:sz w:val="24"/>
                <w:szCs w:val="24"/>
              </w:rPr>
              <w:t xml:space="preserve"> безнадзорности и беспризорности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безнадзорных и беспризорных детей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902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</w:tr>
      <w:tr w:rsidR="003C5661" w:rsidTr="0044445C">
        <w:trPr>
          <w:trHeight w:val="1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2.1.1.5.8.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Pr="00496701" w:rsidRDefault="003C5661">
            <w:pPr>
              <w:rPr>
                <w:bCs/>
                <w:sz w:val="24"/>
                <w:szCs w:val="24"/>
              </w:rPr>
            </w:pPr>
            <w:r w:rsidRPr="00496701">
              <w:rPr>
                <w:bCs/>
                <w:sz w:val="24"/>
                <w:szCs w:val="24"/>
              </w:rPr>
              <w:t>Мероприятие.</w:t>
            </w:r>
          </w:p>
          <w:p w:rsidR="003C5661" w:rsidRPr="00496701" w:rsidRDefault="003C5661" w:rsidP="00FC30F4">
            <w:pPr>
              <w:rPr>
                <w:sz w:val="24"/>
                <w:szCs w:val="24"/>
              </w:rPr>
            </w:pPr>
            <w:r w:rsidRPr="00496701">
              <w:rPr>
                <w:sz w:val="24"/>
                <w:szCs w:val="24"/>
              </w:rPr>
              <w:t>Улучшение материально-технической базы  учреждений социального обслуживания семьи и детей (за исключением учреждений для детей-сирот и детей, остав</w:t>
            </w:r>
            <w:r w:rsidR="000959B2" w:rsidRPr="00496701">
              <w:rPr>
                <w:sz w:val="24"/>
                <w:szCs w:val="24"/>
              </w:rPr>
              <w:t>-</w:t>
            </w:r>
            <w:r w:rsidRPr="00496701">
              <w:rPr>
                <w:sz w:val="24"/>
                <w:szCs w:val="24"/>
              </w:rPr>
              <w:t>шихся без попечения родителей)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предоставления услуг детям в трудной жизненной ситуации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предоставления услуг детям в трудной жизненной ситуации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496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</w:tr>
      <w:tr w:rsidR="003C5661" w:rsidTr="0044445C">
        <w:trPr>
          <w:trHeight w:val="3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9670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701">
              <w:rPr>
                <w:bCs/>
                <w:sz w:val="24"/>
                <w:szCs w:val="24"/>
              </w:rPr>
              <w:t>2.1.1.6.0</w:t>
            </w:r>
            <w:r w:rsidRPr="00496701">
              <w:rPr>
                <w:sz w:val="24"/>
                <w:szCs w:val="24"/>
              </w:rPr>
              <w:t>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96701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6701">
              <w:rPr>
                <w:bCs/>
                <w:sz w:val="24"/>
                <w:szCs w:val="24"/>
              </w:rPr>
              <w:t>Основное мероприятие</w:t>
            </w:r>
            <w:r w:rsidR="009D3AFF">
              <w:rPr>
                <w:bCs/>
                <w:sz w:val="24"/>
                <w:szCs w:val="24"/>
              </w:rPr>
              <w:t>.</w:t>
            </w:r>
          </w:p>
          <w:p w:rsidR="003C5661" w:rsidRPr="0049670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6701">
              <w:rPr>
                <w:sz w:val="24"/>
                <w:szCs w:val="24"/>
              </w:rPr>
              <w:t>Организация деятель</w:t>
            </w:r>
            <w:r w:rsidR="000959B2" w:rsidRPr="00496701">
              <w:rPr>
                <w:sz w:val="24"/>
                <w:szCs w:val="24"/>
              </w:rPr>
              <w:t>-</w:t>
            </w:r>
            <w:r w:rsidRPr="00496701">
              <w:rPr>
                <w:sz w:val="24"/>
                <w:szCs w:val="24"/>
              </w:rPr>
              <w:t>ности в области опеки и попечительства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защищенности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воспитанников государственных учреждений для детей-сирот и детей, остав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  <w:r w:rsidR="00496701">
              <w:rPr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3C5661" w:rsidTr="0044445C">
        <w:trPr>
          <w:trHeight w:val="3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2.1.1.6.1.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496701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6701">
              <w:rPr>
                <w:bCs/>
                <w:sz w:val="24"/>
                <w:szCs w:val="24"/>
              </w:rPr>
              <w:t>Мероприятие</w:t>
            </w:r>
            <w:r w:rsidR="009D3AFF">
              <w:rPr>
                <w:bCs/>
                <w:sz w:val="24"/>
                <w:szCs w:val="24"/>
              </w:rPr>
              <w:t>.</w:t>
            </w:r>
          </w:p>
          <w:p w:rsidR="003C5661" w:rsidRPr="0049670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6701">
              <w:rPr>
                <w:sz w:val="24"/>
                <w:szCs w:val="24"/>
              </w:rPr>
              <w:t>Осуществление государ</w:t>
            </w:r>
            <w:r w:rsidR="000959B2" w:rsidRPr="00496701">
              <w:rPr>
                <w:sz w:val="24"/>
                <w:szCs w:val="24"/>
              </w:rPr>
              <w:t>-</w:t>
            </w:r>
            <w:r w:rsidRPr="00496701">
              <w:rPr>
                <w:sz w:val="24"/>
                <w:szCs w:val="24"/>
              </w:rPr>
              <w:t xml:space="preserve">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социаль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защищенности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воспитанников государственных учреждений для детей-сирот и детей, оставшихся без попечения родителей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496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1.2.1.1.3</w:t>
            </w:r>
          </w:p>
        </w:tc>
      </w:tr>
      <w:tr w:rsidR="003C5661" w:rsidTr="0044445C">
        <w:trPr>
          <w:trHeight w:val="8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2.1.1.6.2.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Организация деятель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ности, связанной с пере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возкой несовершенно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летних, самовольно ушедших из семей, организаций для детей-сирот и детей, остав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шихся без попечения родителей, образователь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 xml:space="preserve">ных и иных организаций 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D3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D3AFF">
              <w:rPr>
                <w:sz w:val="24"/>
                <w:szCs w:val="24"/>
              </w:rPr>
              <w:t>окращение</w:t>
            </w:r>
            <w:r>
              <w:rPr>
                <w:sz w:val="24"/>
                <w:szCs w:val="24"/>
              </w:rPr>
              <w:t xml:space="preserve"> безнадзорности и беспризорности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безнадзорных и беспризорных детей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496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</w:t>
            </w:r>
          </w:p>
        </w:tc>
      </w:tr>
      <w:tr w:rsidR="003C5661" w:rsidTr="0044445C">
        <w:trPr>
          <w:trHeight w:val="11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2.1.1.6.3.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 w:rsidP="009D3AF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Поддержка социально ориентированных неком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мерческих организаций</w:t>
            </w:r>
            <w:r w:rsidR="0044445C">
              <w:rPr>
                <w:sz w:val="24"/>
                <w:szCs w:val="24"/>
              </w:rPr>
              <w:t>,</w:t>
            </w:r>
            <w:r w:rsidRPr="00157C54">
              <w:rPr>
                <w:sz w:val="24"/>
                <w:szCs w:val="24"/>
              </w:rPr>
              <w:t xml:space="preserve"> осуществл</w:t>
            </w:r>
            <w:r w:rsidR="009D3AFF">
              <w:rPr>
                <w:sz w:val="24"/>
                <w:szCs w:val="24"/>
              </w:rPr>
              <w:t>яющих</w:t>
            </w:r>
            <w:r w:rsidRPr="00157C54">
              <w:rPr>
                <w:sz w:val="24"/>
                <w:szCs w:val="24"/>
              </w:rPr>
              <w:t xml:space="preserve"> деятельност</w:t>
            </w:r>
            <w:r w:rsidR="009D3AFF">
              <w:rPr>
                <w:sz w:val="24"/>
                <w:szCs w:val="24"/>
              </w:rPr>
              <w:t>ь в сфере</w:t>
            </w:r>
            <w:r w:rsidRPr="00157C54">
              <w:rPr>
                <w:sz w:val="24"/>
                <w:szCs w:val="24"/>
              </w:rPr>
              <w:t xml:space="preserve"> опеки и попечительства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D3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него</w:t>
            </w:r>
            <w:r w:rsidR="009D3A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сударственным сек</w:t>
            </w:r>
            <w:r w:rsidR="009D3A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тором постинтернат</w:t>
            </w:r>
            <w:r w:rsidR="009D3A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</w:t>
            </w:r>
            <w:r w:rsidR="009D3AFF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сопровождени</w:t>
            </w:r>
            <w:r w:rsidR="009D3AF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выпускников организаций для детей-сирот и детей, оставшихся без попечения родителей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D3A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постинтер</w:t>
            </w:r>
            <w:r w:rsidR="009D3A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натно</w:t>
            </w:r>
            <w:r w:rsidR="009D3AFF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сопровождени</w:t>
            </w:r>
            <w:r w:rsidR="009D3AF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выпускников органи</w:t>
            </w:r>
            <w:r w:rsidR="009D3A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заций для детей-сирот и детей, оставшихся без попечения родителей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4967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B2">
              <w:rPr>
                <w:sz w:val="24"/>
                <w:szCs w:val="24"/>
              </w:rPr>
              <w:t>1.2.1.1.3</w:t>
            </w:r>
          </w:p>
        </w:tc>
      </w:tr>
      <w:tr w:rsidR="003C5661" w:rsidTr="00871086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3 «Модернизация и развитие социального обслуживания населения» </w:t>
            </w:r>
          </w:p>
        </w:tc>
      </w:tr>
      <w:tr w:rsidR="003C5661" w:rsidTr="00871086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Цель. Повышение эффективности и качества социального обслуживания</w:t>
            </w:r>
          </w:p>
        </w:tc>
      </w:tr>
      <w:tr w:rsidR="003C5661" w:rsidTr="00871086">
        <w:trPr>
          <w:trHeight w:val="2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  <w:r w:rsidR="00665A5C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Развитие системы предоставления социальных услуг в сфере социального обслуживания</w:t>
            </w:r>
          </w:p>
        </w:tc>
      </w:tr>
      <w:tr w:rsidR="003C5661" w:rsidTr="000959B2">
        <w:trPr>
          <w:trHeight w:val="12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3.1.1.1.0.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Основное мероприятие</w:t>
            </w:r>
            <w:r w:rsidR="00157C54" w:rsidRPr="00157C54">
              <w:rPr>
                <w:bCs/>
                <w:sz w:val="24"/>
                <w:szCs w:val="24"/>
              </w:rPr>
              <w:t>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услуг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удовлетворенности граждан социальным обслуживанием 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уровня удовлетворенности граждан социальным обслуживанием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  <w:r w:rsidR="00665A5C">
              <w:rPr>
                <w:sz w:val="24"/>
                <w:szCs w:val="24"/>
              </w:rPr>
              <w:t>,</w:t>
            </w:r>
          </w:p>
          <w:p w:rsidR="003C5661" w:rsidRDefault="00665A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1.3.1.1.2,</w:t>
            </w:r>
          </w:p>
          <w:p w:rsidR="003C5661" w:rsidRDefault="00665A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1.3.1.1.3,</w:t>
            </w:r>
          </w:p>
          <w:p w:rsidR="003C5661" w:rsidRDefault="00665A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1.3.1.1.4,</w:t>
            </w:r>
          </w:p>
          <w:p w:rsidR="003C5661" w:rsidRDefault="00665A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1.3.1.1.5,</w:t>
            </w:r>
          </w:p>
          <w:p w:rsidR="003C5661" w:rsidRDefault="00665A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1.3.1.1.6,</w:t>
            </w:r>
          </w:p>
          <w:p w:rsidR="003C5661" w:rsidRDefault="003C5661" w:rsidP="00FC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1.3.1.1.7</w:t>
            </w:r>
          </w:p>
        </w:tc>
      </w:tr>
      <w:tr w:rsidR="003C5661" w:rsidTr="000959B2">
        <w:trPr>
          <w:trHeight w:val="12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 w:rsidRPr="00157C54">
              <w:rPr>
                <w:bCs/>
                <w:sz w:val="24"/>
                <w:szCs w:val="24"/>
              </w:rPr>
              <w:t>.</w:t>
            </w:r>
            <w:r w:rsidRPr="00157C54">
              <w:rPr>
                <w:bCs/>
                <w:sz w:val="24"/>
                <w:szCs w:val="24"/>
              </w:rPr>
              <w:t xml:space="preserve"> </w:t>
            </w:r>
            <w:r w:rsidRPr="00157C54">
              <w:rPr>
                <w:sz w:val="24"/>
                <w:szCs w:val="24"/>
              </w:rPr>
              <w:t>Предоставление гражда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нам социальных услуг в государственных учреж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дениях социального обслуживания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 доли получателей социальных услуг в государственных учреждениях социального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получателей социальных услуг в государственных учреждениях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157C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</w:p>
        </w:tc>
      </w:tr>
      <w:tr w:rsidR="003C5661" w:rsidTr="000959B2">
        <w:trPr>
          <w:trHeight w:val="12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3.1.1.1.2.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 w:rsidRPr="00157C54">
              <w:rPr>
                <w:bCs/>
                <w:sz w:val="24"/>
                <w:szCs w:val="24"/>
              </w:rPr>
              <w:t>.</w:t>
            </w:r>
            <w:r w:rsidRPr="00157C54">
              <w:rPr>
                <w:bCs/>
                <w:sz w:val="24"/>
                <w:szCs w:val="24"/>
              </w:rPr>
              <w:t xml:space="preserve"> </w:t>
            </w:r>
            <w:r w:rsidRPr="00157C54">
              <w:rPr>
                <w:sz w:val="24"/>
                <w:szCs w:val="24"/>
              </w:rPr>
              <w:t>Предоставление гражда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нам социальных услуг в муниципальных учреж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 xml:space="preserve">дениях социального обслуживания 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 доли получателей социальных услуг в муниципальных учреждениях социального обслуживания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доли получателей социальных услуг в муниципальных учреждениях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157C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</w:t>
            </w:r>
          </w:p>
        </w:tc>
      </w:tr>
      <w:tr w:rsidR="003C5661" w:rsidTr="000959B2">
        <w:trPr>
          <w:trHeight w:val="6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3.1.1.1.3.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 w:rsidRPr="00157C54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Внедрение программы социального сопровож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дения отдельных катего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рий граждан в деятель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 xml:space="preserve">ность учреждений социального обслуживания 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удовлетворенности граждан качеством социального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удовлетворенности граждан социальным обслуживанием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32E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  <w:r w:rsidR="009E532E">
              <w:rPr>
                <w:sz w:val="24"/>
                <w:szCs w:val="24"/>
              </w:rPr>
              <w:t>,</w:t>
            </w:r>
          </w:p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1.3.1.1.2.</w:t>
            </w:r>
          </w:p>
        </w:tc>
      </w:tr>
      <w:tr w:rsidR="003C5661" w:rsidTr="000959B2">
        <w:trPr>
          <w:trHeight w:val="12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3.1.1.1.4.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 w:rsidRPr="00157C54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Организация семинаров, совещаний для специа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 xml:space="preserve">листов в области социального обслуживания  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развития технологий в сфере социального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доступности социального обслуживания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32E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  <w:r w:rsidR="009E532E">
              <w:rPr>
                <w:sz w:val="24"/>
                <w:szCs w:val="24"/>
              </w:rPr>
              <w:t>,</w:t>
            </w:r>
          </w:p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1.3.1.1.2.</w:t>
            </w:r>
          </w:p>
        </w:tc>
      </w:tr>
      <w:tr w:rsidR="003C5661" w:rsidTr="000959B2">
        <w:trPr>
          <w:trHeight w:val="17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3.1.1.1.5.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Организация информа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ционно-разъяснительной работы по вопросам предоставления социаль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 xml:space="preserve">ного обслуживания 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информационной открытости учреждений социального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информации о системе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32E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  <w:r w:rsidR="009E532E">
              <w:rPr>
                <w:sz w:val="24"/>
                <w:szCs w:val="24"/>
              </w:rPr>
              <w:t>,</w:t>
            </w:r>
          </w:p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</w:t>
            </w:r>
          </w:p>
        </w:tc>
      </w:tr>
      <w:tr w:rsidR="003C5661" w:rsidTr="000959B2">
        <w:trPr>
          <w:trHeight w:val="17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3.1.1.1.6.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Проведение социологиче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ских опросов с целью изучения удовлетворен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 xml:space="preserve">ности получателей услугами учреждений социального обслуживания 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независимой оценки качества и доступности социальных услуг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объективной оценки качества и доступности социальных услуг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</w:t>
            </w:r>
            <w:r w:rsidR="009E532E">
              <w:rPr>
                <w:sz w:val="24"/>
                <w:szCs w:val="24"/>
              </w:rPr>
              <w:t>,</w:t>
            </w:r>
          </w:p>
          <w:p w:rsidR="003C5661" w:rsidRDefault="003C5661" w:rsidP="00157C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</w:t>
            </w:r>
          </w:p>
        </w:tc>
      </w:tr>
      <w:tr w:rsidR="003C5661" w:rsidTr="000959B2">
        <w:trPr>
          <w:trHeight w:val="4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3.1.1.1.7.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Оснащение автотранс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портом муниципальных учреждений социального обслуживания граждан пожилого возраста и инвалидов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социальных услуг посредством внедрения технологии «мобильная бригада»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="009E532E">
              <w:rPr>
                <w:sz w:val="24"/>
                <w:szCs w:val="24"/>
              </w:rPr>
              <w:t xml:space="preserve">у населения </w:t>
            </w:r>
            <w:r>
              <w:rPr>
                <w:sz w:val="24"/>
                <w:szCs w:val="24"/>
              </w:rPr>
              <w:t xml:space="preserve">доступа к социальным услугам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157C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1.3.1.1.2</w:t>
            </w:r>
          </w:p>
        </w:tc>
      </w:tr>
      <w:tr w:rsidR="003C5661" w:rsidTr="000959B2">
        <w:trPr>
          <w:trHeight w:val="11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3.1.1.1.8.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Повышение квалифика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ции работников учреж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дений социального обслуживания, в том числе по вопросам трудовых отношений и оплаты труда работников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приток квалифицированных кадров в учреждения социального обслуживания 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дефицита квалифицированных кадров  в учреждениях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157C54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1.3.1.1.4</w:t>
            </w:r>
          </w:p>
        </w:tc>
      </w:tr>
      <w:tr w:rsidR="003C5661" w:rsidTr="000959B2">
        <w:trPr>
          <w:trHeight w:val="19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3.1.1.1.9.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9E532E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Проведение ежегодного конкурса профессио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нального мастерства «Лучший работник учреждения социального обслуживания Респуб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лики Карелия»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профессий работников учреждений социаль</w:t>
            </w:r>
            <w:r w:rsidR="000959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дефицита квалифицированных кадров в учреждениях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1.3.1.1.4</w:t>
            </w:r>
          </w:p>
        </w:tc>
      </w:tr>
      <w:tr w:rsidR="003C5661" w:rsidTr="000959B2">
        <w:trPr>
          <w:trHeight w:val="172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3.1.1.1.10.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9E532E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 w:rsidP="00FC30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Предоставление субси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дий некоммерческим организациям на реализацию проектов, направленных на улучшение положения граждан пожилого возраста, инвалидов и семей с детьми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9E532E">
              <w:rPr>
                <w:sz w:val="24"/>
                <w:szCs w:val="24"/>
              </w:rPr>
              <w:t xml:space="preserve">числа </w:t>
            </w:r>
            <w:r>
              <w:rPr>
                <w:sz w:val="24"/>
                <w:szCs w:val="24"/>
              </w:rPr>
              <w:t>форм  социальной поддержки граждан пожилого возраста, инвалидов, семей с детьми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качества жизни граждан пожилого возраста, инвалидов, семей с детьми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1.3.1.1.5</w:t>
            </w:r>
          </w:p>
        </w:tc>
      </w:tr>
      <w:tr w:rsidR="003C5661" w:rsidTr="000959B2">
        <w:trPr>
          <w:trHeight w:val="1720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9E532E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Создание и ведение  регистра получателей и реестра поставщиков  социальных услуг в Республике Карелия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учета получателей и поставщиков социальных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достоверной информации о получа</w:t>
            </w:r>
            <w:r w:rsidR="001728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телях и поставщиках социальных услуг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1.3.1.1.6</w:t>
            </w:r>
            <w:r w:rsidR="009E532E">
              <w:rPr>
                <w:sz w:val="24"/>
                <w:szCs w:val="24"/>
              </w:rPr>
              <w:t>,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1.3.1.1.7</w:t>
            </w:r>
          </w:p>
        </w:tc>
      </w:tr>
      <w:tr w:rsidR="003C5661" w:rsidTr="000959B2">
        <w:trPr>
          <w:trHeight w:val="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3.1.1.1.12.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9E532E">
              <w:rPr>
                <w:bCs/>
                <w:sz w:val="24"/>
                <w:szCs w:val="24"/>
              </w:rPr>
              <w:t>.</w:t>
            </w:r>
          </w:p>
          <w:p w:rsidR="003C5661" w:rsidRPr="00157C54" w:rsidRDefault="003C5661" w:rsidP="000959B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57C54">
              <w:rPr>
                <w:sz w:val="24"/>
                <w:szCs w:val="24"/>
              </w:rPr>
              <w:t>Выплата компенсации за оказание гражданину социальных услуг, преду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смотренных индивиду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альной программой предоставления социаль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нении государственного задания (заказа)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рынка социальных услуг</w:t>
            </w:r>
          </w:p>
        </w:tc>
        <w:tc>
          <w:tcPr>
            <w:tcW w:w="2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конкуренции в сфере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1.3.1.1.5</w:t>
            </w:r>
          </w:p>
        </w:tc>
      </w:tr>
      <w:tr w:rsidR="003C5661" w:rsidTr="000959B2">
        <w:trPr>
          <w:trHeight w:val="19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3.1.1.1.13.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 w:rsidP="000959B2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 w:rsidRPr="00157C54">
              <w:rPr>
                <w:bCs/>
                <w:sz w:val="24"/>
                <w:szCs w:val="24"/>
              </w:rPr>
              <w:t>.</w:t>
            </w:r>
            <w:r w:rsidRPr="00157C54">
              <w:rPr>
                <w:bCs/>
                <w:sz w:val="24"/>
                <w:szCs w:val="24"/>
              </w:rPr>
              <w:t xml:space="preserve">  </w:t>
            </w:r>
            <w:r w:rsidRPr="00157C54">
              <w:rPr>
                <w:sz w:val="24"/>
                <w:szCs w:val="24"/>
              </w:rPr>
              <w:t>Реконструкция спального корпуса № 2 государст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венного бюджетного стационарного учреж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дения социального обслуживания Республики Карелия «Партальский дом-интернат для престаре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лых и инвалидов», Сортавальский район, пос. Партала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</w:t>
            </w:r>
            <w:r w:rsidR="00FC3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</w:t>
            </w:r>
            <w:r w:rsidR="001728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обслуживания в соответствии с требо</w:t>
            </w:r>
            <w:r w:rsidR="001728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ваниями комплексной безопасности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социального обслуживания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157C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1.3.1.1.3</w:t>
            </w:r>
          </w:p>
        </w:tc>
      </w:tr>
      <w:tr w:rsidR="003C5661" w:rsidTr="009E532E">
        <w:trPr>
          <w:trHeight w:val="88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3.1.1.1.14.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Pr="00157C54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7C54">
              <w:rPr>
                <w:bCs/>
                <w:sz w:val="24"/>
                <w:szCs w:val="24"/>
              </w:rPr>
              <w:t>Мероприятие</w:t>
            </w:r>
            <w:r w:rsidR="00157C54" w:rsidRPr="00157C54">
              <w:rPr>
                <w:bCs/>
                <w:sz w:val="24"/>
                <w:szCs w:val="24"/>
              </w:rPr>
              <w:t>.</w:t>
            </w:r>
            <w:r w:rsidRPr="00157C54">
              <w:rPr>
                <w:bCs/>
                <w:sz w:val="24"/>
                <w:szCs w:val="24"/>
              </w:rPr>
              <w:t xml:space="preserve"> </w:t>
            </w:r>
            <w:r w:rsidRPr="00157C54">
              <w:rPr>
                <w:sz w:val="24"/>
                <w:szCs w:val="24"/>
              </w:rPr>
              <w:t>Проведение работ по реконструкции, текуще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му и капитальному ремонту зданий и сооружений государст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венных учреждений социального обслужива</w:t>
            </w:r>
            <w:r w:rsidR="000959B2" w:rsidRPr="00157C54">
              <w:rPr>
                <w:sz w:val="24"/>
                <w:szCs w:val="24"/>
              </w:rPr>
              <w:t>-</w:t>
            </w:r>
            <w:r w:rsidRPr="00157C54">
              <w:rPr>
                <w:sz w:val="24"/>
                <w:szCs w:val="24"/>
              </w:rPr>
              <w:t>ния в целях устранения нарушений требований комплексной безопасности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</w:t>
            </w:r>
            <w:r w:rsidR="00FC30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жилищно-комму-нального хозяйства и энергетики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социаль</w:t>
            </w:r>
            <w:r w:rsidR="001728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обслуживания в соответствии с требо</w:t>
            </w:r>
            <w:r w:rsidR="001728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ваниями комплексной безопасности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9E53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требований комплексной безопас</w:t>
            </w:r>
            <w:r w:rsidR="009E53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при организации социального обслужи</w:t>
            </w:r>
            <w:r w:rsidR="009E53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 w:rsidP="00157C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1.3.1.1.3</w:t>
            </w:r>
          </w:p>
        </w:tc>
      </w:tr>
      <w:tr w:rsidR="003C5661" w:rsidTr="000959B2">
        <w:trPr>
          <w:trHeight w:val="19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99.0.</w:t>
            </w:r>
          </w:p>
        </w:tc>
        <w:tc>
          <w:tcPr>
            <w:tcW w:w="2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Pr="00860A69" w:rsidRDefault="003C56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60A69">
              <w:rPr>
                <w:bCs/>
                <w:sz w:val="24"/>
                <w:szCs w:val="24"/>
              </w:rPr>
              <w:t>Основное мероприятие</w:t>
            </w:r>
            <w:r w:rsidR="00860A69">
              <w:rPr>
                <w:bCs/>
                <w:sz w:val="24"/>
                <w:szCs w:val="24"/>
              </w:rPr>
              <w:t>.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  <w:p w:rsidR="003C5661" w:rsidRDefault="003C5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959B2" w:rsidRDefault="000959B2" w:rsidP="003C56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0959B2" w:rsidSect="003C5661">
          <w:pgSz w:w="16840" w:h="11907" w:orient="landscape"/>
          <w:pgMar w:top="1134" w:right="992" w:bottom="851" w:left="851" w:header="720" w:footer="720" w:gutter="0"/>
          <w:cols w:space="720"/>
          <w:titlePg/>
          <w:docGrid w:linePitch="381"/>
        </w:sectPr>
      </w:pPr>
    </w:p>
    <w:p w:rsidR="003C5661" w:rsidRDefault="003C5661" w:rsidP="003C56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C5661" w:rsidRDefault="003C5661" w:rsidP="003C56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3C5661" w:rsidRDefault="003C5661" w:rsidP="003C56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5661" w:rsidRDefault="003C5661" w:rsidP="003C56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C5661" w:rsidRDefault="003C5661" w:rsidP="003C56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</w:t>
      </w:r>
    </w:p>
    <w:p w:rsidR="003C5661" w:rsidRDefault="003C5661" w:rsidP="003C566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РЕАЛИЗАЦИИ ГОСУДАРСТВЕННОЙ ПРОГРАММЫ</w:t>
      </w:r>
    </w:p>
    <w:p w:rsidR="003C5661" w:rsidRDefault="003C5661" w:rsidP="003C56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6299"/>
        <w:gridCol w:w="3118"/>
        <w:gridCol w:w="2268"/>
      </w:tblGrid>
      <w:tr w:rsidR="003C5661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0959B2" w:rsidP="0009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566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09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09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09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09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3C5661" w:rsidTr="003E6D04">
        <w:trPr>
          <w:trHeight w:val="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095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661" w:rsidTr="003E6D04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«Развитие мер социальной поддержки отдельных категорий граждан»</w:t>
            </w:r>
          </w:p>
        </w:tc>
      </w:tr>
      <w:tr w:rsidR="003C5661" w:rsidTr="003E6D04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1.1.1.1.0.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3C5661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статью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 Республики Карелия от 17 декабря 2004 года № 827-ЗРК 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C5661" w:rsidRDefault="003C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C5661" w:rsidTr="003E6D04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Карелия </w:t>
            </w:r>
            <w:r w:rsidR="003E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июля 1995 года № 69-ЗРК «Об установлении звания «Ветеран труда Республики Карелия» и порядке его присвоения</w:t>
            </w:r>
            <w:r w:rsidR="00860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1" w:rsidRDefault="003C5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C5661" w:rsidRDefault="003C5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C5661" w:rsidTr="003E6D04">
        <w:trPr>
          <w:trHeight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1" w:rsidRDefault="003C5661" w:rsidP="00813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 Карелия </w:t>
            </w:r>
            <w:r w:rsidR="003E6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 июля 2002 года № 604-ЗРК «О дополнительной социальной защите родителей погибших (умерших) военнослужащих»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61" w:rsidRDefault="003C5661" w:rsidP="00813F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социальной защиты, труда и занятости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13F7D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3E6D04" w:rsidRDefault="003E6D04"/>
    <w:p w:rsidR="003E6D04" w:rsidRDefault="003E6D04"/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6299"/>
        <w:gridCol w:w="141"/>
        <w:gridCol w:w="2977"/>
        <w:gridCol w:w="2268"/>
      </w:tblGrid>
      <w:tr w:rsidR="003E6D04" w:rsidTr="009A30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20E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D04" w:rsidTr="009A30C2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9A30C2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9A30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Республики Карелия от 31 января 2003 </w:t>
            </w:r>
            <w:r w:rsidR="009A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8-П </w:t>
            </w:r>
            <w:r w:rsidR="009A3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Порядка предоставления дополнительных мер  социальной защиты родителей погибших (умерших) военнослужащих»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 социальной защиты, труда и занятости</w:t>
            </w:r>
            <w:r w:rsidR="009A30C2">
              <w:rPr>
                <w:color w:val="000000"/>
                <w:sz w:val="24"/>
                <w:szCs w:val="24"/>
              </w:rPr>
              <w:t xml:space="preserve"> Республики Карелия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F6DA9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E6D04" w:rsidTr="009A30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Республики Карелия от 17 января 2005 года № 1-П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«Об утверждении Порядка предоставления мер социальной поддержки отдельным категориям граждан, предусмотренных Законом Республики Карелия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E6D04" w:rsidTr="009A30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социальной программы Республики Карелия, порядков оказания адресной социальной помощи неработающим пенсионерам, являющимся получателями трудовых пенсий по старости и по инвалидности, организации обучения неработающих пенсионеров, проживающих в Республике Карелия, компьютерной грамотности за счет субсидий, предоставляемых из бюджета Пенсионного фонда Российской Федерации бюджету Республики Карелия на софинансирование расходных обязательств Республики Карелия, возникающих при реализации социальной программы Республики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860A69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  (в случае предоставления субсидий из бюджета Пенсионного фонда Российской Федерации)</w:t>
            </w:r>
          </w:p>
        </w:tc>
      </w:tr>
      <w:tr w:rsidR="003E6D04" w:rsidTr="009A30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3E6D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color w:val="000000"/>
                <w:sz w:val="24"/>
                <w:szCs w:val="24"/>
              </w:rPr>
              <w:t xml:space="preserve">Министерства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ведомственной целевой программы оказания гражданам государственной социальной помощи «Адресная социальная помощь»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860A69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9A30C2" w:rsidTr="004C3C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2" w:rsidRDefault="009A30C2" w:rsidP="004C3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2" w:rsidRDefault="009A30C2" w:rsidP="004C3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2" w:rsidRDefault="009A30C2" w:rsidP="004C3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2" w:rsidRDefault="009A30C2" w:rsidP="004C3C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C2" w:rsidRDefault="009A30C2" w:rsidP="004C3C1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D04" w:rsidTr="003E6D04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860A6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1.1.1.2.0.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доплат к пенсии и выплат гражданам, имеющим заслуги перед Республикой Карелия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19 декабря 2008 года № 1253-ЗРК «О ежемесячной доплате к пенсиям гражданам, проходившим службу по призыву в Афганистане и (или) Чеченской Республике и ставшим инвалидами вследствие военной травмы»</w:t>
            </w: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0F05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3E6D04" w:rsidTr="003E6D04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860A6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1.1.1.3.0. Обеспечение социальной защиты населения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и условий предоставления субсидий на компенсацию части потерь в доходах организациям общественного транспорта в связи с оказанием мер социальной поддержки отдельным категориям граждан </w:t>
            </w:r>
          </w:p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0F05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E6D04" w:rsidTr="003E6D04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860A69">
            <w:pPr>
              <w:pStyle w:val="ConsPlusNormal"/>
              <w:ind w:firstLine="222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 «Совершенствование социальной поддержки семьи и детей»</w:t>
            </w:r>
          </w:p>
        </w:tc>
      </w:tr>
      <w:tr w:rsidR="003E6D04" w:rsidTr="003E6D04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860A69">
            <w:pPr>
              <w:pStyle w:val="ConsPlusNormal"/>
              <w:ind w:firstLine="222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2.1.1.1.0. Оказание мер государственной поддержки гражданам, имеющим детей, а также в связи </w:t>
            </w:r>
          </w:p>
          <w:p w:rsidR="003E6D04" w:rsidRDefault="003E6D04" w:rsidP="00860A69">
            <w:pPr>
              <w:pStyle w:val="ConsPlusNormal"/>
              <w:ind w:firstLine="22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беременностью и родами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16 декабря 2005 года № 927-ЗРК «О некоторых вопросах социальной поддержки граждан, имеющих детей»</w:t>
            </w:r>
          </w:p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0F0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</w:tr>
      <w:tr w:rsidR="003E6D04" w:rsidTr="003E6D04">
        <w:tc>
          <w:tcPr>
            <w:tcW w:w="1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860A6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2.1.1.2.0. Оказание социальной поддержки многодетным семьям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Республики Карелия от 28 июля 2008 года № 148-П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 многодетных семьях в Республике Карелия»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0F05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3E6D04" w:rsidRDefault="003E6D04"/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6299"/>
        <w:gridCol w:w="3118"/>
        <w:gridCol w:w="2268"/>
      </w:tblGrid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D04" w:rsidTr="003E6D04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770A36">
            <w:pPr>
              <w:pStyle w:val="ConsPlusNormal"/>
              <w:spacing w:after="120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2.1.1.3.0.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в семью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770A36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13F7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 xml:space="preserve">социальной защиты, труда и занятости Республики Карелия </w:t>
            </w:r>
          </w:p>
          <w:p w:rsidR="003E6D04" w:rsidRDefault="003E6D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26578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2020 годы</w:t>
            </w:r>
          </w:p>
        </w:tc>
      </w:tr>
      <w:tr w:rsidR="003E6D04" w:rsidTr="003E6D04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265780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2.1.1.5.0. Оказание поддержки семьям и детям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770A36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</w:t>
            </w: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 Республики Карелия от 12 апреля 2011 года № 95-П «Об организации и обеспечении отдыха и оздоровления детей в Республике Карелия (за исключением организации отдыха детей в каникулярное время)»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F6D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 социальной защиты, труда и занятости Республики Карелия</w:t>
            </w:r>
          </w:p>
          <w:p w:rsidR="003E6D04" w:rsidRDefault="003E6D04" w:rsidP="00EF6DA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265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770A36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распределения субсидий бюджетам муниципальных районов и городских округов на организацию отдыха детей в каникулярное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265780">
            <w:pPr>
              <w:jc w:val="center"/>
            </w:pPr>
            <w:r w:rsidRPr="00EA041C">
              <w:rPr>
                <w:sz w:val="24"/>
                <w:szCs w:val="24"/>
              </w:rPr>
              <w:t>2014 – 2020 годы</w:t>
            </w:r>
          </w:p>
        </w:tc>
      </w:tr>
      <w:tr w:rsidR="003E6D04" w:rsidTr="003E6D04">
        <w:trPr>
          <w:trHeight w:val="1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770A36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распределения субсидий бюджетам муниципальных районов и городских округов на обеспечение молоком (заменяющими его продуктами) обучающихся на ступени начального общего образования в муниципальных общеобразовательных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265780">
            <w:pPr>
              <w:jc w:val="center"/>
            </w:pPr>
            <w:r w:rsidRPr="00EA041C">
              <w:rPr>
                <w:sz w:val="24"/>
                <w:szCs w:val="24"/>
              </w:rPr>
              <w:t>2014 – 2020 годы</w:t>
            </w:r>
          </w:p>
        </w:tc>
      </w:tr>
    </w:tbl>
    <w:p w:rsidR="003E6D04" w:rsidRDefault="003E6D04"/>
    <w:p w:rsidR="003E6D04" w:rsidRDefault="003E6D04"/>
    <w:p w:rsidR="003E6D04" w:rsidRDefault="003E6D04"/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6299"/>
        <w:gridCol w:w="3118"/>
        <w:gridCol w:w="2268"/>
      </w:tblGrid>
      <w:tr w:rsidR="003E6D04" w:rsidTr="003E6D04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20EC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D04" w:rsidTr="003E6D04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265780">
            <w:pPr>
              <w:pStyle w:val="ConsPlusNormal"/>
              <w:ind w:firstLine="22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«Модернизация и развитие социального обслуживания населения»</w:t>
            </w:r>
          </w:p>
        </w:tc>
      </w:tr>
      <w:tr w:rsidR="003E6D04" w:rsidTr="003E6D04">
        <w:tc>
          <w:tcPr>
            <w:tcW w:w="14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265780">
            <w:pPr>
              <w:pStyle w:val="ConsPlusNormal"/>
              <w:ind w:firstLine="222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3.1.1.1.0. Предоставление социальных услуг</w:t>
            </w:r>
          </w:p>
        </w:tc>
      </w:tr>
      <w:tr w:rsidR="003E6D04" w:rsidTr="003E6D04">
        <w:trPr>
          <w:trHeight w:val="10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Pr="00EF6DA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16 декабря 2014 года № 1849-ЗРК «О некоторых вопросах организации социального обслуживания граждан в Республике Карелия»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E6D04" w:rsidTr="003E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постановление Правительства Республики Карелия от 18 декабря 2014 года № 391-П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размера и порядка выплаты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04" w:rsidRDefault="003E6D04" w:rsidP="00EF6D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 </w:t>
            </w:r>
            <w:r>
              <w:rPr>
                <w:sz w:val="24"/>
                <w:szCs w:val="24"/>
              </w:rPr>
              <w:t>социальной защиты, труда и занятости Республики Карелия</w:t>
            </w:r>
          </w:p>
          <w:p w:rsidR="003E6D04" w:rsidRDefault="003E6D04" w:rsidP="00EF6D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4" w:rsidRDefault="003E6D04" w:rsidP="00EF6DA9">
            <w:pPr>
              <w:pStyle w:val="ConsPlusNormal"/>
              <w:ind w:firstLine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</w:tbl>
    <w:p w:rsidR="003C5661" w:rsidRDefault="003C5661" w:rsidP="003C5661">
      <w:pPr>
        <w:jc w:val="both"/>
        <w:rPr>
          <w:sz w:val="24"/>
          <w:szCs w:val="24"/>
        </w:rPr>
      </w:pPr>
    </w:p>
    <w:p w:rsidR="003C5661" w:rsidRDefault="003C5661" w:rsidP="003C5661">
      <w:pPr>
        <w:ind w:firstLine="540"/>
        <w:jc w:val="both"/>
        <w:rPr>
          <w:sz w:val="24"/>
          <w:szCs w:val="24"/>
        </w:rPr>
      </w:pPr>
    </w:p>
    <w:p w:rsidR="003C5661" w:rsidRDefault="003C5661" w:rsidP="003C5661">
      <w:pPr>
        <w:ind w:firstLine="540"/>
        <w:jc w:val="both"/>
        <w:rPr>
          <w:sz w:val="24"/>
          <w:szCs w:val="24"/>
        </w:rPr>
      </w:pPr>
    </w:p>
    <w:p w:rsidR="003C5661" w:rsidRDefault="003C5661" w:rsidP="003C5661">
      <w:pPr>
        <w:ind w:firstLine="540"/>
        <w:jc w:val="both"/>
        <w:rPr>
          <w:sz w:val="24"/>
          <w:szCs w:val="24"/>
        </w:rPr>
      </w:pPr>
    </w:p>
    <w:p w:rsidR="00770A36" w:rsidRDefault="00770A36">
      <w:pPr>
        <w:rPr>
          <w:sz w:val="20"/>
        </w:rPr>
        <w:sectPr w:rsidR="00770A36" w:rsidSect="00BC09C2">
          <w:headerReference w:type="default" r:id="rId10"/>
          <w:headerReference w:type="first" r:id="rId11"/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tbl>
      <w:tblPr>
        <w:tblW w:w="15735" w:type="dxa"/>
        <w:tblInd w:w="-318" w:type="dxa"/>
        <w:tblLayout w:type="fixed"/>
        <w:tblLook w:val="04A0"/>
      </w:tblPr>
      <w:tblGrid>
        <w:gridCol w:w="991"/>
        <w:gridCol w:w="141"/>
        <w:gridCol w:w="1560"/>
        <w:gridCol w:w="1560"/>
        <w:gridCol w:w="569"/>
        <w:gridCol w:w="567"/>
        <w:gridCol w:w="443"/>
        <w:gridCol w:w="406"/>
        <w:gridCol w:w="286"/>
        <w:gridCol w:w="281"/>
        <w:gridCol w:w="333"/>
        <w:gridCol w:w="1085"/>
        <w:gridCol w:w="112"/>
        <w:gridCol w:w="236"/>
        <w:gridCol w:w="786"/>
        <w:gridCol w:w="1053"/>
        <w:gridCol w:w="221"/>
        <w:gridCol w:w="711"/>
        <w:gridCol w:w="565"/>
        <w:gridCol w:w="285"/>
        <w:gridCol w:w="851"/>
        <w:gridCol w:w="140"/>
        <w:gridCol w:w="710"/>
        <w:gridCol w:w="566"/>
        <w:gridCol w:w="426"/>
        <w:gridCol w:w="851"/>
      </w:tblGrid>
      <w:tr w:rsidR="003C5661" w:rsidTr="008F22CD">
        <w:trPr>
          <w:trHeight w:val="585"/>
        </w:trPr>
        <w:tc>
          <w:tcPr>
            <w:tcW w:w="113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120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579" w:type="dxa"/>
            <w:gridSpan w:val="3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69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02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4394" w:type="dxa"/>
            <w:gridSpan w:val="8"/>
            <w:vAlign w:val="bottom"/>
            <w:hideMark/>
          </w:tcPr>
          <w:p w:rsidR="003C5661" w:rsidRPr="00EF6DA9" w:rsidRDefault="003C5661">
            <w:pPr>
              <w:ind w:left="33" w:hanging="142"/>
              <w:rPr>
                <w:sz w:val="26"/>
                <w:szCs w:val="26"/>
              </w:rPr>
            </w:pPr>
            <w:r w:rsidRPr="00EF6DA9">
              <w:rPr>
                <w:sz w:val="26"/>
                <w:szCs w:val="26"/>
              </w:rPr>
              <w:t xml:space="preserve">  Приложение 4 к государственной программе </w:t>
            </w:r>
          </w:p>
        </w:tc>
      </w:tr>
      <w:tr w:rsidR="003C5661" w:rsidTr="008F22CD">
        <w:trPr>
          <w:trHeight w:val="315"/>
        </w:trPr>
        <w:tc>
          <w:tcPr>
            <w:tcW w:w="113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120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579" w:type="dxa"/>
            <w:gridSpan w:val="3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69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02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C5661" w:rsidRPr="00EF6DA9" w:rsidRDefault="003C566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</w:tr>
      <w:tr w:rsidR="003C5661" w:rsidTr="008F22CD">
        <w:trPr>
          <w:trHeight w:val="80"/>
        </w:trPr>
        <w:tc>
          <w:tcPr>
            <w:tcW w:w="113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120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579" w:type="dxa"/>
            <w:gridSpan w:val="3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69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02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053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C5661" w:rsidRPr="00EF6DA9" w:rsidRDefault="003C566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</w:tr>
      <w:tr w:rsidR="00EF6DA9" w:rsidTr="008F22CD">
        <w:trPr>
          <w:trHeight w:val="315"/>
        </w:trPr>
        <w:tc>
          <w:tcPr>
            <w:tcW w:w="14884" w:type="dxa"/>
            <w:gridSpan w:val="25"/>
            <w:noWrap/>
            <w:hideMark/>
          </w:tcPr>
          <w:p w:rsidR="00EF6DA9" w:rsidRDefault="00EF6DA9" w:rsidP="00EF6DA9">
            <w:pPr>
              <w:jc w:val="center"/>
              <w:rPr>
                <w:sz w:val="20"/>
              </w:rPr>
            </w:pPr>
            <w:r w:rsidRPr="00EF6DA9">
              <w:rPr>
                <w:sz w:val="26"/>
                <w:szCs w:val="26"/>
              </w:rPr>
              <w:t>Финансовое обеспечение реализации государственной программы Республики Карелия</w:t>
            </w:r>
          </w:p>
        </w:tc>
        <w:tc>
          <w:tcPr>
            <w:tcW w:w="851" w:type="dxa"/>
            <w:noWrap/>
            <w:vAlign w:val="bottom"/>
            <w:hideMark/>
          </w:tcPr>
          <w:p w:rsidR="00EF6DA9" w:rsidRDefault="00EF6DA9">
            <w:pPr>
              <w:rPr>
                <w:sz w:val="20"/>
              </w:rPr>
            </w:pPr>
          </w:p>
        </w:tc>
      </w:tr>
      <w:tr w:rsidR="00EF6DA9" w:rsidTr="008F22CD">
        <w:trPr>
          <w:trHeight w:val="315"/>
        </w:trPr>
        <w:tc>
          <w:tcPr>
            <w:tcW w:w="15735" w:type="dxa"/>
            <w:gridSpan w:val="26"/>
            <w:noWrap/>
            <w:hideMark/>
          </w:tcPr>
          <w:p w:rsidR="00EF6DA9" w:rsidRDefault="00EF6DA9" w:rsidP="00EF6DA9">
            <w:pPr>
              <w:jc w:val="center"/>
              <w:rPr>
                <w:sz w:val="20"/>
              </w:rPr>
            </w:pPr>
            <w:r w:rsidRPr="00EF6DA9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</w:tr>
      <w:tr w:rsidR="003C5661" w:rsidTr="008F22CD">
        <w:trPr>
          <w:trHeight w:val="255"/>
        </w:trPr>
        <w:tc>
          <w:tcPr>
            <w:tcW w:w="991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271" w:type="dxa"/>
            <w:gridSpan w:val="5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614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97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839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93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3C5661" w:rsidRDefault="003C5661">
            <w:pPr>
              <w:rPr>
                <w:sz w:val="20"/>
              </w:rPr>
            </w:pPr>
          </w:p>
        </w:tc>
      </w:tr>
      <w:tr w:rsidR="003C5661" w:rsidTr="008F22CD">
        <w:trPr>
          <w:trHeight w:val="6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770A36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Наименование государствен</w:t>
            </w:r>
            <w:r w:rsidR="00DF3730">
              <w:rPr>
                <w:sz w:val="22"/>
                <w:szCs w:val="22"/>
              </w:rPr>
              <w:t>-</w:t>
            </w:r>
            <w:r w:rsidRPr="009704D6">
              <w:rPr>
                <w:sz w:val="22"/>
                <w:szCs w:val="22"/>
              </w:rPr>
              <w:t>ной программы Республики Карелия, подпрограммы государствен</w:t>
            </w:r>
            <w:r w:rsidR="00DF3730">
              <w:rPr>
                <w:sz w:val="22"/>
                <w:szCs w:val="22"/>
              </w:rPr>
              <w:t>-</w:t>
            </w:r>
            <w:r w:rsidRPr="009704D6">
              <w:rPr>
                <w:sz w:val="22"/>
                <w:szCs w:val="22"/>
              </w:rPr>
              <w:t>ной программы Республики Карелия, ведомственной, региональной, долгосрочной целевой программы, основн</w:t>
            </w:r>
            <w:r w:rsidR="00770A36">
              <w:rPr>
                <w:sz w:val="22"/>
                <w:szCs w:val="22"/>
              </w:rPr>
              <w:t>ого</w:t>
            </w:r>
            <w:r w:rsidRPr="009704D6">
              <w:rPr>
                <w:sz w:val="22"/>
                <w:szCs w:val="22"/>
              </w:rPr>
              <w:t xml:space="preserve"> мероприяти</w:t>
            </w:r>
            <w:r w:rsidR="00770A36">
              <w:rPr>
                <w:sz w:val="22"/>
                <w:szCs w:val="22"/>
              </w:rPr>
              <w:t>я</w:t>
            </w:r>
            <w:r w:rsidRPr="009704D6">
              <w:rPr>
                <w:sz w:val="22"/>
                <w:szCs w:val="22"/>
              </w:rPr>
              <w:t xml:space="preserve"> и мероприяти</w:t>
            </w:r>
            <w:r w:rsidR="00770A36">
              <w:rPr>
                <w:sz w:val="22"/>
                <w:szCs w:val="22"/>
              </w:rPr>
              <w:t>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Ответствен</w:t>
            </w:r>
            <w:r w:rsidR="00DF3730">
              <w:rPr>
                <w:sz w:val="22"/>
                <w:szCs w:val="22"/>
              </w:rPr>
              <w:t>-</w:t>
            </w:r>
            <w:r w:rsidRPr="009704D6">
              <w:rPr>
                <w:sz w:val="22"/>
                <w:szCs w:val="22"/>
              </w:rPr>
              <w:t>ный исполнитель, участники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89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9704D6" w:rsidTr="008F22CD">
        <w:trPr>
          <w:trHeight w:val="138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9704D6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9704D6" w:rsidRDefault="003C566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9704D6" w:rsidRDefault="003C5661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770A36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DF3730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Рз Пр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DF3730">
            <w:pPr>
              <w:ind w:right="-108"/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DF3730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2015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2019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jc w:val="center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2020</w:t>
            </w:r>
          </w:p>
        </w:tc>
      </w:tr>
      <w:tr w:rsidR="009704D6" w:rsidTr="008F22CD">
        <w:trPr>
          <w:trHeight w:val="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 w:rsidR="001B143F"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1B1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9704D6" w:rsidTr="008F22CD">
        <w:trPr>
          <w:trHeight w:val="519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9704D6">
            <w:pPr>
              <w:ind w:right="-108"/>
              <w:rPr>
                <w:b/>
                <w:bCs/>
                <w:sz w:val="22"/>
                <w:szCs w:val="22"/>
              </w:rPr>
            </w:pPr>
            <w:r w:rsidRPr="009704D6">
              <w:rPr>
                <w:b/>
                <w:bCs/>
                <w:sz w:val="22"/>
                <w:szCs w:val="22"/>
              </w:rPr>
              <w:t>Госу</w:t>
            </w:r>
            <w:r w:rsidR="009704D6">
              <w:rPr>
                <w:b/>
                <w:bCs/>
                <w:sz w:val="22"/>
                <w:szCs w:val="22"/>
              </w:rPr>
              <w:t>-</w:t>
            </w:r>
            <w:r w:rsidRPr="009704D6">
              <w:rPr>
                <w:b/>
                <w:bCs/>
                <w:sz w:val="22"/>
                <w:szCs w:val="22"/>
              </w:rPr>
              <w:t>дарст</w:t>
            </w:r>
            <w:r w:rsidR="009704D6">
              <w:rPr>
                <w:b/>
                <w:bCs/>
                <w:sz w:val="22"/>
                <w:szCs w:val="22"/>
              </w:rPr>
              <w:t>-</w:t>
            </w:r>
            <w:r w:rsidRPr="009704D6">
              <w:rPr>
                <w:b/>
                <w:bCs/>
                <w:sz w:val="22"/>
                <w:szCs w:val="22"/>
              </w:rPr>
              <w:t>венная прог</w:t>
            </w:r>
            <w:r w:rsidR="009704D6">
              <w:rPr>
                <w:b/>
                <w:bCs/>
                <w:sz w:val="22"/>
                <w:szCs w:val="22"/>
              </w:rPr>
              <w:t>-</w:t>
            </w:r>
            <w:r w:rsidRPr="009704D6">
              <w:rPr>
                <w:b/>
                <w:bCs/>
                <w:sz w:val="22"/>
                <w:szCs w:val="22"/>
              </w:rPr>
              <w:t>рамма Респуб</w:t>
            </w:r>
            <w:r w:rsidR="009704D6">
              <w:rPr>
                <w:b/>
                <w:bCs/>
                <w:sz w:val="22"/>
                <w:szCs w:val="22"/>
              </w:rPr>
              <w:t>-</w:t>
            </w:r>
            <w:r w:rsidRPr="009704D6">
              <w:rPr>
                <w:b/>
                <w:bCs/>
                <w:sz w:val="22"/>
                <w:szCs w:val="22"/>
              </w:rPr>
              <w:t xml:space="preserve">лики Карелия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770A36">
            <w:pPr>
              <w:rPr>
                <w:b/>
                <w:bCs/>
                <w:sz w:val="22"/>
                <w:szCs w:val="22"/>
              </w:rPr>
            </w:pPr>
            <w:r w:rsidRPr="009704D6">
              <w:rPr>
                <w:b/>
                <w:bCs/>
                <w:sz w:val="22"/>
                <w:szCs w:val="22"/>
              </w:rPr>
              <w:t>Социальная поддержка граждан в Республике Карелия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>
            <w:pPr>
              <w:rPr>
                <w:b/>
                <w:bCs/>
                <w:sz w:val="22"/>
                <w:szCs w:val="22"/>
              </w:rPr>
            </w:pPr>
            <w:r w:rsidRPr="009704D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X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6 914 523,85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96070C" w:rsidP="0096070C">
            <w:pPr>
              <w:ind w:left="-250" w:right="-10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6 6 5</w:t>
            </w:r>
            <w:r w:rsidR="003C5661" w:rsidRPr="00751666">
              <w:rPr>
                <w:b/>
                <w:bCs/>
                <w:sz w:val="20"/>
              </w:rPr>
              <w:t>46 995,50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7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6 478 770,80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7" w:righ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6 066 369,20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7 420 412,05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6 965 487,95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7 020 659,85</w:t>
            </w:r>
          </w:p>
        </w:tc>
      </w:tr>
      <w:tr w:rsidR="009704D6" w:rsidTr="008F22CD">
        <w:trPr>
          <w:trHeight w:val="1705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9704D6" w:rsidRDefault="003C56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9704D6" w:rsidRDefault="003C56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704D6" w:rsidRDefault="003C5661" w:rsidP="00DF3730">
            <w:pPr>
              <w:ind w:right="-109"/>
              <w:rPr>
                <w:sz w:val="22"/>
                <w:szCs w:val="22"/>
              </w:rPr>
            </w:pPr>
            <w:r w:rsidRPr="009704D6">
              <w:rPr>
                <w:sz w:val="22"/>
                <w:szCs w:val="22"/>
              </w:rPr>
              <w:t>Министерство социальной защиты, труда и занятости  Республики Карелия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6 603 688,15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6070C">
            <w:pPr>
              <w:ind w:left="-250" w:right="-109"/>
              <w:jc w:val="center"/>
              <w:rPr>
                <w:sz w:val="20"/>
              </w:rPr>
            </w:pPr>
            <w:r w:rsidRPr="00751666">
              <w:rPr>
                <w:sz w:val="20"/>
              </w:rPr>
              <w:t xml:space="preserve">6 </w:t>
            </w:r>
            <w:r w:rsidR="0096070C">
              <w:rPr>
                <w:sz w:val="20"/>
              </w:rPr>
              <w:t xml:space="preserve">6 </w:t>
            </w:r>
            <w:r w:rsidRPr="00751666">
              <w:rPr>
                <w:sz w:val="20"/>
              </w:rPr>
              <w:t>254 256,60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250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6 246 260,70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250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5 879 798,70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7 197 624,35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6 740 531,85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F3730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6 845 499,85</w:t>
            </w:r>
          </w:p>
        </w:tc>
      </w:tr>
    </w:tbl>
    <w:p w:rsidR="007024AB" w:rsidRDefault="007024AB"/>
    <w:tbl>
      <w:tblPr>
        <w:tblW w:w="15735" w:type="dxa"/>
        <w:tblInd w:w="-318" w:type="dxa"/>
        <w:tblLayout w:type="fixed"/>
        <w:tblLook w:val="04A0"/>
      </w:tblPr>
      <w:tblGrid>
        <w:gridCol w:w="1135"/>
        <w:gridCol w:w="1701"/>
        <w:gridCol w:w="1418"/>
        <w:gridCol w:w="567"/>
        <w:gridCol w:w="425"/>
        <w:gridCol w:w="567"/>
        <w:gridCol w:w="425"/>
        <w:gridCol w:w="1276"/>
        <w:gridCol w:w="1276"/>
        <w:gridCol w:w="1417"/>
        <w:gridCol w:w="1418"/>
        <w:gridCol w:w="1417"/>
        <w:gridCol w:w="1418"/>
        <w:gridCol w:w="1275"/>
      </w:tblGrid>
      <w:tr w:rsidR="00215FD9" w:rsidRPr="007024AB" w:rsidTr="008F22CD">
        <w:trPr>
          <w:trHeight w:val="19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B" w:rsidRPr="007024AB" w:rsidRDefault="007024AB" w:rsidP="007024AB">
            <w:pPr>
              <w:jc w:val="center"/>
              <w:rPr>
                <w:bCs/>
                <w:sz w:val="20"/>
              </w:rPr>
            </w:pPr>
            <w:r w:rsidRPr="007024AB">
              <w:rPr>
                <w:bCs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AB" w:rsidRPr="007024AB" w:rsidRDefault="007024AB" w:rsidP="007024AB">
            <w:pPr>
              <w:jc w:val="center"/>
              <w:rPr>
                <w:bCs/>
                <w:sz w:val="20"/>
              </w:rPr>
            </w:pPr>
            <w:r w:rsidRPr="007024AB">
              <w:rPr>
                <w:bCs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ind w:right="-108"/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4AB" w:rsidRPr="007024AB" w:rsidRDefault="007024AB" w:rsidP="007024AB">
            <w:pPr>
              <w:jc w:val="center"/>
              <w:rPr>
                <w:sz w:val="22"/>
                <w:szCs w:val="22"/>
              </w:rPr>
            </w:pPr>
            <w:r w:rsidRPr="007024AB">
              <w:rPr>
                <w:sz w:val="22"/>
                <w:szCs w:val="22"/>
              </w:rPr>
              <w:t>14</w:t>
            </w:r>
          </w:p>
        </w:tc>
      </w:tr>
      <w:tr w:rsidR="00215FD9" w:rsidTr="008F22CD">
        <w:trPr>
          <w:trHeight w:val="1021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 w:rsidP="008F22CD">
            <w:pPr>
              <w:spacing w:after="120"/>
              <w:ind w:right="-108"/>
              <w:rPr>
                <w:sz w:val="22"/>
                <w:szCs w:val="22"/>
              </w:rPr>
            </w:pPr>
            <w:r w:rsidRPr="001B143F">
              <w:rPr>
                <w:sz w:val="22"/>
                <w:szCs w:val="22"/>
              </w:rPr>
              <w:t>Министер</w:t>
            </w:r>
            <w:r w:rsidR="00EF5574">
              <w:rPr>
                <w:sz w:val="22"/>
                <w:szCs w:val="22"/>
              </w:rPr>
              <w:t xml:space="preserve">- </w:t>
            </w:r>
            <w:r w:rsidRPr="001B143F">
              <w:rPr>
                <w:sz w:val="22"/>
                <w:szCs w:val="22"/>
              </w:rPr>
              <w:t>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156 484,00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1B143F">
            <w:pPr>
              <w:ind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124 329,70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86 875,60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23 940,00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25 855,20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27 923,60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30 157,50</w:t>
            </w:r>
          </w:p>
        </w:tc>
      </w:tr>
      <w:tr w:rsidR="00215FD9" w:rsidTr="008F22CD">
        <w:trPr>
          <w:trHeight w:val="16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 w:rsidP="008F22CD">
            <w:pPr>
              <w:spacing w:after="120"/>
              <w:rPr>
                <w:sz w:val="22"/>
                <w:szCs w:val="22"/>
              </w:rPr>
            </w:pPr>
            <w:r w:rsidRPr="001B143F">
              <w:rPr>
                <w:sz w:val="22"/>
                <w:szCs w:val="22"/>
              </w:rPr>
              <w:t>Министер</w:t>
            </w:r>
            <w:r w:rsidR="00215FD9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ство строи</w:t>
            </w:r>
            <w:r w:rsidR="00215FD9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тельства, жилищно-коммуналь</w:t>
            </w:r>
            <w:r w:rsidR="00215FD9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ного хозяй</w:t>
            </w:r>
            <w:r w:rsidR="00215FD9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51 930,00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51 930,00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52 030,00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</w:tr>
      <w:tr w:rsidR="00215FD9" w:rsidTr="008F22CD">
        <w:trPr>
          <w:trHeight w:val="17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 w:rsidP="008F22CD">
            <w:pPr>
              <w:spacing w:after="120"/>
              <w:ind w:right="-108"/>
              <w:rPr>
                <w:sz w:val="22"/>
                <w:szCs w:val="22"/>
              </w:rPr>
            </w:pPr>
            <w:r w:rsidRPr="001B143F">
              <w:rPr>
                <w:sz w:val="22"/>
                <w:szCs w:val="22"/>
              </w:rPr>
              <w:t>Министер</w:t>
            </w:r>
            <w:r w:rsidR="00EF5574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ство по делам молодежи,</w:t>
            </w:r>
            <w:r w:rsidR="00215FD9">
              <w:rPr>
                <w:sz w:val="22"/>
                <w:szCs w:val="22"/>
              </w:rPr>
              <w:t xml:space="preserve"> </w:t>
            </w:r>
            <w:r w:rsidRPr="001B143F">
              <w:rPr>
                <w:sz w:val="22"/>
                <w:szCs w:val="22"/>
              </w:rPr>
              <w:t>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619,00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</w:tr>
      <w:tr w:rsidR="00215FD9" w:rsidTr="008F22CD">
        <w:trPr>
          <w:trHeight w:val="94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 w:rsidP="008F22CD">
            <w:pPr>
              <w:spacing w:after="120"/>
              <w:rPr>
                <w:sz w:val="22"/>
                <w:szCs w:val="22"/>
              </w:rPr>
            </w:pPr>
            <w:r w:rsidRPr="001B143F">
              <w:rPr>
                <w:sz w:val="22"/>
                <w:szCs w:val="22"/>
              </w:rPr>
              <w:t>Министер</w:t>
            </w:r>
            <w:r w:rsidR="00EF5574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ство здраво</w:t>
            </w:r>
            <w:r w:rsidR="00EF5574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153 051,70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1B143F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160 790,20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145 015,50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145 002,50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145 002,50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145 002,50</w:t>
            </w:r>
          </w:p>
        </w:tc>
      </w:tr>
    </w:tbl>
    <w:p w:rsidR="008F22CD" w:rsidRDefault="008F22CD"/>
    <w:p w:rsidR="008F22CD" w:rsidRDefault="008F22CD"/>
    <w:p w:rsidR="008F22CD" w:rsidRDefault="008F22CD"/>
    <w:p w:rsidR="008F22CD" w:rsidRDefault="008F22CD"/>
    <w:tbl>
      <w:tblPr>
        <w:tblW w:w="15735" w:type="dxa"/>
        <w:tblInd w:w="-318" w:type="dxa"/>
        <w:tblLayout w:type="fixed"/>
        <w:tblLook w:val="04A0"/>
      </w:tblPr>
      <w:tblGrid>
        <w:gridCol w:w="1135"/>
        <w:gridCol w:w="1701"/>
        <w:gridCol w:w="1418"/>
        <w:gridCol w:w="567"/>
        <w:gridCol w:w="425"/>
        <w:gridCol w:w="567"/>
        <w:gridCol w:w="425"/>
        <w:gridCol w:w="1276"/>
        <w:gridCol w:w="1276"/>
        <w:gridCol w:w="1417"/>
        <w:gridCol w:w="1418"/>
        <w:gridCol w:w="1417"/>
        <w:gridCol w:w="1418"/>
        <w:gridCol w:w="1275"/>
      </w:tblGrid>
      <w:tr w:rsidR="008F22CD" w:rsidRPr="008F22CD" w:rsidTr="008F22CD">
        <w:trPr>
          <w:trHeight w:val="255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bCs/>
                <w:sz w:val="22"/>
                <w:szCs w:val="22"/>
              </w:rPr>
            </w:pPr>
            <w:r w:rsidRPr="008F22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bCs/>
                <w:sz w:val="22"/>
                <w:szCs w:val="22"/>
              </w:rPr>
            </w:pPr>
            <w:r w:rsidRPr="008F22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bCs/>
                <w:sz w:val="22"/>
                <w:szCs w:val="22"/>
              </w:rPr>
            </w:pPr>
            <w:r w:rsidRPr="008F22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sz w:val="20"/>
              </w:rPr>
            </w:pPr>
            <w:r w:rsidRPr="008F22CD"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sz w:val="20"/>
              </w:rPr>
            </w:pPr>
            <w:r w:rsidRPr="008F22CD"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sz w:val="20"/>
              </w:rPr>
            </w:pPr>
            <w:r w:rsidRPr="008F22CD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sz w:val="20"/>
              </w:rPr>
            </w:pPr>
            <w:r w:rsidRPr="008F22CD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ind w:left="-108" w:right="-108"/>
              <w:jc w:val="center"/>
              <w:rPr>
                <w:bCs/>
                <w:sz w:val="20"/>
              </w:rPr>
            </w:pPr>
            <w:r w:rsidRPr="008F22CD">
              <w:rPr>
                <w:bCs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ind w:left="-108" w:right="-108"/>
              <w:jc w:val="center"/>
              <w:rPr>
                <w:bCs/>
                <w:sz w:val="20"/>
              </w:rPr>
            </w:pPr>
            <w:r w:rsidRPr="008F22CD">
              <w:rPr>
                <w:bCs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ind w:left="-249" w:right="-108"/>
              <w:jc w:val="center"/>
              <w:rPr>
                <w:bCs/>
                <w:sz w:val="20"/>
              </w:rPr>
            </w:pPr>
            <w:r w:rsidRPr="008F22CD">
              <w:rPr>
                <w:bCs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ind w:left="-249" w:right="-108"/>
              <w:jc w:val="center"/>
              <w:rPr>
                <w:bCs/>
                <w:sz w:val="20"/>
              </w:rPr>
            </w:pPr>
            <w:r w:rsidRPr="008F22CD">
              <w:rPr>
                <w:bCs/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ind w:left="-249" w:right="-108"/>
              <w:jc w:val="center"/>
              <w:rPr>
                <w:bCs/>
                <w:sz w:val="20"/>
              </w:rPr>
            </w:pPr>
            <w:r w:rsidRPr="008F22CD">
              <w:rPr>
                <w:bCs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ind w:left="-249" w:right="-108"/>
              <w:jc w:val="center"/>
              <w:rPr>
                <w:bCs/>
                <w:sz w:val="20"/>
              </w:rPr>
            </w:pPr>
            <w:r w:rsidRPr="008F22CD">
              <w:rPr>
                <w:bCs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2CD" w:rsidRPr="008F22CD" w:rsidRDefault="008F22CD" w:rsidP="008F22CD">
            <w:pPr>
              <w:jc w:val="center"/>
              <w:rPr>
                <w:bCs/>
                <w:sz w:val="20"/>
              </w:rPr>
            </w:pPr>
            <w:r w:rsidRPr="008F22CD">
              <w:rPr>
                <w:bCs/>
                <w:sz w:val="20"/>
              </w:rPr>
              <w:t>14</w:t>
            </w:r>
          </w:p>
        </w:tc>
      </w:tr>
      <w:tr w:rsidR="00215FD9" w:rsidTr="008F22CD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>
            <w:pPr>
              <w:rPr>
                <w:b/>
                <w:bCs/>
                <w:sz w:val="22"/>
                <w:szCs w:val="22"/>
              </w:rPr>
            </w:pPr>
            <w:r w:rsidRPr="001B143F">
              <w:rPr>
                <w:b/>
                <w:bCs/>
                <w:sz w:val="22"/>
                <w:szCs w:val="22"/>
              </w:rPr>
              <w:t>Под</w:t>
            </w:r>
            <w:r w:rsidR="00215FD9">
              <w:rPr>
                <w:b/>
                <w:bCs/>
                <w:sz w:val="22"/>
                <w:szCs w:val="22"/>
              </w:rPr>
              <w:t>-</w:t>
            </w:r>
            <w:r w:rsidRPr="001B143F">
              <w:rPr>
                <w:b/>
                <w:bCs/>
                <w:sz w:val="22"/>
                <w:szCs w:val="22"/>
              </w:rPr>
              <w:t>прог</w:t>
            </w:r>
            <w:r w:rsidR="00215FD9">
              <w:rPr>
                <w:b/>
                <w:bCs/>
                <w:sz w:val="22"/>
                <w:szCs w:val="22"/>
              </w:rPr>
              <w:t>-</w:t>
            </w:r>
            <w:r w:rsidRPr="001B143F">
              <w:rPr>
                <w:b/>
                <w:bCs/>
                <w:sz w:val="22"/>
                <w:szCs w:val="22"/>
              </w:rPr>
              <w:t xml:space="preserve">рамма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 w:rsidP="00770A36">
            <w:pPr>
              <w:rPr>
                <w:b/>
                <w:bCs/>
                <w:sz w:val="22"/>
                <w:szCs w:val="22"/>
              </w:rPr>
            </w:pPr>
            <w:r w:rsidRPr="001B143F">
              <w:rPr>
                <w:b/>
                <w:bCs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>
            <w:pPr>
              <w:rPr>
                <w:b/>
                <w:bCs/>
                <w:sz w:val="22"/>
                <w:szCs w:val="22"/>
              </w:rPr>
            </w:pPr>
            <w:r w:rsidRPr="001B143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4 135 274,55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463E6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3 869 045,80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3 562 278,40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3 777 230,70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4 290 037,75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4 351 615,05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jc w:val="center"/>
              <w:rPr>
                <w:b/>
                <w:bCs/>
                <w:sz w:val="20"/>
              </w:rPr>
            </w:pPr>
            <w:r w:rsidRPr="00751666">
              <w:rPr>
                <w:b/>
                <w:bCs/>
                <w:sz w:val="20"/>
              </w:rPr>
              <w:t>4 406 338,35</w:t>
            </w:r>
          </w:p>
        </w:tc>
      </w:tr>
      <w:tr w:rsidR="00215FD9" w:rsidTr="008F22CD">
        <w:trPr>
          <w:trHeight w:val="35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 w:rsidP="009463E6">
            <w:pPr>
              <w:ind w:right="-108"/>
              <w:rPr>
                <w:sz w:val="22"/>
                <w:szCs w:val="22"/>
              </w:rPr>
            </w:pPr>
            <w:r w:rsidRPr="001B143F">
              <w:rPr>
                <w:sz w:val="22"/>
                <w:szCs w:val="22"/>
              </w:rPr>
              <w:t>Министер</w:t>
            </w:r>
            <w:r w:rsidR="009463E6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ство социаль</w:t>
            </w:r>
            <w:r w:rsidR="009463E6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4 017 092,85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463E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3 743 125,60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3 452 145,90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3 667 098,20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4 179 905,25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ind w:left="-249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4 241 482,55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215FD9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4 296 205,85</w:t>
            </w:r>
          </w:p>
        </w:tc>
      </w:tr>
      <w:tr w:rsidR="00215FD9" w:rsidTr="008F22CD">
        <w:trPr>
          <w:trHeight w:val="1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1B143F" w:rsidRDefault="003C5661">
            <w:pPr>
              <w:rPr>
                <w:sz w:val="22"/>
                <w:szCs w:val="22"/>
              </w:rPr>
            </w:pPr>
            <w:r w:rsidRPr="001B143F">
              <w:rPr>
                <w:sz w:val="22"/>
                <w:szCs w:val="22"/>
              </w:rPr>
              <w:t>Министер</w:t>
            </w:r>
            <w:r w:rsidR="00B25C55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ство здраво</w:t>
            </w:r>
            <w:r w:rsidR="00B25C55">
              <w:rPr>
                <w:sz w:val="22"/>
                <w:szCs w:val="22"/>
              </w:rPr>
              <w:t>-</w:t>
            </w:r>
            <w:r w:rsidRPr="001B143F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118 181,70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125 920,20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</w:tr>
      <w:tr w:rsidR="00215FD9" w:rsidTr="008F22CD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B25C55" w:rsidRDefault="003C5661">
            <w:pPr>
              <w:jc w:val="center"/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>1.1.1.1.0.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B25C55" w:rsidRDefault="003C5661" w:rsidP="00770A36">
            <w:pPr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>Основное мероприятие</w:t>
            </w:r>
            <w:r w:rsidR="00770A36">
              <w:rPr>
                <w:sz w:val="22"/>
                <w:szCs w:val="22"/>
              </w:rPr>
              <w:t>.</w:t>
            </w:r>
            <w:r w:rsidRPr="00B25C55">
              <w:rPr>
                <w:sz w:val="22"/>
                <w:szCs w:val="22"/>
              </w:rPr>
              <w:t xml:space="preserve"> Предостав</w:t>
            </w:r>
            <w:r w:rsidR="00B25C55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ление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25C55" w:rsidRDefault="003C5661">
            <w:pPr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3 814 913,05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3 557 077,20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3 254 866,80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3 512 757,20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3 968 988,85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4 030 566,15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4 085 289,45</w:t>
            </w:r>
          </w:p>
        </w:tc>
      </w:tr>
      <w:tr w:rsidR="00215FD9" w:rsidTr="008F22CD">
        <w:trPr>
          <w:trHeight w:val="14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B25C5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B25C5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25C55" w:rsidRDefault="003C5661" w:rsidP="00B25C55">
            <w:pPr>
              <w:ind w:right="-108"/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>Министер</w:t>
            </w:r>
            <w:r w:rsidR="00B25C55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ство социаль</w:t>
            </w:r>
            <w:r w:rsidR="00B25C55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3 696 731,35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3 431 157,00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3 144 734,30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3 402 624,70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3 858 856,35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3 920 433,65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3 975 156,95</w:t>
            </w:r>
          </w:p>
        </w:tc>
      </w:tr>
      <w:tr w:rsidR="00215FD9" w:rsidTr="008F22CD">
        <w:trPr>
          <w:trHeight w:val="9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B25C5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B25C5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25C55" w:rsidRDefault="003C5661">
            <w:pPr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 xml:space="preserve"> Министер</w:t>
            </w:r>
            <w:r w:rsidR="00B25C55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ство здраво</w:t>
            </w:r>
            <w:r w:rsidR="00B25C55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118 181,70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125 920,20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110 132,50</w:t>
            </w:r>
          </w:p>
        </w:tc>
      </w:tr>
      <w:tr w:rsidR="00215FD9" w:rsidTr="008F22CD">
        <w:trPr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B25C55" w:rsidRDefault="003C5661">
            <w:pPr>
              <w:jc w:val="center"/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>1.1.1.1.1.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25C55" w:rsidRDefault="003C5661" w:rsidP="0096070C">
            <w:pPr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>Осуществление государствен</w:t>
            </w:r>
            <w:r w:rsidR="00770A36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ных полномо</w:t>
            </w:r>
            <w:r w:rsidR="00770A36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 xml:space="preserve">чий по </w:t>
            </w:r>
            <w:r w:rsidR="0096070C">
              <w:rPr>
                <w:sz w:val="22"/>
                <w:szCs w:val="22"/>
              </w:rPr>
              <w:t>социальной поддержке работающих и проживающих</w:t>
            </w:r>
            <w:r w:rsidRPr="00B25C55">
              <w:rPr>
                <w:sz w:val="22"/>
                <w:szCs w:val="22"/>
              </w:rPr>
              <w:t xml:space="preserve"> за пределами городов социальн</w:t>
            </w:r>
            <w:r w:rsidR="0096070C">
              <w:rPr>
                <w:sz w:val="22"/>
                <w:szCs w:val="22"/>
              </w:rPr>
              <w:t>ых работников</w:t>
            </w:r>
            <w:r w:rsidRPr="00B25C55">
              <w:rPr>
                <w:sz w:val="22"/>
                <w:szCs w:val="22"/>
              </w:rPr>
              <w:t xml:space="preserve"> и педагогиче</w:t>
            </w:r>
            <w:r w:rsidR="00770A36">
              <w:rPr>
                <w:sz w:val="22"/>
                <w:szCs w:val="22"/>
              </w:rPr>
              <w:t>-</w:t>
            </w:r>
            <w:r w:rsidR="0096070C">
              <w:rPr>
                <w:sz w:val="22"/>
                <w:szCs w:val="22"/>
              </w:rPr>
              <w:t>ских</w:t>
            </w:r>
            <w:r w:rsidRPr="00B25C55">
              <w:rPr>
                <w:sz w:val="22"/>
                <w:szCs w:val="22"/>
              </w:rPr>
              <w:t xml:space="preserve"> работни</w:t>
            </w:r>
            <w:r w:rsidR="00770A36">
              <w:rPr>
                <w:sz w:val="22"/>
                <w:szCs w:val="22"/>
              </w:rPr>
              <w:t>-</w:t>
            </w:r>
            <w:r w:rsidR="0096070C">
              <w:rPr>
                <w:sz w:val="22"/>
                <w:szCs w:val="22"/>
              </w:rPr>
              <w:t>ков</w:t>
            </w:r>
            <w:r w:rsidRPr="00B25C55">
              <w:rPr>
                <w:sz w:val="22"/>
                <w:szCs w:val="22"/>
              </w:rPr>
              <w:t xml:space="preserve"> муници</w:t>
            </w:r>
            <w:r w:rsidR="00770A36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пальных учреждений социального обслуживания  граждан пожилого воз</w:t>
            </w:r>
            <w:r w:rsidR="004E0B84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раста и инвали</w:t>
            </w:r>
            <w:r w:rsidR="004E0B84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</w:t>
            </w:r>
            <w:r w:rsidR="004E0B84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щихся в иной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25C55" w:rsidRDefault="003C5661">
            <w:pPr>
              <w:rPr>
                <w:sz w:val="22"/>
                <w:szCs w:val="22"/>
              </w:rPr>
            </w:pPr>
            <w:r w:rsidRPr="00B25C55">
              <w:rPr>
                <w:sz w:val="22"/>
                <w:szCs w:val="22"/>
              </w:rPr>
              <w:t>Министер</w:t>
            </w:r>
            <w:r w:rsidR="00B25C55">
              <w:rPr>
                <w:sz w:val="22"/>
                <w:szCs w:val="22"/>
              </w:rPr>
              <w:t>-</w:t>
            </w:r>
            <w:r w:rsidRPr="00B25C55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tabs>
                <w:tab w:val="left" w:pos="724"/>
              </w:tabs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0310142110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7 529,00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7 254,00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6 841,00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6 192,00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7 545,60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7 545,60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70A3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7 545,60</w:t>
            </w:r>
          </w:p>
        </w:tc>
      </w:tr>
    </w:tbl>
    <w:p w:rsidR="008F22CD" w:rsidRDefault="008F22CD"/>
    <w:tbl>
      <w:tblPr>
        <w:tblW w:w="15735" w:type="dxa"/>
        <w:tblInd w:w="-318" w:type="dxa"/>
        <w:tblLayout w:type="fixed"/>
        <w:tblLook w:val="04A0"/>
      </w:tblPr>
      <w:tblGrid>
        <w:gridCol w:w="1135"/>
        <w:gridCol w:w="1701"/>
        <w:gridCol w:w="1418"/>
        <w:gridCol w:w="567"/>
        <w:gridCol w:w="425"/>
        <w:gridCol w:w="1134"/>
        <w:gridCol w:w="567"/>
        <w:gridCol w:w="1276"/>
        <w:gridCol w:w="1134"/>
        <w:gridCol w:w="1275"/>
        <w:gridCol w:w="1418"/>
        <w:gridCol w:w="1276"/>
        <w:gridCol w:w="1275"/>
        <w:gridCol w:w="1134"/>
      </w:tblGrid>
      <w:tr w:rsidR="00BE66FE" w:rsidTr="00605C9B">
        <w:trPr>
          <w:trHeight w:val="237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E" w:rsidRPr="004E0B84" w:rsidRDefault="00605C9B" w:rsidP="0060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4E0B84" w:rsidRDefault="00605C9B" w:rsidP="0060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4E0B84" w:rsidRDefault="00605C9B" w:rsidP="00605C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6FE" w:rsidRPr="00751666" w:rsidRDefault="00605C9B" w:rsidP="00605C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215FD9" w:rsidTr="00BE66FE">
        <w:trPr>
          <w:trHeight w:val="13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4E0B84" w:rsidRDefault="003C5661">
            <w:pPr>
              <w:jc w:val="center"/>
              <w:rPr>
                <w:sz w:val="22"/>
                <w:szCs w:val="22"/>
              </w:rPr>
            </w:pPr>
            <w:r w:rsidRPr="004E0B84">
              <w:rPr>
                <w:sz w:val="22"/>
                <w:szCs w:val="22"/>
              </w:rPr>
              <w:t>1.1.1.1.2.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4E0B84" w:rsidRDefault="003C5661" w:rsidP="00605C9B">
            <w:pPr>
              <w:rPr>
                <w:sz w:val="22"/>
                <w:szCs w:val="22"/>
              </w:rPr>
            </w:pPr>
            <w:r w:rsidRPr="004E0B84">
              <w:rPr>
                <w:sz w:val="22"/>
                <w:szCs w:val="22"/>
              </w:rPr>
              <w:t>Обеспечение жильем отдель</w:t>
            </w:r>
            <w:r w:rsidR="00E324C6">
              <w:rPr>
                <w:sz w:val="22"/>
                <w:szCs w:val="22"/>
              </w:rPr>
              <w:t>-</w:t>
            </w:r>
            <w:r w:rsidRPr="004E0B84">
              <w:rPr>
                <w:sz w:val="22"/>
                <w:szCs w:val="22"/>
              </w:rPr>
              <w:t xml:space="preserve">ных категорий граждан, установленных Федеральным законом от </w:t>
            </w:r>
            <w:r w:rsidR="00E324C6">
              <w:rPr>
                <w:sz w:val="22"/>
                <w:szCs w:val="22"/>
              </w:rPr>
              <w:t xml:space="preserve">            </w:t>
            </w:r>
            <w:r w:rsidRPr="004E0B84">
              <w:rPr>
                <w:sz w:val="22"/>
                <w:szCs w:val="22"/>
              </w:rPr>
              <w:t>12 января 1995 года № 5-ФЗ «О ветеранах», в соответствии с Указом Президента Российской Федерации от</w:t>
            </w:r>
            <w:r w:rsidR="00605C9B">
              <w:rPr>
                <w:sz w:val="22"/>
                <w:szCs w:val="22"/>
              </w:rPr>
              <w:t xml:space="preserve">        </w:t>
            </w:r>
            <w:r w:rsidRPr="004E0B84">
              <w:rPr>
                <w:sz w:val="22"/>
                <w:szCs w:val="22"/>
              </w:rPr>
              <w:t xml:space="preserve"> 7 мая 2008 года № 714 «Об обеспечении жильем ветера</w:t>
            </w:r>
            <w:r w:rsidR="00E324C6">
              <w:rPr>
                <w:sz w:val="22"/>
                <w:szCs w:val="22"/>
              </w:rPr>
              <w:t>-</w:t>
            </w:r>
            <w:r w:rsidRPr="004E0B84">
              <w:rPr>
                <w:sz w:val="22"/>
                <w:szCs w:val="22"/>
              </w:rPr>
              <w:t>нов Великой Отечественной войны 1941</w:t>
            </w:r>
            <w:r w:rsidR="00605C9B">
              <w:rPr>
                <w:sz w:val="22"/>
                <w:szCs w:val="22"/>
              </w:rPr>
              <w:t xml:space="preserve">– </w:t>
            </w:r>
            <w:r w:rsidRPr="004E0B84">
              <w:rPr>
                <w:sz w:val="22"/>
                <w:szCs w:val="22"/>
              </w:rPr>
              <w:t>1945 годов»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4E0B84" w:rsidRDefault="003C5661">
            <w:pPr>
              <w:rPr>
                <w:sz w:val="22"/>
                <w:szCs w:val="22"/>
              </w:rPr>
            </w:pPr>
            <w:r w:rsidRPr="004E0B84">
              <w:rPr>
                <w:sz w:val="22"/>
                <w:szCs w:val="22"/>
              </w:rPr>
              <w:t>Министер</w:t>
            </w:r>
            <w:r w:rsidR="004E0B84">
              <w:rPr>
                <w:sz w:val="22"/>
                <w:szCs w:val="22"/>
              </w:rPr>
              <w:t>-</w:t>
            </w:r>
            <w:r w:rsidRPr="004E0B8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ind w:lef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0310151340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80 982,80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122 021,10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151 748,10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4E0B84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</w:tr>
      <w:tr w:rsidR="00215FD9" w:rsidTr="00BE66FE">
        <w:trPr>
          <w:trHeight w:val="1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jc w:val="center"/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1.1.1.1.3.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 w:rsidP="009D2AA3">
            <w:pPr>
              <w:ind w:right="-108"/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Обеспечение жильем отдель</w:t>
            </w:r>
            <w:r w:rsidR="00E324C6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 xml:space="preserve">ных категорий граждан, установленных Федеральным законом от </w:t>
            </w:r>
            <w:r w:rsidR="00E324C6">
              <w:rPr>
                <w:sz w:val="22"/>
                <w:szCs w:val="22"/>
              </w:rPr>
              <w:t xml:space="preserve">                   </w:t>
            </w:r>
            <w:r w:rsidRPr="00E324C6">
              <w:rPr>
                <w:sz w:val="22"/>
                <w:szCs w:val="22"/>
              </w:rPr>
              <w:t xml:space="preserve">12 января 1995 года № 5-ФЗ </w:t>
            </w:r>
            <w:r w:rsidR="00E324C6">
              <w:rPr>
                <w:sz w:val="22"/>
                <w:szCs w:val="22"/>
              </w:rPr>
              <w:t xml:space="preserve">           </w:t>
            </w:r>
            <w:r w:rsidRPr="00E324C6">
              <w:rPr>
                <w:sz w:val="22"/>
                <w:szCs w:val="22"/>
              </w:rPr>
              <w:t xml:space="preserve">«О ветеранах» и Федеральным законом от </w:t>
            </w:r>
            <w:r w:rsidR="00E324C6">
              <w:rPr>
                <w:sz w:val="22"/>
                <w:szCs w:val="22"/>
              </w:rPr>
              <w:t xml:space="preserve">                 </w:t>
            </w:r>
            <w:r w:rsidRPr="00E324C6">
              <w:rPr>
                <w:sz w:val="22"/>
                <w:szCs w:val="22"/>
              </w:rPr>
              <w:t>24 ноября 1995 года № 181-ФЗ «О социальной защите инвали</w:t>
            </w:r>
            <w:r w:rsidR="00E324C6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дов в Россий</w:t>
            </w:r>
            <w:r w:rsidR="00605C9B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ской Федера</w:t>
            </w:r>
            <w:r w:rsidR="00605C9B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Министер</w:t>
            </w:r>
            <w:r w:rsidR="00E324C6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ind w:left="-108" w:right="-19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ind w:left="-108" w:right="-19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ind w:left="-108" w:right="-19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19 128,80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20 499,30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18 877,10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21 800,00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jc w:val="center"/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1.1.1.1.4.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Предоставле</w:t>
            </w:r>
            <w:r w:rsidR="00605C9B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ние отдельных мер социаль</w:t>
            </w:r>
            <w:r w:rsidR="00605C9B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ной поддержки гражданам, подвергшимся  воздействию радиации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Министер</w:t>
            </w:r>
            <w:r w:rsidR="00E324C6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ind w:left="-108" w:right="-19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ind w:left="-108" w:right="-19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9 248,10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8 987,70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10 603,95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11 134,15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E324C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11 690,85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jc w:val="center"/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1.1.1.1.5.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 w:rsidP="009D2AA3">
            <w:pPr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Ежегодная денежная выплата лицам, награжденным нагрудным зна</w:t>
            </w:r>
            <w:r w:rsidR="00A57C3D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 xml:space="preserve">ком «Почетный донор России»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Министер</w:t>
            </w:r>
            <w:r w:rsidR="009D2AA3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110, 240, 310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right"/>
              <w:rPr>
                <w:sz w:val="20"/>
              </w:rPr>
            </w:pPr>
            <w:r w:rsidRPr="00751666">
              <w:rPr>
                <w:sz w:val="20"/>
              </w:rPr>
              <w:t>73 804,80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right"/>
              <w:rPr>
                <w:sz w:val="20"/>
              </w:rPr>
            </w:pPr>
            <w:r w:rsidRPr="00751666">
              <w:rPr>
                <w:sz w:val="20"/>
              </w:rPr>
              <w:t>76 106,40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right"/>
              <w:rPr>
                <w:sz w:val="20"/>
              </w:rPr>
            </w:pPr>
            <w:r w:rsidRPr="00751666">
              <w:rPr>
                <w:sz w:val="20"/>
              </w:rPr>
              <w:t>75 994,50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right"/>
              <w:rPr>
                <w:sz w:val="20"/>
              </w:rPr>
            </w:pPr>
            <w:r w:rsidRPr="00751666">
              <w:rPr>
                <w:sz w:val="20"/>
              </w:rPr>
              <w:t>82 944,40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right"/>
              <w:rPr>
                <w:sz w:val="20"/>
              </w:rPr>
            </w:pPr>
            <w:r w:rsidRPr="00751666">
              <w:rPr>
                <w:sz w:val="20"/>
              </w:rPr>
              <w:t>86 262,20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right"/>
              <w:rPr>
                <w:sz w:val="20"/>
              </w:rPr>
            </w:pPr>
            <w:r w:rsidRPr="00751666">
              <w:rPr>
                <w:sz w:val="20"/>
              </w:rPr>
              <w:t>89 712,70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right"/>
              <w:rPr>
                <w:sz w:val="20"/>
              </w:rPr>
            </w:pPr>
            <w:r w:rsidRPr="00751666">
              <w:rPr>
                <w:sz w:val="20"/>
              </w:rPr>
              <w:t>93 301,20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jc w:val="center"/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1.1.1.1.6.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 w:rsidP="00751666">
            <w:pPr>
              <w:ind w:right="-108"/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Выплата госу</w:t>
            </w:r>
            <w:r w:rsidR="00751666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дарственных единовремен</w:t>
            </w:r>
            <w:r w:rsidR="00751666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ных пособий и ежемесячных денежных компенсаций гражданам при возникновении поствакциналь</w:t>
            </w:r>
            <w:r w:rsidR="009D2AA3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ных осложнений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324C6" w:rsidRDefault="003C5661">
            <w:pPr>
              <w:rPr>
                <w:sz w:val="22"/>
                <w:szCs w:val="22"/>
              </w:rPr>
            </w:pPr>
            <w:r w:rsidRPr="00E324C6">
              <w:rPr>
                <w:sz w:val="22"/>
                <w:szCs w:val="22"/>
              </w:rPr>
              <w:t>Министер</w:t>
            </w:r>
            <w:r w:rsidR="009D2AA3">
              <w:rPr>
                <w:sz w:val="22"/>
                <w:szCs w:val="22"/>
              </w:rPr>
              <w:t>-</w:t>
            </w:r>
            <w:r w:rsidRPr="00E324C6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0310152400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9D2AA3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56,40</w:t>
            </w:r>
          </w:p>
        </w:tc>
      </w:tr>
      <w:tr w:rsidR="00215FD9" w:rsidTr="00BE66FE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jc w:val="center"/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1.1.1.1.7.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Предоставле</w:t>
            </w:r>
            <w:r w:rsidR="00751666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ние мер социальной поддержки по оплате жилого помещения и коммунальных услуг отдель</w:t>
            </w:r>
            <w:r w:rsidR="00751666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ным катего</w:t>
            </w:r>
            <w:r w:rsidR="00751666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риям граждан в соответствии с федеральным законодатель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 xml:space="preserve">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Министер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858 802,90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806 561,90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630 613,40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940 268,80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970 527,10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1 001 701,60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1 033 817,20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jc w:val="center"/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1.1.1.1.8.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 w:rsidP="00A57C3D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Выплат</w:t>
            </w:r>
            <w:r w:rsidR="00A57C3D">
              <w:rPr>
                <w:sz w:val="22"/>
                <w:szCs w:val="22"/>
              </w:rPr>
              <w:t>а</w:t>
            </w:r>
            <w:r w:rsidRPr="009D2AA3">
              <w:rPr>
                <w:sz w:val="22"/>
                <w:szCs w:val="22"/>
              </w:rPr>
              <w:t xml:space="preserve"> инва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лидам компен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саций страхо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вых премий по договорам обязательного страхования гражданской ответственнос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ти владельцев 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Министер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</w:tr>
      <w:tr w:rsidR="00215FD9" w:rsidTr="00BE66FE">
        <w:trPr>
          <w:trHeight w:val="1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jc w:val="center"/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1.1.1.1.9.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 w:rsidP="009D2AA3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Реализация ведомственной целевой прог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раммы оказа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ния гражданам государствен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ной социаль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ной помощи «Адресная социальная помощь»  в части предо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ставления государствен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ной социаль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ной помощи  малоимущим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Министер</w:t>
            </w:r>
            <w:r w:rsidR="009D2AA3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0310170600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240, 320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11 335,00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11 335,00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751666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</w:tr>
      <w:tr w:rsidR="00215FD9" w:rsidTr="00BE66FE">
        <w:trPr>
          <w:trHeight w:val="19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 w:rsidP="00751666">
            <w:pPr>
              <w:ind w:right="-108"/>
              <w:jc w:val="center"/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1.1.1.1.10.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 w:rsidP="00AC5D87">
            <w:pPr>
              <w:ind w:right="-108"/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Оказание адрес</w:t>
            </w:r>
            <w:r w:rsidR="00AC5D87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ной финансовой помощи граж</w:t>
            </w:r>
            <w:r w:rsidR="00AC5D87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данам Украины, имеющим ста</w:t>
            </w:r>
            <w:r w:rsidR="00AC5D87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тус беженца или получившим временное убежище на территории Российской Федерации и проживающим в жилых помеще</w:t>
            </w:r>
            <w:r w:rsidR="00AC5D87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ниях граждан Российской Федерации, расположенных на территории Республики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Министер</w:t>
            </w:r>
            <w:r w:rsidR="00AE74B5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661" w:rsidRPr="0007613B" w:rsidRDefault="003C5661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5661" w:rsidRPr="0007613B" w:rsidRDefault="003C5661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3000058225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07613B">
            <w:pPr>
              <w:ind w:right="-108"/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0,00</w:t>
            </w:r>
          </w:p>
        </w:tc>
      </w:tr>
      <w:tr w:rsidR="00215FD9" w:rsidTr="00BE66FE">
        <w:trPr>
          <w:trHeight w:val="9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 w:rsidP="00B63CEC">
            <w:pPr>
              <w:ind w:right="-108"/>
              <w:jc w:val="center"/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1.1.1.1.11.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Реализация Закона Респуб</w:t>
            </w:r>
            <w:r w:rsidR="00AC5D87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 xml:space="preserve">лики Карелия от 28 декабря 2012 года </w:t>
            </w:r>
            <w:r w:rsidRPr="009D2AA3">
              <w:rPr>
                <w:sz w:val="22"/>
                <w:szCs w:val="22"/>
              </w:rPr>
              <w:br/>
              <w:t xml:space="preserve">№ 1664-ЗРК </w:t>
            </w:r>
            <w:r w:rsidR="00AC5D87">
              <w:rPr>
                <w:sz w:val="22"/>
                <w:szCs w:val="22"/>
              </w:rPr>
              <w:t xml:space="preserve">   </w:t>
            </w:r>
            <w:r w:rsidRPr="009D2AA3">
              <w:rPr>
                <w:sz w:val="22"/>
                <w:szCs w:val="22"/>
              </w:rPr>
              <w:t>«О бесплатной юридической помощи в Рес</w:t>
            </w:r>
            <w:r w:rsidR="00AC5D87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публике Каре</w:t>
            </w:r>
            <w:r w:rsidR="00AC5D87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лия и внесении изменений в отдельные законодатель</w:t>
            </w:r>
            <w:r w:rsidR="00A57C3D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 xml:space="preserve">ные акты Республики Карелия»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D2AA3" w:rsidRDefault="003C5661">
            <w:pPr>
              <w:rPr>
                <w:sz w:val="22"/>
                <w:szCs w:val="22"/>
              </w:rPr>
            </w:pPr>
            <w:r w:rsidRPr="009D2AA3">
              <w:rPr>
                <w:sz w:val="22"/>
                <w:szCs w:val="22"/>
              </w:rPr>
              <w:t>Министер</w:t>
            </w:r>
            <w:r w:rsidR="00AE74B5">
              <w:rPr>
                <w:sz w:val="22"/>
                <w:szCs w:val="22"/>
              </w:rPr>
              <w:t>-</w:t>
            </w:r>
            <w:r w:rsidRPr="009D2AA3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0310170610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07613B">
            <w:pPr>
              <w:ind w:right="-108"/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110, 240, 850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8 791,00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7 423,00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7 372,00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6 962,00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6 962,00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6 962,00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E74B5">
            <w:pPr>
              <w:jc w:val="center"/>
              <w:rPr>
                <w:sz w:val="18"/>
                <w:szCs w:val="18"/>
              </w:rPr>
            </w:pPr>
            <w:r w:rsidRPr="0007613B">
              <w:rPr>
                <w:sz w:val="18"/>
                <w:szCs w:val="18"/>
              </w:rPr>
              <w:t>6 962,00</w:t>
            </w:r>
          </w:p>
        </w:tc>
      </w:tr>
      <w:tr w:rsidR="00215FD9" w:rsidTr="00BE66FE">
        <w:trPr>
          <w:trHeight w:val="16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AC5D87" w:rsidRDefault="003C5661" w:rsidP="0090415C">
            <w:pPr>
              <w:ind w:right="-108"/>
              <w:jc w:val="center"/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1.1.1.1.12.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AC5D87">
            <w:pPr>
              <w:ind w:right="-108"/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Предоставле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ние мер социальной поддержки проживающим за пределами городов пенсионерам, проработавшим не менее десяти лет педагогиче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скими работни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ками в образова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тельных учреж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дениях, располо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женных в сель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ской местности, рабочих по</w:t>
            </w:r>
            <w:r w:rsidR="00A57C3D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селках (посел</w:t>
            </w:r>
            <w:r w:rsidR="00A57C3D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ках городского типа)</w:t>
            </w:r>
          </w:p>
          <w:p w:rsidR="00A57C3D" w:rsidRPr="00AC5D87" w:rsidRDefault="00A57C3D" w:rsidP="00AC5D87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C5D87" w:rsidRDefault="003C5661">
            <w:pPr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Министер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>
            <w:pPr>
              <w:jc w:val="center"/>
              <w:rPr>
                <w:sz w:val="20"/>
              </w:rPr>
            </w:pPr>
            <w:r w:rsidRPr="0007613B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07613B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07613B">
            <w:pPr>
              <w:ind w:left="-108" w:right="-108"/>
              <w:jc w:val="center"/>
              <w:rPr>
                <w:sz w:val="20"/>
              </w:rPr>
            </w:pPr>
            <w:r w:rsidRPr="0007613B">
              <w:rPr>
                <w:sz w:val="20"/>
              </w:rPr>
              <w:t>0310188530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07613B">
            <w:pPr>
              <w:ind w:left="-108" w:right="-108"/>
              <w:jc w:val="center"/>
              <w:rPr>
                <w:sz w:val="20"/>
              </w:rPr>
            </w:pPr>
            <w:r w:rsidRPr="0007613B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C5D87">
            <w:pPr>
              <w:ind w:left="-108" w:right="-108"/>
              <w:jc w:val="center"/>
              <w:rPr>
                <w:sz w:val="20"/>
              </w:rPr>
            </w:pPr>
            <w:r w:rsidRPr="0007613B">
              <w:rPr>
                <w:sz w:val="20"/>
              </w:rPr>
              <w:t>114 219,60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C5D87">
            <w:pPr>
              <w:jc w:val="center"/>
              <w:rPr>
                <w:sz w:val="20"/>
              </w:rPr>
            </w:pPr>
            <w:r w:rsidRPr="0007613B">
              <w:rPr>
                <w:sz w:val="20"/>
              </w:rPr>
              <w:t>87 364,00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C5D87">
            <w:pPr>
              <w:jc w:val="center"/>
              <w:rPr>
                <w:sz w:val="20"/>
              </w:rPr>
            </w:pPr>
            <w:r w:rsidRPr="0007613B">
              <w:rPr>
                <w:sz w:val="20"/>
              </w:rPr>
              <w:t>144 517,00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C5D87">
            <w:pPr>
              <w:jc w:val="center"/>
              <w:rPr>
                <w:sz w:val="20"/>
              </w:rPr>
            </w:pPr>
            <w:r w:rsidRPr="0007613B">
              <w:rPr>
                <w:sz w:val="20"/>
              </w:rPr>
              <w:t>50 380,50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C5D87">
            <w:pPr>
              <w:jc w:val="center"/>
              <w:rPr>
                <w:sz w:val="20"/>
              </w:rPr>
            </w:pPr>
            <w:r w:rsidRPr="0007613B">
              <w:rPr>
                <w:sz w:val="20"/>
              </w:rPr>
              <w:t>148 442,40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C5D87">
            <w:pPr>
              <w:jc w:val="center"/>
              <w:rPr>
                <w:sz w:val="20"/>
              </w:rPr>
            </w:pPr>
            <w:r w:rsidRPr="0007613B">
              <w:rPr>
                <w:sz w:val="20"/>
              </w:rPr>
              <w:t>148 442,40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7613B" w:rsidRDefault="003C5661" w:rsidP="00AC5D87">
            <w:pPr>
              <w:jc w:val="center"/>
              <w:rPr>
                <w:sz w:val="20"/>
              </w:rPr>
            </w:pPr>
            <w:r w:rsidRPr="0007613B">
              <w:rPr>
                <w:sz w:val="20"/>
              </w:rPr>
              <w:t>148 442,40</w:t>
            </w:r>
          </w:p>
        </w:tc>
      </w:tr>
      <w:tr w:rsidR="00215FD9" w:rsidTr="00BE66FE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AC5D87" w:rsidRDefault="003C5661" w:rsidP="0090415C">
            <w:pPr>
              <w:ind w:right="-108"/>
              <w:jc w:val="center"/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1.1.1.1.13.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C5D87" w:rsidRDefault="003C5661">
            <w:pPr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Выплата социального пособия на погребение и возмещение расходов по гарантирован</w:t>
            </w:r>
            <w:r w:rsidR="00121653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ному перечню услуг по погребению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C5D87" w:rsidRDefault="003C5661">
            <w:pPr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Министер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310, 320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6 684,60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8 261,00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8 329,00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7 979,30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8 169,00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8 495,80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8 835,60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AC5D87" w:rsidRDefault="003C5661" w:rsidP="0090415C">
            <w:pPr>
              <w:ind w:right="-108"/>
              <w:jc w:val="center"/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1.1.1.1.14.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C5D87" w:rsidRDefault="003C5661">
            <w:pPr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Предоставле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ние субсидий гражданам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AC5D87">
              <w:rPr>
                <w:sz w:val="22"/>
                <w:szCs w:val="22"/>
              </w:rPr>
              <w:t>Министер</w:t>
            </w:r>
            <w:r w:rsidR="00AC5D87">
              <w:rPr>
                <w:sz w:val="22"/>
                <w:szCs w:val="22"/>
              </w:rPr>
              <w:t>-</w:t>
            </w:r>
            <w:r w:rsidRPr="00AC5D87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  <w:p w:rsidR="00695C04" w:rsidRPr="00AC5D87" w:rsidRDefault="00695C0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ind w:left="-108" w:right="-108"/>
              <w:jc w:val="right"/>
              <w:rPr>
                <w:sz w:val="20"/>
              </w:rPr>
            </w:pPr>
            <w:r w:rsidRPr="00A653E9">
              <w:rPr>
                <w:sz w:val="20"/>
              </w:rPr>
              <w:t>311 463,00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C5D87">
            <w:pPr>
              <w:ind w:left="-108" w:right="-108"/>
              <w:jc w:val="right"/>
              <w:rPr>
                <w:sz w:val="20"/>
              </w:rPr>
            </w:pPr>
            <w:r w:rsidRPr="00A653E9">
              <w:rPr>
                <w:sz w:val="20"/>
              </w:rPr>
              <w:t>274 922,00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315 038,00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330 175,00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316 500,00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316 500,00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E11FC" w:rsidRDefault="003C5661" w:rsidP="0090415C">
            <w:pPr>
              <w:ind w:right="-108"/>
              <w:jc w:val="center"/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1.1.1.1.15.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Выплат</w:t>
            </w:r>
            <w:r w:rsidR="00121653">
              <w:rPr>
                <w:sz w:val="22"/>
                <w:szCs w:val="22"/>
              </w:rPr>
              <w:t>а</w:t>
            </w:r>
            <w:r w:rsidRPr="005E11FC">
              <w:rPr>
                <w:sz w:val="22"/>
                <w:szCs w:val="22"/>
              </w:rPr>
              <w:t xml:space="preserve"> компенсации расходов на санаторно-курортное лечение роди</w:t>
            </w:r>
            <w:r w:rsidR="00695C0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телям погиб</w:t>
            </w:r>
            <w:r w:rsidR="00695C0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ших (умерших) военнослу</w:t>
            </w:r>
            <w:r w:rsidR="00121653">
              <w:rPr>
                <w:sz w:val="22"/>
                <w:szCs w:val="22"/>
              </w:rPr>
              <w:t>жа</w:t>
            </w:r>
            <w:r w:rsidR="00695C0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щих</w:t>
            </w:r>
          </w:p>
          <w:p w:rsidR="00695C04" w:rsidRPr="005E11FC" w:rsidRDefault="00695C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Министер</w:t>
            </w:r>
            <w:r w:rsidR="00F65CC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312,50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419,90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5E11FC" w:rsidRDefault="003C5661" w:rsidP="00121653">
            <w:pPr>
              <w:ind w:right="-108"/>
              <w:jc w:val="center"/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1.1.1.1.16.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Предоставле</w:t>
            </w:r>
            <w:r w:rsidR="00695C0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ние мер социальной поддержки ветеранам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Министер</w:t>
            </w:r>
            <w:r w:rsidR="00F65CC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824 308,60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715 893,30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610 989,70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701 906,30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738 432,70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738 432,70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738 432,70</w:t>
            </w:r>
          </w:p>
        </w:tc>
      </w:tr>
      <w:tr w:rsidR="00215FD9" w:rsidTr="00BE66FE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5E11FC" w:rsidRDefault="003C5661" w:rsidP="0012165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Министер</w:t>
            </w:r>
            <w:r w:rsidR="00F65CC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ство здраво</w:t>
            </w:r>
            <w:r w:rsidR="00695C0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653E9" w:rsidRDefault="003C5661" w:rsidP="00A653E9">
            <w:pPr>
              <w:ind w:left="-108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44 983,60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45 157,30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41 808,50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41 808,50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41 808,50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41 808,50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5E11FC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41 808,50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5E11FC" w:rsidRDefault="003C5661" w:rsidP="00121653">
            <w:pPr>
              <w:ind w:right="-108"/>
              <w:jc w:val="center"/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1.1.1.1.17.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Предоставле</w:t>
            </w:r>
            <w:r w:rsidR="00695C0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ние мер социальной поддержки труженикам тыла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Министер</w:t>
            </w:r>
            <w:r w:rsidR="00695C04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6 454,90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4 769,20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3 315,30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5 057,00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3 188,90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3 188,90</w:t>
            </w:r>
          </w:p>
        </w:tc>
      </w:tr>
      <w:tr w:rsidR="00215FD9" w:rsidTr="00BE66FE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5E11FC" w:rsidRDefault="003C5661" w:rsidP="0012165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E11FC" w:rsidRDefault="003C5661">
            <w:pPr>
              <w:rPr>
                <w:sz w:val="22"/>
                <w:szCs w:val="22"/>
              </w:rPr>
            </w:pPr>
            <w:r w:rsidRPr="005E11FC">
              <w:rPr>
                <w:sz w:val="22"/>
                <w:szCs w:val="22"/>
              </w:rPr>
              <w:t>Министер</w:t>
            </w:r>
            <w:r w:rsidR="00093631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ство здраво</w:t>
            </w:r>
            <w:r w:rsidR="00093631">
              <w:rPr>
                <w:sz w:val="22"/>
                <w:szCs w:val="22"/>
              </w:rPr>
              <w:t>-</w:t>
            </w:r>
            <w:r w:rsidRPr="005E11FC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653E9" w:rsidRDefault="003C5661" w:rsidP="00A653E9">
            <w:pPr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653E9" w:rsidRDefault="003C5661" w:rsidP="00A653E9">
            <w:pPr>
              <w:ind w:left="-108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424,80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120,00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093631" w:rsidRDefault="003C5661" w:rsidP="00121653">
            <w:pPr>
              <w:ind w:right="-108"/>
              <w:jc w:val="center"/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1.1.1.1.18.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Предостав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ление мер социальной поддержки реабилитиро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ванным лицам  и лицам, признанным пострадав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шими от политических репрессий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Министер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ind w:lef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16 413,40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13 731,30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9 719,00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13 794,50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11 290,20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11 290,20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11 290,20</w:t>
            </w:r>
          </w:p>
        </w:tc>
      </w:tr>
      <w:tr w:rsidR="00215FD9" w:rsidTr="00BE66FE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Министер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ство здраво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800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653E9" w:rsidRDefault="003C5661" w:rsidP="00A653E9">
            <w:pPr>
              <w:ind w:left="-108" w:right="-3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653E9" w:rsidRDefault="003C5661" w:rsidP="00A653E9">
            <w:pPr>
              <w:ind w:left="-108" w:right="-33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434,70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350,00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093631" w:rsidRDefault="003C5661" w:rsidP="007A3311">
            <w:pPr>
              <w:ind w:right="-108"/>
              <w:jc w:val="center"/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1.1.1.1.19.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Предоставле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ние мер социальной поддержки ветеранам труда  Республики Карелия и другим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Министер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1 263 410,50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1 201 304,10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1 076 085,30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1 180 551,30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1 428 133,20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1 454 226,00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1 472 346,00</w:t>
            </w:r>
          </w:p>
        </w:tc>
      </w:tr>
      <w:tr w:rsidR="00215FD9" w:rsidTr="00BE66FE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93631" w:rsidRDefault="003C5661" w:rsidP="007A3311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Министер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ство здраво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800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653E9" w:rsidRDefault="003C5661" w:rsidP="00A653E9">
            <w:pPr>
              <w:ind w:left="-108" w:right="-33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653E9" w:rsidRDefault="003C5661" w:rsidP="00A653E9">
            <w:pPr>
              <w:ind w:left="-108" w:right="-33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093631">
            <w:pPr>
              <w:ind w:lef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72 580,80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79 903,40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67 854,00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67 854,00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67 854,00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67 854,00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67 854,00</w:t>
            </w:r>
          </w:p>
        </w:tc>
      </w:tr>
      <w:tr w:rsidR="00215FD9" w:rsidTr="00BE66FE">
        <w:trPr>
          <w:trHeight w:val="5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093631" w:rsidRDefault="003C5661" w:rsidP="007A3311">
            <w:pPr>
              <w:ind w:right="-108"/>
              <w:jc w:val="center"/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1.1.1.1.20.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93631" w:rsidRDefault="003C5661" w:rsidP="00093631">
            <w:pPr>
              <w:ind w:right="-108"/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Предостав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ление мер социальной поддержки проживающим за пределами городов пенсионерам, проработавшим не менее десяти лет в государст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венных и (или) муниципальных учреждениях, расположенных в сельской местности, поселках городского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93631" w:rsidRDefault="003C5661">
            <w:pPr>
              <w:rPr>
                <w:sz w:val="22"/>
                <w:szCs w:val="22"/>
              </w:rPr>
            </w:pPr>
            <w:r w:rsidRPr="00093631">
              <w:rPr>
                <w:sz w:val="22"/>
                <w:szCs w:val="22"/>
              </w:rPr>
              <w:t>Министер</w:t>
            </w:r>
            <w:r w:rsidR="00093631">
              <w:rPr>
                <w:sz w:val="22"/>
                <w:szCs w:val="22"/>
              </w:rPr>
              <w:t>-</w:t>
            </w:r>
            <w:r w:rsidRPr="00093631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33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F808DB">
            <w:pPr>
              <w:ind w:lef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90 846,50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62 391,50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63 324,90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32 583,00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99 078,00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99 078,00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right"/>
              <w:rPr>
                <w:sz w:val="20"/>
              </w:rPr>
            </w:pPr>
            <w:r w:rsidRPr="00A653E9">
              <w:rPr>
                <w:sz w:val="20"/>
              </w:rPr>
              <w:t>99 078,00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 w:rsidP="009A3E19">
            <w:pPr>
              <w:ind w:right="-108"/>
              <w:jc w:val="center"/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1.1.1.1.21.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Иные меры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Министер</w:t>
            </w:r>
            <w:r w:rsidR="0091472D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320, 360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1 450,00</w:t>
            </w:r>
          </w:p>
        </w:tc>
      </w:tr>
      <w:tr w:rsidR="00215FD9" w:rsidTr="00554FB2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 w:rsidP="009A3E19">
            <w:pPr>
              <w:ind w:right="-108"/>
              <w:jc w:val="center"/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1.1.1.1.22.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Компенсация отдельным категориям граждан оплаты взноса на капиталь</w:t>
            </w:r>
            <w:r w:rsidR="0091472D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ный ремонт общего имущества в многоквартир</w:t>
            </w:r>
            <w:r w:rsidR="006D7FF8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ном доме</w:t>
            </w:r>
          </w:p>
          <w:p w:rsidR="0008508E" w:rsidRPr="0091472D" w:rsidRDefault="000850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Министер</w:t>
            </w:r>
            <w:r w:rsidR="0091472D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0310189900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</w:tr>
      <w:tr w:rsidR="00215FD9" w:rsidTr="00554FB2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 w:rsidP="009A3E19">
            <w:pPr>
              <w:ind w:right="-108"/>
              <w:jc w:val="center"/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1.1.1.1.23.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 xml:space="preserve">Социальная поддержка </w:t>
            </w:r>
            <w:r w:rsidR="00CC652A">
              <w:rPr>
                <w:sz w:val="22"/>
                <w:szCs w:val="22"/>
              </w:rPr>
              <w:t>г</w:t>
            </w:r>
            <w:r w:rsidRPr="0091472D">
              <w:rPr>
                <w:sz w:val="22"/>
                <w:szCs w:val="22"/>
              </w:rPr>
              <w:t>ероев Социа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 xml:space="preserve">листического Труда, </w:t>
            </w:r>
            <w:r w:rsidR="00CC652A">
              <w:rPr>
                <w:sz w:val="22"/>
                <w:szCs w:val="22"/>
              </w:rPr>
              <w:t>г</w:t>
            </w:r>
            <w:r w:rsidRPr="0091472D">
              <w:rPr>
                <w:sz w:val="22"/>
                <w:szCs w:val="22"/>
              </w:rPr>
              <w:t>ероев Труда Россий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ской Федера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ции и полных кавалеров ордена Трудо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вой Славы</w:t>
            </w:r>
          </w:p>
          <w:p w:rsidR="0008508E" w:rsidRPr="0091472D" w:rsidRDefault="0008508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Министер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0310151980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A653E9">
            <w:pPr>
              <w:ind w:left="-108" w:right="-108"/>
              <w:jc w:val="center"/>
              <w:rPr>
                <w:sz w:val="20"/>
              </w:rPr>
            </w:pPr>
            <w:r w:rsidRPr="00A653E9">
              <w:rPr>
                <w:sz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21,85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653E9" w:rsidRDefault="003C5661" w:rsidP="0091472D">
            <w:pPr>
              <w:jc w:val="center"/>
              <w:rPr>
                <w:sz w:val="20"/>
              </w:rPr>
            </w:pPr>
            <w:r w:rsidRPr="00A653E9">
              <w:rPr>
                <w:sz w:val="20"/>
              </w:rPr>
              <w:t>0,00</w:t>
            </w:r>
          </w:p>
        </w:tc>
      </w:tr>
      <w:tr w:rsidR="006D7FF8" w:rsidTr="006D7FF8">
        <w:trPr>
          <w:trHeight w:val="1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 w:rsidP="009A3E19">
            <w:pPr>
              <w:ind w:right="-108"/>
              <w:jc w:val="center"/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1.1.1.1.24.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08E" w:rsidRDefault="003C5661" w:rsidP="006D7FF8">
            <w:pPr>
              <w:ind w:right="-108"/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Оказание адрес</w:t>
            </w:r>
            <w:r w:rsidR="00A75145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ной социальной помощи нера</w:t>
            </w:r>
            <w:r w:rsidR="00A75145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ботающим пенсионерам в виде предостав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ления единовре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менной мате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риальной помощи на час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тичное возмеще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ние ущерба в связи с произо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шедшими чрезвычайными ситуациями и стихийными бедствиями</w:t>
            </w:r>
          </w:p>
          <w:p w:rsidR="006D7FF8" w:rsidRPr="0091472D" w:rsidRDefault="006D7FF8" w:rsidP="006D7FF8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Министер</w:t>
            </w:r>
            <w:r w:rsidR="0008508E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0305209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91472D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91472D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91472D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91472D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91472D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91472D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91472D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</w:tr>
      <w:tr w:rsidR="006D7FF8" w:rsidTr="006D7FF8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jc w:val="center"/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1.1.1.2.0.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Основное мероприятие «Предоставле</w:t>
            </w:r>
            <w:r w:rsidR="0052157C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ние доплат к пенсии и вып</w:t>
            </w:r>
            <w:r w:rsidR="0052157C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лат гражданам, имеющим особые заслуги перед Республикой Карелия»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52157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139 331,60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52157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149 147,20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147 894,70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152 016,60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169 598,90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169 598,90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169 598,90</w:t>
            </w:r>
          </w:p>
        </w:tc>
      </w:tr>
      <w:tr w:rsidR="006D7FF8" w:rsidTr="006D7FF8">
        <w:trPr>
          <w:trHeight w:val="144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472D" w:rsidRDefault="003C5661">
            <w:pPr>
              <w:rPr>
                <w:sz w:val="22"/>
                <w:szCs w:val="22"/>
              </w:rPr>
            </w:pPr>
            <w:r w:rsidRPr="0091472D">
              <w:rPr>
                <w:sz w:val="22"/>
                <w:szCs w:val="22"/>
              </w:rPr>
              <w:t>Министер</w:t>
            </w:r>
            <w:r w:rsidR="0052157C">
              <w:rPr>
                <w:sz w:val="22"/>
                <w:szCs w:val="22"/>
              </w:rPr>
              <w:t>-</w:t>
            </w:r>
            <w:r w:rsidRPr="0091472D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52157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139 331,60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52157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149 147,20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147 894,70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152 016,60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169 598,90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169 598,90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right"/>
              <w:rPr>
                <w:sz w:val="20"/>
              </w:rPr>
            </w:pPr>
            <w:r w:rsidRPr="00A75145">
              <w:rPr>
                <w:sz w:val="20"/>
              </w:rPr>
              <w:t>169 598,90</w:t>
            </w:r>
          </w:p>
        </w:tc>
      </w:tr>
      <w:tr w:rsidR="00215FD9" w:rsidTr="006D7FF8">
        <w:trPr>
          <w:trHeight w:val="1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2157C" w:rsidRDefault="003C5661">
            <w:pPr>
              <w:jc w:val="center"/>
              <w:rPr>
                <w:sz w:val="22"/>
                <w:szCs w:val="22"/>
              </w:rPr>
            </w:pPr>
            <w:r w:rsidRPr="0052157C">
              <w:rPr>
                <w:sz w:val="22"/>
                <w:szCs w:val="22"/>
              </w:rPr>
              <w:t>1.1.1.2.1.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57C" w:rsidRDefault="00F70BCF" w:rsidP="00521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</w:t>
            </w:r>
            <w:r w:rsidR="003C5661" w:rsidRPr="0052157C">
              <w:rPr>
                <w:sz w:val="22"/>
                <w:szCs w:val="22"/>
              </w:rPr>
              <w:t xml:space="preserve"> доплаты к тру</w:t>
            </w:r>
            <w:r w:rsidR="0052157C">
              <w:rPr>
                <w:sz w:val="22"/>
                <w:szCs w:val="22"/>
              </w:rPr>
              <w:t>-</w:t>
            </w:r>
            <w:r w:rsidR="003C5661" w:rsidRPr="0052157C">
              <w:rPr>
                <w:sz w:val="22"/>
                <w:szCs w:val="22"/>
              </w:rPr>
              <w:t>довой пенсии лицам, заме</w:t>
            </w:r>
            <w:r w:rsidR="0052157C">
              <w:rPr>
                <w:sz w:val="22"/>
                <w:szCs w:val="22"/>
              </w:rPr>
              <w:t>-</w:t>
            </w:r>
            <w:r w:rsidR="003C5661" w:rsidRPr="0052157C">
              <w:rPr>
                <w:sz w:val="22"/>
                <w:szCs w:val="22"/>
              </w:rPr>
              <w:t>щавшим долж</w:t>
            </w:r>
            <w:r w:rsidR="0052157C">
              <w:rPr>
                <w:sz w:val="22"/>
                <w:szCs w:val="22"/>
              </w:rPr>
              <w:t>-</w:t>
            </w:r>
            <w:r w:rsidR="003C5661" w:rsidRPr="0052157C">
              <w:rPr>
                <w:sz w:val="22"/>
                <w:szCs w:val="22"/>
              </w:rPr>
              <w:t>ности в орга</w:t>
            </w:r>
            <w:r w:rsidR="0052157C">
              <w:rPr>
                <w:sz w:val="22"/>
                <w:szCs w:val="22"/>
              </w:rPr>
              <w:t>-</w:t>
            </w:r>
            <w:r w:rsidR="003C5661" w:rsidRPr="0052157C">
              <w:rPr>
                <w:sz w:val="22"/>
                <w:szCs w:val="22"/>
              </w:rPr>
              <w:t>нах государст</w:t>
            </w:r>
            <w:r w:rsidR="0052157C">
              <w:rPr>
                <w:sz w:val="22"/>
                <w:szCs w:val="22"/>
              </w:rPr>
              <w:t>-</w:t>
            </w:r>
            <w:r w:rsidR="003C5661" w:rsidRPr="0052157C">
              <w:rPr>
                <w:sz w:val="22"/>
                <w:szCs w:val="22"/>
              </w:rPr>
              <w:t>венной власти Карело-Фин</w:t>
            </w:r>
            <w:r w:rsidR="0052157C">
              <w:rPr>
                <w:sz w:val="22"/>
                <w:szCs w:val="22"/>
              </w:rPr>
              <w:t>-</w:t>
            </w:r>
            <w:r w:rsidR="003C5661" w:rsidRPr="0052157C">
              <w:rPr>
                <w:sz w:val="22"/>
                <w:szCs w:val="22"/>
              </w:rPr>
              <w:t>ской Советской Социалисти-ческой Республики, Карельской Автономной Советской Социалисти</w:t>
            </w:r>
            <w:r w:rsidR="0052157C">
              <w:rPr>
                <w:sz w:val="22"/>
                <w:szCs w:val="22"/>
              </w:rPr>
              <w:t>-</w:t>
            </w:r>
            <w:r w:rsidR="003C5661" w:rsidRPr="0052157C">
              <w:rPr>
                <w:sz w:val="22"/>
                <w:szCs w:val="22"/>
              </w:rPr>
              <w:t xml:space="preserve">ческой Республики и Республики Карелия до </w:t>
            </w:r>
          </w:p>
          <w:p w:rsidR="0052157C" w:rsidRDefault="003C5661" w:rsidP="0052157C">
            <w:pPr>
              <w:rPr>
                <w:sz w:val="22"/>
                <w:szCs w:val="22"/>
              </w:rPr>
            </w:pPr>
            <w:r w:rsidRPr="0052157C">
              <w:rPr>
                <w:sz w:val="22"/>
                <w:szCs w:val="22"/>
              </w:rPr>
              <w:t xml:space="preserve">1 января </w:t>
            </w:r>
          </w:p>
          <w:p w:rsidR="003C5661" w:rsidRPr="0052157C" w:rsidRDefault="003C5661" w:rsidP="0052157C">
            <w:pPr>
              <w:rPr>
                <w:sz w:val="22"/>
                <w:szCs w:val="22"/>
              </w:rPr>
            </w:pPr>
            <w:r w:rsidRPr="0052157C">
              <w:rPr>
                <w:sz w:val="22"/>
                <w:szCs w:val="22"/>
              </w:rPr>
              <w:t>1997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2157C" w:rsidRDefault="003C5661">
            <w:pPr>
              <w:rPr>
                <w:sz w:val="22"/>
                <w:szCs w:val="22"/>
              </w:rPr>
            </w:pPr>
            <w:r w:rsidRPr="0052157C">
              <w:rPr>
                <w:sz w:val="22"/>
                <w:szCs w:val="22"/>
              </w:rPr>
              <w:t>Министер</w:t>
            </w:r>
            <w:r w:rsidR="0052157C">
              <w:rPr>
                <w:sz w:val="22"/>
                <w:szCs w:val="22"/>
              </w:rPr>
              <w:t>-</w:t>
            </w:r>
            <w:r w:rsidRPr="0052157C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0310288800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3 578,00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3 576,00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3 576,00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3 576,00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2157C" w:rsidRDefault="003C5661">
            <w:pPr>
              <w:jc w:val="center"/>
              <w:rPr>
                <w:sz w:val="22"/>
                <w:szCs w:val="22"/>
              </w:rPr>
            </w:pPr>
            <w:r w:rsidRPr="0052157C">
              <w:rPr>
                <w:sz w:val="22"/>
                <w:szCs w:val="22"/>
              </w:rPr>
              <w:t>1.1.1.2.2.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52157C">
              <w:rPr>
                <w:sz w:val="22"/>
                <w:szCs w:val="22"/>
              </w:rPr>
              <w:t>Выплата мате</w:t>
            </w:r>
            <w:r w:rsidR="008477EE">
              <w:rPr>
                <w:sz w:val="22"/>
                <w:szCs w:val="22"/>
              </w:rPr>
              <w:t>-</w:t>
            </w:r>
            <w:r w:rsidRPr="0052157C">
              <w:rPr>
                <w:sz w:val="22"/>
                <w:szCs w:val="22"/>
              </w:rPr>
              <w:t>риального обеспечения гражданам, имеющим особые заслуги перед Республикой Карелия</w:t>
            </w:r>
          </w:p>
          <w:p w:rsidR="008477EE" w:rsidRPr="0052157C" w:rsidRDefault="008477E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2157C" w:rsidRDefault="003C5661">
            <w:pPr>
              <w:rPr>
                <w:sz w:val="22"/>
                <w:szCs w:val="22"/>
              </w:rPr>
            </w:pPr>
            <w:r w:rsidRPr="0052157C">
              <w:rPr>
                <w:sz w:val="22"/>
                <w:szCs w:val="22"/>
              </w:rPr>
              <w:t>Министер</w:t>
            </w:r>
            <w:r w:rsidR="008477EE">
              <w:rPr>
                <w:sz w:val="22"/>
                <w:szCs w:val="22"/>
              </w:rPr>
              <w:t>-</w:t>
            </w:r>
            <w:r w:rsidRPr="0052157C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0310288900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6 998,00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6 924,00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6 046,00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6 921,50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6 921,50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6 921,50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6 921,50</w:t>
            </w:r>
          </w:p>
        </w:tc>
      </w:tr>
      <w:tr w:rsidR="00215FD9" w:rsidTr="00BE66FE">
        <w:trPr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jc w:val="center"/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1.1.1.2.3.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7EE" w:rsidRDefault="00F70BCF" w:rsidP="006D7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</w:t>
            </w:r>
            <w:r w:rsidR="003C5661" w:rsidRPr="008477EE">
              <w:rPr>
                <w:sz w:val="22"/>
                <w:szCs w:val="22"/>
              </w:rPr>
              <w:t xml:space="preserve"> доплат к пен</w:t>
            </w:r>
            <w:r w:rsidR="009239AE">
              <w:rPr>
                <w:sz w:val="22"/>
                <w:szCs w:val="22"/>
              </w:rPr>
              <w:t>-</w:t>
            </w:r>
            <w:r w:rsidR="003C5661" w:rsidRPr="008477EE">
              <w:rPr>
                <w:sz w:val="22"/>
                <w:szCs w:val="22"/>
              </w:rPr>
              <w:t>сиям гражда</w:t>
            </w:r>
            <w:r w:rsidR="009239AE">
              <w:rPr>
                <w:sz w:val="22"/>
                <w:szCs w:val="22"/>
              </w:rPr>
              <w:t>-</w:t>
            </w:r>
            <w:r w:rsidR="003C5661" w:rsidRPr="008477EE">
              <w:rPr>
                <w:sz w:val="22"/>
                <w:szCs w:val="22"/>
              </w:rPr>
              <w:t>нам, проходив</w:t>
            </w:r>
            <w:r w:rsidR="009239AE">
              <w:rPr>
                <w:sz w:val="22"/>
                <w:szCs w:val="22"/>
              </w:rPr>
              <w:t>-</w:t>
            </w:r>
            <w:r w:rsidR="003C5661" w:rsidRPr="008477EE">
              <w:rPr>
                <w:sz w:val="22"/>
                <w:szCs w:val="22"/>
              </w:rPr>
              <w:t>шим военную службу по призыву в Афганистане и (или) Чечен</w:t>
            </w:r>
            <w:r w:rsidR="009239AE">
              <w:rPr>
                <w:sz w:val="22"/>
                <w:szCs w:val="22"/>
              </w:rPr>
              <w:t>-</w:t>
            </w:r>
            <w:r w:rsidR="003C5661" w:rsidRPr="008477EE">
              <w:rPr>
                <w:sz w:val="22"/>
                <w:szCs w:val="22"/>
              </w:rPr>
              <w:t>ской Респуб</w:t>
            </w:r>
            <w:r w:rsidR="009239AE">
              <w:rPr>
                <w:sz w:val="22"/>
                <w:szCs w:val="22"/>
              </w:rPr>
              <w:t>-</w:t>
            </w:r>
            <w:r w:rsidR="003C5661" w:rsidRPr="008477EE">
              <w:rPr>
                <w:sz w:val="22"/>
                <w:szCs w:val="22"/>
              </w:rPr>
              <w:t>лике, ставшим инвалидами вследствие военной травмы</w:t>
            </w:r>
          </w:p>
          <w:p w:rsidR="000B3A6E" w:rsidRPr="008477EE" w:rsidRDefault="000B3A6E" w:rsidP="006D7FF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Министер</w:t>
            </w:r>
            <w:r w:rsidR="008477EE">
              <w:rPr>
                <w:sz w:val="22"/>
                <w:szCs w:val="22"/>
              </w:rPr>
              <w:t>-</w:t>
            </w:r>
            <w:r w:rsidRPr="008477EE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0310289000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449,40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449,20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278,70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449,10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449,10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449,10</w:t>
            </w:r>
          </w:p>
        </w:tc>
      </w:tr>
      <w:tr w:rsidR="00215FD9" w:rsidTr="006D7FF8">
        <w:trPr>
          <w:trHeight w:val="21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jc w:val="center"/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1.1.1.2.4</w:t>
            </w:r>
            <w:r w:rsidR="006D7F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Осуществление доплат к трудовым пенсиям иным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77EE" w:rsidRPr="008477EE" w:rsidRDefault="003C5661" w:rsidP="00A75145">
            <w:pPr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Министер</w:t>
            </w:r>
            <w:r w:rsidR="008477EE">
              <w:rPr>
                <w:sz w:val="22"/>
                <w:szCs w:val="22"/>
              </w:rPr>
              <w:t>-</w:t>
            </w:r>
            <w:r w:rsidRPr="008477EE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0310289200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310, 320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128 306,20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138 198,00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138 186,00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141 070,00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158 652,30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158 652,30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45185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158 652,30</w:t>
            </w:r>
          </w:p>
        </w:tc>
      </w:tr>
      <w:tr w:rsidR="00215FD9" w:rsidTr="006D7FF8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jc w:val="center"/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1.1.1.3.0.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Основное мероприятие «Обеспечение социальной защиты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181 029,90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162 821,40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159 516,90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112 456,90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151 450,00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151 450,00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151 450,00</w:t>
            </w:r>
          </w:p>
        </w:tc>
      </w:tr>
      <w:tr w:rsidR="00215FD9" w:rsidTr="006D7FF8">
        <w:trPr>
          <w:trHeight w:val="1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Министер</w:t>
            </w:r>
            <w:r w:rsidR="00420842">
              <w:rPr>
                <w:sz w:val="22"/>
                <w:szCs w:val="22"/>
              </w:rPr>
              <w:t>-</w:t>
            </w:r>
            <w:r w:rsidRPr="008477EE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181 029,90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162 821,40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159 516,90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112 456,90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151 450,00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151 450,00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151 450,00</w:t>
            </w:r>
          </w:p>
        </w:tc>
      </w:tr>
      <w:tr w:rsidR="00215FD9" w:rsidTr="006D7FF8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jc w:val="center"/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1.1.1.3.1.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>
            <w:pPr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 xml:space="preserve">Обеспечение деятельности учреждений социальной защиты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477EE" w:rsidRDefault="003C5661" w:rsidP="000B3A6E">
            <w:pPr>
              <w:spacing w:line="216" w:lineRule="auto"/>
              <w:rPr>
                <w:sz w:val="22"/>
                <w:szCs w:val="22"/>
              </w:rPr>
            </w:pPr>
            <w:r w:rsidRPr="008477EE">
              <w:rPr>
                <w:sz w:val="22"/>
                <w:szCs w:val="22"/>
              </w:rPr>
              <w:t>Министер</w:t>
            </w:r>
            <w:r w:rsidR="00420842">
              <w:rPr>
                <w:sz w:val="22"/>
                <w:szCs w:val="22"/>
              </w:rPr>
              <w:t>-</w:t>
            </w:r>
            <w:r w:rsidRPr="008477EE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0310370620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110, 240, 830, 850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156 548,90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144 126,40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156 550,30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98 967,10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150 000,00</w:t>
            </w:r>
          </w:p>
        </w:tc>
      </w:tr>
      <w:tr w:rsidR="00215FD9" w:rsidTr="00BE66FE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B7DDC" w:rsidRDefault="003C5661">
            <w:pPr>
              <w:jc w:val="center"/>
              <w:rPr>
                <w:sz w:val="22"/>
                <w:szCs w:val="22"/>
              </w:rPr>
            </w:pPr>
            <w:r w:rsidRPr="003B7DDC">
              <w:rPr>
                <w:sz w:val="22"/>
                <w:szCs w:val="22"/>
              </w:rPr>
              <w:t>1.1.1.3.2.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B7DDC" w:rsidRDefault="003C5661" w:rsidP="000B3A6E">
            <w:pPr>
              <w:ind w:right="-108"/>
              <w:rPr>
                <w:sz w:val="22"/>
                <w:szCs w:val="22"/>
              </w:rPr>
            </w:pPr>
            <w:r w:rsidRPr="003B7DDC">
              <w:rPr>
                <w:sz w:val="22"/>
                <w:szCs w:val="22"/>
              </w:rPr>
              <w:t>Осуществление комплекса мероприятий по улучшению материально-технической базы учрежде</w:t>
            </w:r>
            <w:r w:rsidR="00420842">
              <w:rPr>
                <w:sz w:val="22"/>
                <w:szCs w:val="22"/>
              </w:rPr>
              <w:t>-</w:t>
            </w:r>
            <w:r w:rsidRPr="003B7DDC">
              <w:rPr>
                <w:sz w:val="22"/>
                <w:szCs w:val="22"/>
              </w:rPr>
              <w:t>ний социальной защиты в части их техническо</w:t>
            </w:r>
            <w:r w:rsidR="000B3A6E">
              <w:rPr>
                <w:sz w:val="22"/>
                <w:szCs w:val="22"/>
              </w:rPr>
              <w:t>-</w:t>
            </w:r>
            <w:r w:rsidRPr="003B7DDC">
              <w:rPr>
                <w:sz w:val="22"/>
                <w:szCs w:val="22"/>
              </w:rPr>
              <w:t>го перевоору</w:t>
            </w:r>
            <w:r w:rsidR="000B3A6E">
              <w:rPr>
                <w:sz w:val="22"/>
                <w:szCs w:val="22"/>
              </w:rPr>
              <w:t>-же</w:t>
            </w:r>
            <w:r w:rsidRPr="003B7DDC">
              <w:rPr>
                <w:sz w:val="22"/>
                <w:szCs w:val="22"/>
              </w:rPr>
              <w:t>ния и модер</w:t>
            </w:r>
            <w:r w:rsidR="000B3A6E">
              <w:rPr>
                <w:sz w:val="22"/>
                <w:szCs w:val="22"/>
              </w:rPr>
              <w:t>-</w:t>
            </w:r>
            <w:r w:rsidRPr="003B7DDC">
              <w:rPr>
                <w:sz w:val="22"/>
                <w:szCs w:val="22"/>
              </w:rPr>
              <w:t>низации инфор</w:t>
            </w:r>
            <w:r w:rsidR="000B3A6E">
              <w:rPr>
                <w:sz w:val="22"/>
                <w:szCs w:val="22"/>
              </w:rPr>
              <w:t>-</w:t>
            </w:r>
            <w:r w:rsidRPr="003B7DDC">
              <w:rPr>
                <w:sz w:val="22"/>
                <w:szCs w:val="22"/>
              </w:rPr>
              <w:t>мационных систем для сокращения времени и улуч</w:t>
            </w:r>
            <w:r w:rsidR="000B3A6E">
              <w:rPr>
                <w:sz w:val="22"/>
                <w:szCs w:val="22"/>
              </w:rPr>
              <w:t>-</w:t>
            </w:r>
            <w:r w:rsidRPr="003B7DDC">
              <w:rPr>
                <w:sz w:val="22"/>
                <w:szCs w:val="22"/>
              </w:rPr>
              <w:t xml:space="preserve">шения качества социальных услуг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B7DDC" w:rsidRDefault="003C5661">
            <w:pPr>
              <w:rPr>
                <w:sz w:val="22"/>
                <w:szCs w:val="22"/>
              </w:rPr>
            </w:pPr>
            <w:r w:rsidRPr="003B7DDC">
              <w:rPr>
                <w:sz w:val="22"/>
                <w:szCs w:val="22"/>
              </w:rPr>
              <w:t>Министер</w:t>
            </w:r>
            <w:r w:rsidR="00420842">
              <w:rPr>
                <w:sz w:val="22"/>
                <w:szCs w:val="22"/>
              </w:rPr>
              <w:t>-</w:t>
            </w:r>
            <w:r w:rsidRPr="003B7DDC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0310370620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3B7DDC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100,00</w:t>
            </w:r>
          </w:p>
        </w:tc>
      </w:tr>
      <w:tr w:rsidR="00215FD9" w:rsidTr="000B3A6E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>
            <w:pPr>
              <w:jc w:val="center"/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1.1.1.3.3.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 w:rsidP="000B3A6E">
            <w:pPr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Автоматизация процессов пре</w:t>
            </w:r>
            <w:r w:rsidR="000B3A6E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доставления мер социаль</w:t>
            </w:r>
            <w:r w:rsidR="000B3A6E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ной поддержки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>
            <w:pPr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Министер</w:t>
            </w:r>
            <w:r w:rsidR="00150C1C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0310370630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1 254,30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2 116,30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3 389,80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1 350,00</w:t>
            </w:r>
          </w:p>
        </w:tc>
      </w:tr>
      <w:tr w:rsidR="00215FD9" w:rsidTr="00BE66FE">
        <w:trPr>
          <w:trHeight w:val="10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>
            <w:pPr>
              <w:jc w:val="center"/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1.1.1.3.4.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Компенсация части потерь в доходах орга</w:t>
            </w:r>
            <w:r w:rsidR="00294CA0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низациям  общественного транспорта в связи с оказа</w:t>
            </w:r>
            <w:r w:rsidR="00294CA0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 xml:space="preserve">нием мер социальной поддержки отдельным категориям граждан </w:t>
            </w:r>
          </w:p>
          <w:p w:rsidR="00294CA0" w:rsidRDefault="00294CA0">
            <w:pPr>
              <w:rPr>
                <w:sz w:val="22"/>
                <w:szCs w:val="22"/>
              </w:rPr>
            </w:pPr>
          </w:p>
          <w:p w:rsidR="00294CA0" w:rsidRPr="007E34EB" w:rsidRDefault="00294C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>
            <w:pPr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Министер</w:t>
            </w:r>
            <w:r w:rsidR="00150C1C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0310370640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A75145">
            <w:pPr>
              <w:ind w:left="-108" w:righ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ind w:lef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11 190,00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</w:tr>
      <w:tr w:rsidR="00215FD9" w:rsidTr="00BE66FE">
        <w:trPr>
          <w:trHeight w:val="7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>
            <w:pPr>
              <w:jc w:val="center"/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1.1.1.3.5.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31D" w:rsidRDefault="003C5661">
            <w:pPr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Оказание информацион</w:t>
            </w:r>
            <w:r w:rsidR="00B360C2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ных и обеспе</w:t>
            </w:r>
            <w:r w:rsidR="00B360C2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чивающих услуг государ</w:t>
            </w:r>
            <w:r w:rsidR="00B360C2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ственными учреждениями Республики Карелия, под</w:t>
            </w:r>
            <w:r w:rsidR="00B360C2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ведомственны</w:t>
            </w:r>
            <w:r w:rsidR="00B360C2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ми Министер</w:t>
            </w:r>
            <w:r w:rsidR="00B360C2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ству социаль</w:t>
            </w:r>
            <w:r w:rsidR="00B360C2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 xml:space="preserve">ной защиты, труда и занятости Республики Карелия </w:t>
            </w:r>
          </w:p>
          <w:p w:rsidR="003C5661" w:rsidRDefault="003C5661">
            <w:pPr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 xml:space="preserve">  </w:t>
            </w:r>
          </w:p>
          <w:p w:rsidR="0018031D" w:rsidRPr="007E34EB" w:rsidRDefault="0018031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>
            <w:pPr>
              <w:rPr>
                <w:sz w:val="22"/>
                <w:szCs w:val="22"/>
              </w:rPr>
            </w:pPr>
            <w:r w:rsidRPr="007E34EB">
              <w:rPr>
                <w:sz w:val="22"/>
                <w:szCs w:val="22"/>
              </w:rPr>
              <w:t>Министер</w:t>
            </w:r>
            <w:r w:rsidR="00150C1C">
              <w:rPr>
                <w:sz w:val="22"/>
                <w:szCs w:val="22"/>
              </w:rPr>
              <w:t>-</w:t>
            </w:r>
            <w:r w:rsidRPr="007E34EB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ind w:left="-108"/>
              <w:jc w:val="center"/>
              <w:rPr>
                <w:sz w:val="20"/>
              </w:rPr>
            </w:pPr>
            <w:r w:rsidRPr="00A75145">
              <w:rPr>
                <w:sz w:val="20"/>
              </w:rPr>
              <w:t>11 651,10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9 496,70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75145" w:rsidRDefault="003C5661" w:rsidP="007E34EB">
            <w:pPr>
              <w:jc w:val="center"/>
              <w:rPr>
                <w:sz w:val="20"/>
              </w:rPr>
            </w:pPr>
            <w:r w:rsidRPr="00A75145">
              <w:rPr>
                <w:sz w:val="20"/>
              </w:rPr>
              <w:t>0,00</w:t>
            </w:r>
          </w:p>
        </w:tc>
      </w:tr>
      <w:tr w:rsidR="00215FD9" w:rsidTr="00BE66FE">
        <w:trPr>
          <w:trHeight w:val="496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7E34EB" w:rsidRDefault="003C5661">
            <w:pPr>
              <w:rPr>
                <w:b/>
                <w:bCs/>
                <w:sz w:val="22"/>
                <w:szCs w:val="22"/>
              </w:rPr>
            </w:pPr>
            <w:r w:rsidRPr="007E34EB">
              <w:rPr>
                <w:b/>
                <w:bCs/>
                <w:sz w:val="22"/>
                <w:szCs w:val="22"/>
              </w:rPr>
              <w:t>Под</w:t>
            </w:r>
            <w:r w:rsidR="00B6124F">
              <w:rPr>
                <w:b/>
                <w:bCs/>
                <w:sz w:val="22"/>
                <w:szCs w:val="22"/>
              </w:rPr>
              <w:t>-</w:t>
            </w:r>
            <w:r w:rsidRPr="007E34EB">
              <w:rPr>
                <w:b/>
                <w:bCs/>
                <w:sz w:val="22"/>
                <w:szCs w:val="22"/>
              </w:rPr>
              <w:t>прог</w:t>
            </w:r>
            <w:r w:rsidR="0018031D">
              <w:rPr>
                <w:b/>
                <w:bCs/>
                <w:sz w:val="22"/>
                <w:szCs w:val="22"/>
              </w:rPr>
              <w:t>-</w:t>
            </w:r>
            <w:r w:rsidRPr="007E34EB">
              <w:rPr>
                <w:b/>
                <w:bCs/>
                <w:sz w:val="22"/>
                <w:szCs w:val="22"/>
              </w:rPr>
              <w:t>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E34EB" w:rsidRDefault="003C5661" w:rsidP="00294CA0">
            <w:pPr>
              <w:rPr>
                <w:b/>
                <w:bCs/>
                <w:sz w:val="22"/>
                <w:szCs w:val="22"/>
              </w:rPr>
            </w:pPr>
            <w:r w:rsidRPr="007E34EB">
              <w:rPr>
                <w:b/>
                <w:bCs/>
                <w:sz w:val="22"/>
                <w:szCs w:val="22"/>
              </w:rPr>
              <w:t>Совершен</w:t>
            </w:r>
            <w:r w:rsidR="0018031D">
              <w:rPr>
                <w:b/>
                <w:bCs/>
                <w:sz w:val="22"/>
                <w:szCs w:val="22"/>
              </w:rPr>
              <w:t>-</w:t>
            </w:r>
            <w:r w:rsidRPr="007E34EB">
              <w:rPr>
                <w:b/>
                <w:bCs/>
                <w:sz w:val="22"/>
                <w:szCs w:val="22"/>
              </w:rPr>
              <w:t>ствование социальной поддержки семьи 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b/>
                <w:bCs/>
                <w:sz w:val="22"/>
                <w:szCs w:val="22"/>
              </w:rPr>
            </w:pPr>
            <w:r w:rsidRPr="006F393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B6124F">
              <w:rPr>
                <w:b/>
                <w:bCs/>
                <w:sz w:val="20"/>
              </w:rPr>
              <w:t>1 756 038,70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B6124F">
              <w:rPr>
                <w:b/>
                <w:bCs/>
                <w:sz w:val="20"/>
              </w:rPr>
              <w:t>1 705 385,30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B6124F">
              <w:rPr>
                <w:b/>
                <w:bCs/>
                <w:sz w:val="20"/>
              </w:rPr>
              <w:t>2 015 504,40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B6124F">
              <w:rPr>
                <w:b/>
                <w:bCs/>
                <w:sz w:val="20"/>
              </w:rPr>
              <w:t>1 463 992,20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b/>
                <w:bCs/>
                <w:sz w:val="20"/>
              </w:rPr>
            </w:pPr>
            <w:r w:rsidRPr="00B6124F">
              <w:rPr>
                <w:b/>
                <w:bCs/>
                <w:sz w:val="20"/>
              </w:rPr>
              <w:t>2 142 764,10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b/>
                <w:bCs/>
                <w:sz w:val="20"/>
              </w:rPr>
            </w:pPr>
            <w:r w:rsidRPr="00B6124F">
              <w:rPr>
                <w:b/>
                <w:bCs/>
                <w:sz w:val="20"/>
              </w:rPr>
              <w:t>1 630 405,50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294CA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B6124F">
              <w:rPr>
                <w:b/>
                <w:bCs/>
                <w:sz w:val="20"/>
              </w:rPr>
              <w:t>1 683 990,90</w:t>
            </w:r>
          </w:p>
        </w:tc>
      </w:tr>
      <w:tr w:rsidR="00215FD9" w:rsidTr="00BE66FE">
        <w:trPr>
          <w:trHeight w:val="141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18031D" w:rsidRPr="006F393A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  <w:p w:rsidR="00B6124F" w:rsidRPr="006F393A" w:rsidRDefault="00B612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5801">
            <w:pPr>
              <w:ind w:left="-108" w:righ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1 563 384,70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5801">
            <w:pPr>
              <w:ind w:left="-108" w:righ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1 545 566,60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5801">
            <w:pPr>
              <w:ind w:lef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1 893 126,80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5801">
            <w:pPr>
              <w:ind w:lef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1 439 484,20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2 082 038,90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1 567 611,90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294CA0">
            <w:pPr>
              <w:ind w:left="-108" w:righ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1 618 963,40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18031D" w:rsidRPr="006F393A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здраво</w:t>
            </w:r>
            <w:r w:rsidR="0018031D" w:rsidRPr="006F393A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охранения Республики Карелия</w:t>
            </w:r>
          </w:p>
          <w:p w:rsidR="00B6124F" w:rsidRPr="006F393A" w:rsidRDefault="00B612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ind w:left="-108" w:righ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34 870,00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34 870,00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34 883,00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34 870,00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34 870,00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34 870,00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18031D" w:rsidRPr="006F393A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образования Республики Карелия</w:t>
            </w:r>
          </w:p>
          <w:p w:rsidR="00B6124F" w:rsidRPr="006F393A" w:rsidRDefault="00B612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ind w:left="-108" w:righ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156 484,00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5801">
            <w:pPr>
              <w:ind w:left="-108" w:right="-108"/>
              <w:jc w:val="center"/>
              <w:rPr>
                <w:sz w:val="20"/>
              </w:rPr>
            </w:pPr>
            <w:r w:rsidRPr="00B6124F">
              <w:rPr>
                <w:sz w:val="20"/>
              </w:rPr>
              <w:t>124 329,70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86 875,60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23 940,00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25 855,20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27 923,60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30 157,50</w:t>
            </w:r>
          </w:p>
        </w:tc>
      </w:tr>
      <w:tr w:rsidR="00215FD9" w:rsidTr="00BE66FE">
        <w:trPr>
          <w:trHeight w:val="17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7EAC" w:rsidRDefault="003C5661" w:rsidP="0018031D">
            <w:pPr>
              <w:ind w:right="-108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6F393A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 xml:space="preserve">ство по </w:t>
            </w:r>
          </w:p>
          <w:p w:rsidR="00B6124F" w:rsidRPr="006F393A" w:rsidRDefault="003C5661" w:rsidP="0018031D">
            <w:pPr>
              <w:ind w:right="-108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делам молодежи, физической культуре и спорту Республики Карелия</w:t>
            </w:r>
          </w:p>
          <w:p w:rsidR="0018031D" w:rsidRPr="006F393A" w:rsidRDefault="0018031D" w:rsidP="0018031D">
            <w:pPr>
              <w:ind w:right="-108"/>
              <w:rPr>
                <w:sz w:val="22"/>
                <w:szCs w:val="22"/>
              </w:rPr>
            </w:pPr>
          </w:p>
          <w:p w:rsidR="0018031D" w:rsidRPr="006F393A" w:rsidRDefault="0018031D" w:rsidP="0018031D">
            <w:pPr>
              <w:ind w:right="-108"/>
              <w:rPr>
                <w:sz w:val="22"/>
                <w:szCs w:val="22"/>
              </w:rPr>
            </w:pPr>
          </w:p>
          <w:p w:rsidR="0018031D" w:rsidRPr="006F393A" w:rsidRDefault="0018031D" w:rsidP="001803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6124F" w:rsidRDefault="003C5661" w:rsidP="00BB3911">
            <w:pPr>
              <w:jc w:val="center"/>
              <w:rPr>
                <w:sz w:val="20"/>
              </w:rPr>
            </w:pPr>
            <w:r w:rsidRPr="00B6124F">
              <w:rPr>
                <w:sz w:val="20"/>
              </w:rPr>
              <w:t>0,00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2.1.1.1.0.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61" w:rsidRPr="006F393A" w:rsidRDefault="003C5661" w:rsidP="004C3C10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Основное мероприятие</w:t>
            </w:r>
            <w:r w:rsidR="00AD7F77">
              <w:rPr>
                <w:sz w:val="22"/>
                <w:szCs w:val="22"/>
              </w:rPr>
              <w:t>.</w:t>
            </w:r>
            <w:r w:rsidRPr="006F393A">
              <w:rPr>
                <w:sz w:val="22"/>
                <w:szCs w:val="22"/>
              </w:rPr>
              <w:t xml:space="preserve"> Оказание мер </w:t>
            </w:r>
            <w:proofErr w:type="spellStart"/>
            <w:r w:rsidRPr="006F393A">
              <w:rPr>
                <w:sz w:val="22"/>
                <w:szCs w:val="22"/>
              </w:rPr>
              <w:t>государствен</w:t>
            </w:r>
            <w:r w:rsidR="008D594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ной</w:t>
            </w:r>
            <w:proofErr w:type="spellEnd"/>
            <w:r w:rsidRPr="006F393A">
              <w:rPr>
                <w:sz w:val="22"/>
                <w:szCs w:val="22"/>
              </w:rPr>
              <w:t xml:space="preserve"> поддержки гражданам, имею</w:t>
            </w:r>
            <w:r w:rsidR="004C3C10">
              <w:rPr>
                <w:sz w:val="22"/>
                <w:szCs w:val="22"/>
              </w:rPr>
              <w:t>щ</w:t>
            </w:r>
            <w:r w:rsidRPr="006F393A">
              <w:rPr>
                <w:sz w:val="22"/>
                <w:szCs w:val="22"/>
              </w:rPr>
              <w:t>им детей, а также в связи с беременностью и родами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633 789,10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619 519,50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669 655,00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565 327,50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717 392,70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731 047,00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746 045,10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8D594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598 919,10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584 649,50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634 772,00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565 327,50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682 522,70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696 177,00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711 175,10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8D594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здраво</w:t>
            </w:r>
            <w:r w:rsidR="008D594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ind w:lef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34 870,00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34 870,00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34 883,00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34 870,00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34 870,00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34 870,00</w:t>
            </w:r>
          </w:p>
        </w:tc>
      </w:tr>
      <w:tr w:rsidR="00215FD9" w:rsidTr="00BE66FE">
        <w:trPr>
          <w:trHeight w:val="5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 w:rsidP="003500C7">
            <w:pPr>
              <w:ind w:right="-108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Выплата едино</w:t>
            </w:r>
            <w:r w:rsidR="003500C7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временного пособия бере</w:t>
            </w:r>
            <w:r w:rsidR="003500C7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менной жене военнослужа</w:t>
            </w:r>
            <w:r w:rsidR="003500C7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щего, проходя</w:t>
            </w:r>
            <w:r w:rsidR="003500C7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щего военную службу по при</w:t>
            </w:r>
            <w:r w:rsidR="003500C7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зыву, а также ежемесячного пособия на ребенка военно</w:t>
            </w:r>
            <w:r w:rsidR="003500C7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8D594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9C292D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9C292D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0320152700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9C292D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ind w:lef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11 510,90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6 835,30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6 802,60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9 328,90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7 980,00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8 379,00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8D594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8 797,90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Выплата пособий при рождении ребенка, по уходу за ребенком гражданам, не подлежащим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3500C7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center"/>
              <w:rPr>
                <w:sz w:val="20"/>
              </w:rPr>
            </w:pPr>
            <w:r w:rsidRPr="009C292D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9C292D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9C292D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0320153800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9C292D">
            <w:pPr>
              <w:ind w:left="-108" w:right="-108"/>
              <w:jc w:val="center"/>
              <w:rPr>
                <w:sz w:val="20"/>
              </w:rPr>
            </w:pPr>
            <w:r w:rsidRPr="009C292D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3500C7">
            <w:pPr>
              <w:ind w:left="-108" w:right="-108"/>
              <w:jc w:val="right"/>
              <w:rPr>
                <w:sz w:val="20"/>
              </w:rPr>
            </w:pPr>
            <w:r w:rsidRPr="009C292D">
              <w:rPr>
                <w:sz w:val="20"/>
              </w:rPr>
              <w:t>229 002,80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 w:rsidP="003500C7">
            <w:pPr>
              <w:ind w:left="-108" w:right="-108"/>
              <w:jc w:val="right"/>
              <w:rPr>
                <w:sz w:val="20"/>
              </w:rPr>
            </w:pPr>
            <w:r w:rsidRPr="009C292D">
              <w:rPr>
                <w:sz w:val="20"/>
              </w:rPr>
              <w:t>222 829,30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right"/>
              <w:rPr>
                <w:sz w:val="20"/>
              </w:rPr>
            </w:pPr>
            <w:r w:rsidRPr="009C292D">
              <w:rPr>
                <w:sz w:val="20"/>
              </w:rPr>
              <w:t>253 307,90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right"/>
              <w:rPr>
                <w:sz w:val="20"/>
              </w:rPr>
            </w:pPr>
            <w:r w:rsidRPr="009C292D">
              <w:rPr>
                <w:sz w:val="20"/>
              </w:rPr>
              <w:t>240 993,10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right"/>
              <w:rPr>
                <w:sz w:val="20"/>
              </w:rPr>
            </w:pPr>
            <w:r w:rsidRPr="009C292D">
              <w:rPr>
                <w:sz w:val="20"/>
              </w:rPr>
              <w:t>288 721,70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right"/>
              <w:rPr>
                <w:sz w:val="20"/>
              </w:rPr>
            </w:pPr>
            <w:r w:rsidRPr="009C292D">
              <w:rPr>
                <w:sz w:val="20"/>
              </w:rPr>
              <w:t>301 977,00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C292D" w:rsidRDefault="003C5661">
            <w:pPr>
              <w:jc w:val="right"/>
              <w:rPr>
                <w:sz w:val="20"/>
              </w:rPr>
            </w:pPr>
            <w:r w:rsidRPr="009C292D">
              <w:rPr>
                <w:sz w:val="20"/>
              </w:rPr>
              <w:t>316 556,20</w:t>
            </w:r>
          </w:p>
        </w:tc>
      </w:tr>
      <w:tr w:rsidR="00215FD9" w:rsidTr="00BE66FE">
        <w:trPr>
          <w:trHeight w:val="105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2.1.1.1.3.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Реализация ведомственной целевой прог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раммы оказа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ния гражданам государствен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ной социаль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ной помощи  «Адресная социальная помощь»  в части предо</w:t>
            </w:r>
            <w:r w:rsidR="00D9009F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ставления государствен</w:t>
            </w:r>
            <w:r w:rsidR="00D9009F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ной социаль</w:t>
            </w:r>
            <w:r w:rsidR="00D9009F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ной помощи  малоимущим семьям, имею</w:t>
            </w:r>
            <w:r w:rsidR="00D9009F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щим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824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D466D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10 03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AD466D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0320170650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240, 320, 520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126 244,00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122 684,90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125 884,90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82 894,40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129 452,00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129 452,00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129 452,00</w:t>
            </w:r>
          </w:p>
        </w:tc>
      </w:tr>
      <w:tr w:rsidR="00215FD9" w:rsidTr="00BE66FE">
        <w:trPr>
          <w:trHeight w:val="8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здраво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охранения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800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D466D" w:rsidRDefault="003C5661" w:rsidP="00AD466D">
            <w:pPr>
              <w:ind w:left="-108" w:right="-108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AD466D" w:rsidRDefault="003C5661" w:rsidP="00AD466D">
            <w:pPr>
              <w:ind w:left="-108" w:right="-108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B36382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34 870,00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B36382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34 870,00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34 883,00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34 870,00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34 870,00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F972DB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34 870,00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Выплата ежемесячного пособия на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510506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0320189610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213 949,90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AD466D">
              <w:rPr>
                <w:sz w:val="20"/>
              </w:rPr>
              <w:t>212 477,00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D9009F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236 519,00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D9009F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212 291,80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D9009F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236 640,00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D9009F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236 640,00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D466D" w:rsidRDefault="003C5661" w:rsidP="00D9009F">
            <w:pPr>
              <w:jc w:val="center"/>
              <w:rPr>
                <w:sz w:val="20"/>
              </w:rPr>
            </w:pPr>
            <w:r w:rsidRPr="00AD466D">
              <w:rPr>
                <w:sz w:val="20"/>
              </w:rPr>
              <w:t>236 640,00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Выплата еди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новременного пособия при рождении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0320189620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18 211,50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19 823,00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12 257,60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19 819,30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19 729,00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19 729,00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19 729,00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2.1.1.2.0.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61" w:rsidRPr="006F393A" w:rsidRDefault="003C5661" w:rsidP="00AD7F77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Основное мероприятие</w:t>
            </w:r>
            <w:r w:rsidR="00AD7F77">
              <w:rPr>
                <w:sz w:val="22"/>
                <w:szCs w:val="22"/>
              </w:rPr>
              <w:t>.</w:t>
            </w:r>
            <w:r w:rsidRPr="006F393A">
              <w:rPr>
                <w:sz w:val="22"/>
                <w:szCs w:val="22"/>
              </w:rPr>
              <w:t xml:space="preserve"> Оказание социальной поддержки многодетным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130 602,20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253 769,80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331 754,20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83 875,80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563 850,00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2 100,00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130 602,20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253 769,80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331 754,20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83 875,80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563 850,00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2 100,00</w:t>
            </w:r>
          </w:p>
        </w:tc>
      </w:tr>
      <w:tr w:rsidR="00215FD9" w:rsidTr="00BE66FE">
        <w:trPr>
          <w:trHeight w:val="10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2.1.1.2.1.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Предоставле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ние ежемесяч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ной денежной выплаты, наз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начаемой в случае рожде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 xml:space="preserve">ния третьего ребенка или последующих детей до достижения ребенком возраста трех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03202R0840</w:t>
            </w:r>
            <w:r w:rsidRPr="00751666">
              <w:rPr>
                <w:sz w:val="20"/>
              </w:rPr>
              <w:br/>
              <w:t>0320250840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AD466D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ind w:left="-108" w:right="-108"/>
              <w:jc w:val="center"/>
              <w:rPr>
                <w:sz w:val="20"/>
              </w:rPr>
            </w:pPr>
            <w:r w:rsidRPr="00751666">
              <w:rPr>
                <w:sz w:val="20"/>
              </w:rPr>
              <w:t>128 424,20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251 543,80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329 528,20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81 649,80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561 720,00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51666" w:rsidRDefault="003C5661" w:rsidP="00D9009F">
            <w:pPr>
              <w:jc w:val="center"/>
              <w:rPr>
                <w:sz w:val="20"/>
              </w:rPr>
            </w:pPr>
            <w:r w:rsidRPr="00751666">
              <w:rPr>
                <w:sz w:val="20"/>
              </w:rPr>
              <w:t>0,00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2.1.1.2.2.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Предоставле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ние ежегодной компенсацион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ной выплаты на приобрете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ние школьных принадлежнос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тей для детей из многодет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ных семей</w:t>
            </w:r>
          </w:p>
          <w:p w:rsidR="00AD7F77" w:rsidRPr="006F393A" w:rsidRDefault="00AD7F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940A35">
            <w:pPr>
              <w:ind w:left="-108" w:right="-108"/>
              <w:jc w:val="center"/>
              <w:rPr>
                <w:sz w:val="20"/>
              </w:rPr>
            </w:pPr>
            <w:r w:rsidRPr="00940A35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940A35">
            <w:pPr>
              <w:ind w:left="-108" w:right="-108"/>
              <w:jc w:val="center"/>
              <w:rPr>
                <w:sz w:val="20"/>
              </w:rPr>
            </w:pPr>
            <w:r w:rsidRPr="00940A35">
              <w:rPr>
                <w:sz w:val="20"/>
              </w:rPr>
              <w:t>0320289630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940A35">
            <w:pPr>
              <w:ind w:left="-108" w:right="-108"/>
              <w:jc w:val="center"/>
              <w:rPr>
                <w:sz w:val="20"/>
              </w:rPr>
            </w:pPr>
            <w:r w:rsidRPr="00940A35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2 178,00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2 226,00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2 226,00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2 130,00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2 100,00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2.1.1.3.0.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61" w:rsidRDefault="003C5661" w:rsidP="00AD7F77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Основное мероприятие</w:t>
            </w:r>
            <w:r w:rsidR="00AD7F77">
              <w:rPr>
                <w:sz w:val="22"/>
                <w:szCs w:val="22"/>
              </w:rPr>
              <w:t>.</w:t>
            </w:r>
            <w:r w:rsidRPr="006F393A">
              <w:rPr>
                <w:sz w:val="22"/>
                <w:szCs w:val="22"/>
              </w:rPr>
              <w:t xml:space="preserve"> Оказание мер социальной поддержки детям-сиротам, детям, остав</w:t>
            </w:r>
            <w:r w:rsidR="00B830F2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  <w:p w:rsidR="00AD7F77" w:rsidRPr="006F393A" w:rsidRDefault="00AD7F77" w:rsidP="00AD7F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ind w:left="-108" w:right="-108"/>
              <w:jc w:val="center"/>
              <w:rPr>
                <w:sz w:val="20"/>
              </w:rPr>
            </w:pPr>
            <w:r w:rsidRPr="00940A35">
              <w:rPr>
                <w:sz w:val="20"/>
              </w:rPr>
              <w:t>731 929,00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650 552,10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829 319,30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697 932,60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725 694,10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758 066,50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793 019,80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ind w:left="-108" w:right="-108"/>
              <w:jc w:val="center"/>
              <w:rPr>
                <w:sz w:val="20"/>
              </w:rPr>
            </w:pPr>
            <w:r w:rsidRPr="00940A35">
              <w:rPr>
                <w:sz w:val="20"/>
              </w:rPr>
              <w:t>676 000,30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600 228,60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820 968,70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697 932,60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725 694,10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758 066,50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793 019,80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A549B1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ind w:left="-108" w:right="-108"/>
              <w:jc w:val="center"/>
              <w:rPr>
                <w:sz w:val="20"/>
              </w:rPr>
            </w:pPr>
            <w:r w:rsidRPr="00940A35">
              <w:rPr>
                <w:sz w:val="20"/>
              </w:rPr>
              <w:t>55 928,70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50 323,50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8 350,60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40A35" w:rsidRDefault="003C5661" w:rsidP="00A549B1">
            <w:pPr>
              <w:jc w:val="center"/>
              <w:rPr>
                <w:sz w:val="20"/>
              </w:rPr>
            </w:pPr>
            <w:r w:rsidRPr="00940A35">
              <w:rPr>
                <w:sz w:val="20"/>
              </w:rPr>
              <w:t>0,00</w:t>
            </w:r>
          </w:p>
        </w:tc>
      </w:tr>
      <w:tr w:rsidR="00215FD9" w:rsidTr="00BE66FE">
        <w:trPr>
          <w:trHeight w:val="2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jc w:val="center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2.1.1.3.1.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17D4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Предоставле</w:t>
            </w:r>
            <w:r w:rsidR="00B830F2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ние мер социальной поддержки, предусмотрен</w:t>
            </w:r>
            <w:r w:rsidR="006217D4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 xml:space="preserve">ных Законом Республики Карелия от </w:t>
            </w:r>
          </w:p>
          <w:p w:rsidR="003C5661" w:rsidRPr="006F393A" w:rsidRDefault="003C5661" w:rsidP="006217D4">
            <w:pPr>
              <w:ind w:right="-108"/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28 ноября 2005 года № 921-ЗРК «О государст</w:t>
            </w:r>
            <w:r w:rsidR="006217D4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венном обеспе</w:t>
            </w:r>
            <w:r w:rsidR="006217D4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чении и социальной поддержке детей-сирот и детей, остав</w:t>
            </w:r>
            <w:r w:rsidR="006217D4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F393A" w:rsidRDefault="003C5661">
            <w:pPr>
              <w:rPr>
                <w:sz w:val="22"/>
                <w:szCs w:val="22"/>
              </w:rPr>
            </w:pPr>
            <w:r w:rsidRPr="006F393A">
              <w:rPr>
                <w:sz w:val="22"/>
                <w:szCs w:val="22"/>
              </w:rPr>
              <w:t>Министер</w:t>
            </w:r>
            <w:r w:rsidR="00B830F2">
              <w:rPr>
                <w:sz w:val="22"/>
                <w:szCs w:val="22"/>
              </w:rPr>
              <w:t>-</w:t>
            </w:r>
            <w:r w:rsidRPr="006F393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>
            <w:pPr>
              <w:jc w:val="center"/>
              <w:rPr>
                <w:sz w:val="20"/>
              </w:rPr>
            </w:pPr>
            <w:r w:rsidRPr="007D7AF7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07 02</w:t>
            </w:r>
            <w:r w:rsidRPr="007D7AF7">
              <w:rPr>
                <w:sz w:val="20"/>
              </w:rPr>
              <w:br/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0320342070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568 684,00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555 536,00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445 059,00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339 230,60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366 369,00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395 678,50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427 332,80</w:t>
            </w:r>
          </w:p>
        </w:tc>
      </w:tr>
      <w:tr w:rsidR="00215FD9" w:rsidTr="00BE66FE">
        <w:trPr>
          <w:trHeight w:val="2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>
            <w:pPr>
              <w:jc w:val="center"/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2.1.1.3.2.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 w:rsidP="00AD7F77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Однократное предоставление благоустроен</w:t>
            </w:r>
            <w:r w:rsidR="006217D4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ных жилых помещений специализиро</w:t>
            </w:r>
            <w:r w:rsidR="006217D4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 xml:space="preserve">ванного жилищного фонда по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Министер</w:t>
            </w:r>
            <w:r w:rsidR="006217D4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>
            <w:pPr>
              <w:jc w:val="center"/>
              <w:rPr>
                <w:sz w:val="20"/>
              </w:rPr>
            </w:pPr>
            <w:r w:rsidRPr="007D7AF7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03203R0820</w:t>
            </w:r>
            <w:r w:rsidRPr="007D7AF7">
              <w:rPr>
                <w:sz w:val="20"/>
              </w:rPr>
              <w:br/>
              <w:t>0320350820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86 085,00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34 524,00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52 131,20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31 964,90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34 522,10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37 283,90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B830F2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40 266,60</w:t>
            </w:r>
          </w:p>
        </w:tc>
      </w:tr>
      <w:tr w:rsidR="00AD7F77" w:rsidTr="00BE66FE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7" w:rsidRPr="006217D4" w:rsidRDefault="00AD7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6217D4" w:rsidRDefault="00AD7F77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договорам найма специа</w:t>
            </w:r>
            <w:r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лизированных жилых поме</w:t>
            </w:r>
            <w:r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щений детям-сиротам и детям, остав</w:t>
            </w:r>
            <w:r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шимся без попечения родителей, лицам из числа детей-сирот и детей, остав</w:t>
            </w:r>
            <w:r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6217D4" w:rsidRDefault="00AD7F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7D7AF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7D7AF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7D7AF7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6217D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6217D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6217D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6217D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6217D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6217D4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7D7AF7" w:rsidRDefault="00AD7F77" w:rsidP="006217D4">
            <w:pPr>
              <w:ind w:left="-108"/>
              <w:jc w:val="center"/>
              <w:rPr>
                <w:sz w:val="20"/>
              </w:rPr>
            </w:pPr>
          </w:p>
        </w:tc>
      </w:tr>
      <w:tr w:rsidR="00215FD9" w:rsidTr="00AD7F7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>
            <w:pPr>
              <w:jc w:val="center"/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2.1.1.3.3.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Выплата еди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новременного пособия при всех формах устройства детей, лишен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ных родитель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ского попече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ния,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Министер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>
            <w:pPr>
              <w:jc w:val="center"/>
              <w:rPr>
                <w:sz w:val="20"/>
              </w:rPr>
            </w:pPr>
            <w:r w:rsidRPr="007D7AF7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0320352600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240, 310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10 599,30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5 602,60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6 472,30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7 412,10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5 906,60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6 202,00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6 512,10</w:t>
            </w:r>
          </w:p>
        </w:tc>
      </w:tr>
      <w:tr w:rsidR="00215FD9" w:rsidTr="00AD7F77">
        <w:trPr>
          <w:trHeight w:val="2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>
            <w:pPr>
              <w:jc w:val="center"/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2.1.1.3.4.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 w:rsidP="00AD7F77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Предоставле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ние единовре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менной выпла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 xml:space="preserve">ты денежных средств детям-сиротам, детям, оставшимся без попечения родителей, а также лицам из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217D4" w:rsidRDefault="003C5661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Министер</w:t>
            </w:r>
            <w:r w:rsidR="000B14DF"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>
            <w:pPr>
              <w:jc w:val="center"/>
              <w:rPr>
                <w:sz w:val="20"/>
              </w:rPr>
            </w:pPr>
            <w:r w:rsidRPr="007D7AF7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0327130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7D7AF7">
            <w:pPr>
              <w:ind w:left="-108" w:righ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66,00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71,40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77,10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D7AF7" w:rsidRDefault="003C5661" w:rsidP="006217D4">
            <w:pPr>
              <w:ind w:left="-108"/>
              <w:jc w:val="center"/>
              <w:rPr>
                <w:sz w:val="20"/>
              </w:rPr>
            </w:pPr>
            <w:r w:rsidRPr="007D7AF7">
              <w:rPr>
                <w:sz w:val="20"/>
              </w:rPr>
              <w:t>83,30</w:t>
            </w:r>
          </w:p>
        </w:tc>
      </w:tr>
      <w:tr w:rsidR="00AD7F77" w:rsidTr="00AD7F77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7" w:rsidRPr="000B14DF" w:rsidRDefault="00AD7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7F77" w:rsidRPr="000B14DF" w:rsidRDefault="00AD7F77">
            <w:pPr>
              <w:rPr>
                <w:sz w:val="22"/>
                <w:szCs w:val="22"/>
              </w:rPr>
            </w:pPr>
            <w:r w:rsidRPr="006217D4">
              <w:rPr>
                <w:sz w:val="22"/>
                <w:szCs w:val="22"/>
              </w:rPr>
              <w:t>числа детей-сирот и детей, оставшихся без попечения родителей, являющимся единственными собственника</w:t>
            </w:r>
            <w:r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ми жилых помещений, на ремонт указан</w:t>
            </w:r>
            <w:r>
              <w:rPr>
                <w:sz w:val="22"/>
                <w:szCs w:val="22"/>
              </w:rPr>
              <w:t>-</w:t>
            </w:r>
            <w:r w:rsidRPr="006217D4">
              <w:rPr>
                <w:sz w:val="22"/>
                <w:szCs w:val="22"/>
              </w:rPr>
              <w:t>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0B14DF" w:rsidRDefault="00AD7F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9616AC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9616AC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9616AC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0B14DF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0B14DF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0B14DF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0B14DF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0B14DF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0B14DF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9616AC" w:rsidRDefault="00AD7F77" w:rsidP="000B14DF">
            <w:pPr>
              <w:ind w:left="-108"/>
              <w:jc w:val="center"/>
              <w:rPr>
                <w:sz w:val="20"/>
              </w:rPr>
            </w:pPr>
          </w:p>
        </w:tc>
      </w:tr>
      <w:tr w:rsidR="00215FD9" w:rsidTr="00AD7F7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0B14DF" w:rsidRDefault="003C5661">
            <w:pPr>
              <w:jc w:val="center"/>
              <w:rPr>
                <w:sz w:val="22"/>
                <w:szCs w:val="22"/>
              </w:rPr>
            </w:pPr>
            <w:r w:rsidRPr="000B14DF">
              <w:rPr>
                <w:sz w:val="22"/>
                <w:szCs w:val="22"/>
              </w:rPr>
              <w:t>2.1.1.3.5.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B14DF" w:rsidRDefault="003C5661">
            <w:pPr>
              <w:rPr>
                <w:sz w:val="22"/>
                <w:szCs w:val="22"/>
              </w:rPr>
            </w:pPr>
            <w:r w:rsidRPr="000B14DF">
              <w:rPr>
                <w:sz w:val="22"/>
                <w:szCs w:val="22"/>
              </w:rPr>
              <w:t>Обеспечение деятельности государствен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ных учрежде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ний социаль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ного обслужи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вания для детей-сирот и детей, остав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B14DF" w:rsidRDefault="003C5661">
            <w:pPr>
              <w:rPr>
                <w:sz w:val="22"/>
                <w:szCs w:val="22"/>
              </w:rPr>
            </w:pPr>
            <w:r w:rsidRPr="000B14DF">
              <w:rPr>
                <w:sz w:val="22"/>
                <w:szCs w:val="22"/>
              </w:rPr>
              <w:t>Министер</w:t>
            </w:r>
            <w:r w:rsidR="000B14DF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>
            <w:pPr>
              <w:jc w:val="center"/>
              <w:rPr>
                <w:sz w:val="20"/>
              </w:rPr>
            </w:pPr>
            <w:r w:rsidRPr="009616AC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9616AC">
            <w:pPr>
              <w:ind w:left="-108" w:righ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9616AC">
            <w:pPr>
              <w:ind w:left="-108" w:righ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0320370660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9616AC">
            <w:pPr>
              <w:ind w:left="-108" w:righ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314 825,00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314 825,00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314 825,00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314 825,00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314 825,00</w:t>
            </w:r>
          </w:p>
        </w:tc>
      </w:tr>
      <w:tr w:rsidR="00215FD9" w:rsidTr="00AD7F77">
        <w:trPr>
          <w:trHeight w:val="1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0B14DF" w:rsidRDefault="003C5661">
            <w:pPr>
              <w:jc w:val="center"/>
              <w:rPr>
                <w:sz w:val="22"/>
                <w:szCs w:val="22"/>
              </w:rPr>
            </w:pPr>
            <w:r w:rsidRPr="000B14DF">
              <w:rPr>
                <w:sz w:val="22"/>
                <w:szCs w:val="22"/>
              </w:rPr>
              <w:t>2.1.1.3.6.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B4B" w:rsidRPr="000B14DF" w:rsidRDefault="003C5661" w:rsidP="00AD7F77">
            <w:pPr>
              <w:rPr>
                <w:sz w:val="22"/>
                <w:szCs w:val="22"/>
              </w:rPr>
            </w:pPr>
            <w:r w:rsidRPr="000B14DF">
              <w:rPr>
                <w:sz w:val="22"/>
                <w:szCs w:val="22"/>
              </w:rPr>
              <w:t>Обеспечение деятельности государствен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ных образова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 xml:space="preserve">тельных организаций для детей-сирот и детей, оставшихся без попечения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B14DF" w:rsidRDefault="003C5661">
            <w:pPr>
              <w:rPr>
                <w:sz w:val="22"/>
                <w:szCs w:val="22"/>
              </w:rPr>
            </w:pPr>
            <w:r w:rsidRPr="000B14DF">
              <w:rPr>
                <w:sz w:val="22"/>
                <w:szCs w:val="22"/>
              </w:rPr>
              <w:t>Министер</w:t>
            </w:r>
            <w:r w:rsidR="00545521">
              <w:rPr>
                <w:sz w:val="22"/>
                <w:szCs w:val="22"/>
              </w:rPr>
              <w:t>-</w:t>
            </w:r>
            <w:r w:rsidRPr="000B14DF">
              <w:rPr>
                <w:sz w:val="22"/>
                <w:szCs w:val="22"/>
              </w:rPr>
              <w:t>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>
            <w:pPr>
              <w:jc w:val="center"/>
              <w:rPr>
                <w:sz w:val="20"/>
              </w:rPr>
            </w:pPr>
            <w:r w:rsidRPr="009616AC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9616AC">
            <w:pPr>
              <w:ind w:left="-108" w:righ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07 02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9616AC">
            <w:pPr>
              <w:ind w:left="-108" w:righ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0320370660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9616AC">
            <w:pPr>
              <w:ind w:left="-108" w:righ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110, 240, 610, 850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55 928,70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50 323,50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8 350,60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616AC" w:rsidRDefault="003C5661" w:rsidP="000B14DF">
            <w:pPr>
              <w:ind w:left="-108"/>
              <w:jc w:val="center"/>
              <w:rPr>
                <w:sz w:val="20"/>
              </w:rPr>
            </w:pPr>
            <w:r w:rsidRPr="009616AC">
              <w:rPr>
                <w:sz w:val="20"/>
              </w:rPr>
              <w:t>0,00</w:t>
            </w:r>
          </w:p>
        </w:tc>
      </w:tr>
      <w:tr w:rsidR="00AD7F77" w:rsidTr="00AD7F77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77" w:rsidRPr="00545521" w:rsidRDefault="00AD7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Default="00AD7F77" w:rsidP="00AD7F77">
            <w:pPr>
              <w:rPr>
                <w:sz w:val="22"/>
                <w:szCs w:val="22"/>
              </w:rPr>
            </w:pPr>
            <w:r w:rsidRPr="000B14DF">
              <w:rPr>
                <w:sz w:val="22"/>
                <w:szCs w:val="22"/>
              </w:rPr>
              <w:t xml:space="preserve">родителей, в отношении которых Министерство образования Республики Карелия осуществляет функции и полномочия учредителя </w:t>
            </w:r>
          </w:p>
          <w:p w:rsidR="00AD7F77" w:rsidRPr="00545521" w:rsidRDefault="00AD7F7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545521" w:rsidRDefault="00AD7F7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881D1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881D1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881D1F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545521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545521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545521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545521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545521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545521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F77" w:rsidRPr="00881D1F" w:rsidRDefault="00AD7F77" w:rsidP="00545521">
            <w:pPr>
              <w:ind w:left="-108"/>
              <w:jc w:val="center"/>
              <w:rPr>
                <w:sz w:val="20"/>
              </w:rPr>
            </w:pP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45521" w:rsidRDefault="003C5661">
            <w:pPr>
              <w:jc w:val="center"/>
              <w:rPr>
                <w:sz w:val="22"/>
                <w:szCs w:val="22"/>
              </w:rPr>
            </w:pPr>
            <w:r w:rsidRPr="00545521">
              <w:rPr>
                <w:sz w:val="22"/>
                <w:szCs w:val="22"/>
              </w:rPr>
              <w:t>2.1.1.3.7.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45521" w:rsidRDefault="003C5661">
            <w:pPr>
              <w:rPr>
                <w:sz w:val="22"/>
                <w:szCs w:val="22"/>
              </w:rPr>
            </w:pPr>
            <w:r w:rsidRPr="00545521">
              <w:rPr>
                <w:sz w:val="22"/>
                <w:szCs w:val="22"/>
              </w:rPr>
              <w:t>Выплата регионального единовремен</w:t>
            </w:r>
            <w:r w:rsidR="00545521">
              <w:rPr>
                <w:sz w:val="22"/>
                <w:szCs w:val="22"/>
              </w:rPr>
              <w:t>-</w:t>
            </w:r>
            <w:r w:rsidRPr="00545521">
              <w:rPr>
                <w:sz w:val="22"/>
                <w:szCs w:val="22"/>
              </w:rPr>
              <w:t>ного пособия при усыновле</w:t>
            </w:r>
            <w:r w:rsidR="00545521">
              <w:rPr>
                <w:sz w:val="22"/>
                <w:szCs w:val="22"/>
              </w:rPr>
              <w:t>-</w:t>
            </w:r>
            <w:r w:rsidRPr="00545521">
              <w:rPr>
                <w:sz w:val="22"/>
                <w:szCs w:val="22"/>
              </w:rPr>
              <w:t>нии (удочере</w:t>
            </w:r>
            <w:r w:rsidR="00545521">
              <w:rPr>
                <w:sz w:val="22"/>
                <w:szCs w:val="22"/>
              </w:rPr>
              <w:t>-</w:t>
            </w:r>
            <w:r w:rsidRPr="00545521">
              <w:rPr>
                <w:sz w:val="22"/>
                <w:szCs w:val="22"/>
              </w:rPr>
              <w:t>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2"/>
                <w:szCs w:val="22"/>
              </w:rPr>
            </w:pPr>
            <w:r w:rsidRPr="00545521">
              <w:rPr>
                <w:sz w:val="22"/>
                <w:szCs w:val="22"/>
              </w:rPr>
              <w:t>Министер</w:t>
            </w:r>
            <w:r w:rsidR="00545521">
              <w:rPr>
                <w:sz w:val="22"/>
                <w:szCs w:val="22"/>
              </w:rPr>
              <w:t>-</w:t>
            </w:r>
            <w:r w:rsidRPr="00545521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  <w:p w:rsidR="00791B4B" w:rsidRPr="00545521" w:rsidRDefault="00791B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ind w:left="-108" w:righ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ind w:left="-108" w:righ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0320389800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ind w:left="-108" w:righ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10 500,00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2 481,20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4 000,00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45521" w:rsidRDefault="003C5661">
            <w:pPr>
              <w:jc w:val="center"/>
              <w:rPr>
                <w:sz w:val="22"/>
                <w:szCs w:val="22"/>
              </w:rPr>
            </w:pPr>
            <w:r w:rsidRPr="00545521">
              <w:rPr>
                <w:sz w:val="22"/>
                <w:szCs w:val="22"/>
              </w:rPr>
              <w:t>2.1.1.4.0.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45521" w:rsidRDefault="003C5661" w:rsidP="00AD7F77">
            <w:pPr>
              <w:rPr>
                <w:sz w:val="22"/>
                <w:szCs w:val="22"/>
              </w:rPr>
            </w:pPr>
            <w:r w:rsidRPr="00545521">
              <w:rPr>
                <w:sz w:val="22"/>
                <w:szCs w:val="22"/>
              </w:rPr>
              <w:t>Основное мероприятие</w:t>
            </w:r>
            <w:r w:rsidR="00AD7F77">
              <w:rPr>
                <w:sz w:val="22"/>
                <w:szCs w:val="22"/>
              </w:rPr>
              <w:t>.</w:t>
            </w:r>
            <w:r w:rsidRPr="00545521">
              <w:rPr>
                <w:sz w:val="22"/>
                <w:szCs w:val="22"/>
              </w:rPr>
              <w:t xml:space="preserve"> Проведение мероприятий в сфере демогра</w:t>
            </w:r>
            <w:r w:rsidR="00886A51">
              <w:rPr>
                <w:sz w:val="22"/>
                <w:szCs w:val="22"/>
              </w:rPr>
              <w:t>-</w:t>
            </w:r>
            <w:r w:rsidRPr="00545521">
              <w:rPr>
                <w:sz w:val="22"/>
                <w:szCs w:val="22"/>
              </w:rPr>
              <w:t>фической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45521" w:rsidRDefault="003C5661">
            <w:pPr>
              <w:rPr>
                <w:sz w:val="22"/>
                <w:szCs w:val="22"/>
              </w:rPr>
            </w:pPr>
            <w:r w:rsidRPr="00545521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35 645,00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31 884,00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27 376,40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30 684,00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42 200,00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545521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545521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545521" w:rsidRDefault="003C5661">
            <w:pPr>
              <w:rPr>
                <w:sz w:val="22"/>
                <w:szCs w:val="22"/>
              </w:rPr>
            </w:pPr>
            <w:r w:rsidRPr="00545521">
              <w:rPr>
                <w:sz w:val="22"/>
                <w:szCs w:val="22"/>
              </w:rPr>
              <w:t>Министер</w:t>
            </w:r>
            <w:r w:rsidR="00886A51">
              <w:rPr>
                <w:sz w:val="22"/>
                <w:szCs w:val="22"/>
              </w:rPr>
              <w:t>-</w:t>
            </w:r>
            <w:r w:rsidRPr="00545521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35 645,00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31 884,00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27 376,40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30 684,00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545521">
            <w:pPr>
              <w:ind w:lef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42 200,00</w:t>
            </w:r>
          </w:p>
        </w:tc>
      </w:tr>
      <w:tr w:rsidR="00215FD9" w:rsidTr="00BE66FE">
        <w:trPr>
          <w:trHeight w:val="3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D3188C" w:rsidRDefault="003C5661">
            <w:pPr>
              <w:jc w:val="center"/>
              <w:rPr>
                <w:sz w:val="22"/>
                <w:szCs w:val="22"/>
              </w:rPr>
            </w:pPr>
            <w:r w:rsidRPr="00D3188C">
              <w:rPr>
                <w:sz w:val="22"/>
                <w:szCs w:val="22"/>
              </w:rPr>
              <w:t>2.1.1.4.1.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D3188C" w:rsidRDefault="003C5661" w:rsidP="00597565">
            <w:pPr>
              <w:ind w:right="-108"/>
              <w:rPr>
                <w:sz w:val="22"/>
                <w:szCs w:val="22"/>
              </w:rPr>
            </w:pPr>
            <w:r w:rsidRPr="00D3188C">
              <w:rPr>
                <w:sz w:val="22"/>
                <w:szCs w:val="22"/>
              </w:rPr>
              <w:t>Повышение престижа социально</w:t>
            </w:r>
            <w:r w:rsidR="00AD7F77">
              <w:rPr>
                <w:sz w:val="22"/>
                <w:szCs w:val="22"/>
              </w:rPr>
              <w:t xml:space="preserve"> </w:t>
            </w:r>
            <w:r w:rsidRPr="00D3188C">
              <w:rPr>
                <w:sz w:val="22"/>
                <w:szCs w:val="22"/>
              </w:rPr>
              <w:t>благополучной семьи, воспита</w:t>
            </w:r>
            <w:r w:rsidR="00597565">
              <w:rPr>
                <w:sz w:val="22"/>
                <w:szCs w:val="22"/>
              </w:rPr>
              <w:t>-</w:t>
            </w:r>
            <w:r w:rsidRPr="00D3188C">
              <w:rPr>
                <w:sz w:val="22"/>
                <w:szCs w:val="22"/>
              </w:rPr>
              <w:t>ни</w:t>
            </w:r>
            <w:r w:rsidR="00597565">
              <w:rPr>
                <w:sz w:val="22"/>
                <w:szCs w:val="22"/>
              </w:rPr>
              <w:t>е</w:t>
            </w:r>
            <w:r w:rsidRPr="00D3188C">
              <w:rPr>
                <w:sz w:val="22"/>
                <w:szCs w:val="22"/>
              </w:rPr>
              <w:t xml:space="preserve"> ответст</w:t>
            </w:r>
            <w:r w:rsidR="00597565">
              <w:rPr>
                <w:sz w:val="22"/>
                <w:szCs w:val="22"/>
              </w:rPr>
              <w:t>-</w:t>
            </w:r>
            <w:r w:rsidRPr="00D3188C">
              <w:rPr>
                <w:sz w:val="22"/>
                <w:szCs w:val="22"/>
              </w:rPr>
              <w:t>венного роди</w:t>
            </w:r>
            <w:r w:rsidR="00597565">
              <w:rPr>
                <w:sz w:val="22"/>
                <w:szCs w:val="22"/>
              </w:rPr>
              <w:t>-</w:t>
            </w:r>
            <w:r w:rsidRPr="00D3188C">
              <w:rPr>
                <w:sz w:val="22"/>
                <w:szCs w:val="22"/>
              </w:rPr>
              <w:t xml:space="preserve">тельства. </w:t>
            </w:r>
            <w:r w:rsidRPr="00D3188C">
              <w:rPr>
                <w:sz w:val="22"/>
                <w:szCs w:val="22"/>
              </w:rPr>
              <w:br/>
              <w:t>Присуждение премии «Признание» Главы Респуб</w:t>
            </w:r>
            <w:r w:rsidR="000603E5">
              <w:rPr>
                <w:sz w:val="22"/>
                <w:szCs w:val="22"/>
              </w:rPr>
              <w:t>-</w:t>
            </w:r>
            <w:r w:rsidRPr="00D3188C">
              <w:rPr>
                <w:sz w:val="22"/>
                <w:szCs w:val="22"/>
              </w:rPr>
              <w:t>лики Карелия лучшим семьям за укрепление семейных отношений, здоровый образ жизни, достой</w:t>
            </w:r>
            <w:r w:rsidR="000603E5">
              <w:rPr>
                <w:sz w:val="22"/>
                <w:szCs w:val="22"/>
              </w:rPr>
              <w:t>-</w:t>
            </w:r>
            <w:r w:rsidRPr="00D3188C">
              <w:rPr>
                <w:sz w:val="22"/>
                <w:szCs w:val="22"/>
              </w:rPr>
              <w:t>ное воспитание детей в рамках реализации региональной целевой программы «Улучшение демографиче</w:t>
            </w:r>
            <w:r w:rsidR="000603E5">
              <w:rPr>
                <w:sz w:val="22"/>
                <w:szCs w:val="22"/>
              </w:rPr>
              <w:t>-</w:t>
            </w:r>
            <w:r w:rsidRPr="00D3188C">
              <w:rPr>
                <w:sz w:val="22"/>
                <w:szCs w:val="22"/>
              </w:rPr>
              <w:t>ской ситуации Республики Карелия на период 2008</w:t>
            </w:r>
            <w:r w:rsidR="00597565">
              <w:rPr>
                <w:sz w:val="22"/>
                <w:szCs w:val="22"/>
              </w:rPr>
              <w:t xml:space="preserve"> –</w:t>
            </w:r>
            <w:r w:rsidRPr="00D3188C">
              <w:rPr>
                <w:sz w:val="22"/>
                <w:szCs w:val="22"/>
              </w:rPr>
              <w:t>2010 годов и до 2015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D3188C" w:rsidRDefault="003C5661">
            <w:pPr>
              <w:rPr>
                <w:sz w:val="22"/>
                <w:szCs w:val="22"/>
              </w:rPr>
            </w:pPr>
            <w:r w:rsidRPr="00D3188C">
              <w:rPr>
                <w:sz w:val="22"/>
                <w:szCs w:val="22"/>
              </w:rPr>
              <w:t>Министер</w:t>
            </w:r>
            <w:r w:rsidR="00D3188C">
              <w:rPr>
                <w:sz w:val="22"/>
                <w:szCs w:val="22"/>
              </w:rPr>
              <w:t>-</w:t>
            </w:r>
            <w:r w:rsidRPr="00D3188C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ind w:left="-108" w:righ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ind w:left="-108" w:righ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0320470670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ind w:left="-108" w:right="-108"/>
              <w:jc w:val="center"/>
              <w:rPr>
                <w:sz w:val="20"/>
              </w:rPr>
            </w:pPr>
            <w:r w:rsidRPr="00881D1F">
              <w:rPr>
                <w:sz w:val="20"/>
              </w:rPr>
              <w:t>320, 350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881D1F" w:rsidRDefault="003C5661" w:rsidP="00881D1F">
            <w:pPr>
              <w:jc w:val="center"/>
              <w:rPr>
                <w:sz w:val="20"/>
              </w:rPr>
            </w:pPr>
            <w:r w:rsidRPr="00881D1F">
              <w:rPr>
                <w:sz w:val="20"/>
              </w:rPr>
              <w:t>0,00</w:t>
            </w:r>
          </w:p>
        </w:tc>
      </w:tr>
      <w:tr w:rsidR="00215FD9" w:rsidTr="00BE66FE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jc w:val="center"/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2.1.1.4.2.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 w:rsidP="00597565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Повышение престижа социально</w:t>
            </w:r>
            <w:r w:rsidR="00597565">
              <w:rPr>
                <w:sz w:val="22"/>
                <w:szCs w:val="22"/>
              </w:rPr>
              <w:t xml:space="preserve"> </w:t>
            </w:r>
            <w:r w:rsidRPr="000603E5">
              <w:rPr>
                <w:sz w:val="22"/>
                <w:szCs w:val="22"/>
              </w:rPr>
              <w:t>благополучной семьи, воспита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ни</w:t>
            </w:r>
            <w:r w:rsidR="00597565">
              <w:rPr>
                <w:sz w:val="22"/>
                <w:szCs w:val="22"/>
              </w:rPr>
              <w:t>е</w:t>
            </w:r>
            <w:r w:rsidRPr="000603E5">
              <w:rPr>
                <w:sz w:val="22"/>
                <w:szCs w:val="22"/>
              </w:rPr>
              <w:t xml:space="preserve"> ответст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 xml:space="preserve">венного родительства. </w:t>
            </w:r>
            <w:r w:rsidRPr="000603E5">
              <w:rPr>
                <w:sz w:val="22"/>
                <w:szCs w:val="22"/>
              </w:rPr>
              <w:br/>
              <w:t>Вручение подарков для новорожден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ных от имени Главы Респуб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 xml:space="preserve">лики Карелия женщинам, родившим во </w:t>
            </w:r>
            <w:r w:rsidR="00597565">
              <w:rPr>
                <w:sz w:val="22"/>
                <w:szCs w:val="22"/>
              </w:rPr>
              <w:t>в</w:t>
            </w:r>
            <w:r w:rsidRPr="000603E5">
              <w:rPr>
                <w:sz w:val="22"/>
                <w:szCs w:val="22"/>
              </w:rPr>
              <w:t>сероссийский День матери и Международ</w:t>
            </w:r>
            <w:r w:rsidR="00837AD9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ный женский день 8 Марта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Министер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B1C4A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B1C4A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0320470670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B1C4A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0603E5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0603E5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0603E5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0603E5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0603E5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0603E5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0603E5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jc w:val="center"/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2.1.1.4.3.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Предоставле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ние региональ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ного материн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ского (семей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ного) капитала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Министер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B1C4A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B1C4A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0320489640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B1C4A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34 445,00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30 684,00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26 176,40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30 684,00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42 200,00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42 200,00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42 200,00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0603E5" w:rsidRDefault="003C5661">
            <w:pPr>
              <w:jc w:val="center"/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2.1.1.5.0.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0603E5" w:rsidRDefault="003C5661" w:rsidP="00597565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Основное мероприятие</w:t>
            </w:r>
            <w:r w:rsidR="00597565">
              <w:rPr>
                <w:sz w:val="22"/>
                <w:szCs w:val="22"/>
              </w:rPr>
              <w:t xml:space="preserve">. </w:t>
            </w:r>
            <w:r w:rsidRPr="000603E5">
              <w:rPr>
                <w:sz w:val="22"/>
                <w:szCs w:val="22"/>
              </w:rPr>
              <w:t>Оказание поддержки семьям и детям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205 482,40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131 802,90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139 704,50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71 290,50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77 335,20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79 403,60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81 637,50</w:t>
            </w:r>
          </w:p>
        </w:tc>
      </w:tr>
      <w:tr w:rsidR="00215FD9" w:rsidTr="00BE66FE">
        <w:trPr>
          <w:trHeight w:val="8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Министер</w:t>
            </w:r>
            <w:r w:rsidR="0091600E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ind w:left="-108" w:right="-108"/>
              <w:jc w:val="center"/>
              <w:rPr>
                <w:sz w:val="20"/>
              </w:rPr>
            </w:pPr>
            <w:r w:rsidRPr="009B1C4A">
              <w:rPr>
                <w:sz w:val="20"/>
              </w:rPr>
              <w:t>103 627,10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57 177,70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60 560,50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46 782,50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51 480,00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51 480,00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B1C4A" w:rsidRDefault="003C5661" w:rsidP="0091600E">
            <w:pPr>
              <w:jc w:val="center"/>
              <w:rPr>
                <w:sz w:val="20"/>
              </w:rPr>
            </w:pPr>
            <w:r w:rsidRPr="009B1C4A">
              <w:rPr>
                <w:sz w:val="20"/>
              </w:rPr>
              <w:t>51 480,00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603E5" w:rsidRDefault="003C5661">
            <w:pPr>
              <w:rPr>
                <w:sz w:val="22"/>
                <w:szCs w:val="22"/>
              </w:rPr>
            </w:pPr>
            <w:r w:rsidRPr="000603E5">
              <w:rPr>
                <w:sz w:val="22"/>
                <w:szCs w:val="22"/>
              </w:rPr>
              <w:t>Министер</w:t>
            </w:r>
            <w:r w:rsidR="003510C8">
              <w:rPr>
                <w:sz w:val="22"/>
                <w:szCs w:val="22"/>
              </w:rPr>
              <w:t>-</w:t>
            </w:r>
            <w:r w:rsidRPr="000603E5">
              <w:rPr>
                <w:sz w:val="22"/>
                <w:szCs w:val="22"/>
              </w:rPr>
              <w:t>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100 555,30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74 006,20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78 525,00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25 855,20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27 923,60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30 157,50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510C8" w:rsidRDefault="003C5661">
            <w:pPr>
              <w:rPr>
                <w:sz w:val="22"/>
                <w:szCs w:val="22"/>
              </w:rPr>
            </w:pPr>
            <w:r w:rsidRPr="003510C8">
              <w:rPr>
                <w:sz w:val="22"/>
                <w:szCs w:val="22"/>
              </w:rPr>
              <w:t>Министер</w:t>
            </w:r>
            <w:r w:rsidR="00D71286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3510C8" w:rsidRDefault="003C5661">
            <w:pPr>
              <w:jc w:val="center"/>
              <w:rPr>
                <w:sz w:val="22"/>
                <w:szCs w:val="22"/>
              </w:rPr>
            </w:pPr>
            <w:r w:rsidRPr="003510C8">
              <w:rPr>
                <w:sz w:val="22"/>
                <w:szCs w:val="22"/>
              </w:rPr>
              <w:t>2.1.1.5.1.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3510C8" w:rsidRDefault="003C5661">
            <w:pPr>
              <w:rPr>
                <w:sz w:val="22"/>
                <w:szCs w:val="22"/>
              </w:rPr>
            </w:pPr>
            <w:r w:rsidRPr="003510C8">
              <w:rPr>
                <w:sz w:val="22"/>
                <w:szCs w:val="22"/>
              </w:rPr>
              <w:t>Организация отдыха и оздо</w:t>
            </w:r>
            <w:r w:rsidR="00D55253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ровления детей, в том числе находя</w:t>
            </w:r>
            <w:r w:rsidR="00D71286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щихся в труд</w:t>
            </w:r>
            <w:r w:rsidR="00D55253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510C8" w:rsidRDefault="003C5661">
            <w:pPr>
              <w:rPr>
                <w:sz w:val="22"/>
                <w:szCs w:val="22"/>
              </w:rPr>
            </w:pPr>
            <w:r w:rsidRPr="003510C8">
              <w:rPr>
                <w:sz w:val="22"/>
                <w:szCs w:val="22"/>
              </w:rPr>
              <w:t>Министер</w:t>
            </w:r>
            <w:r w:rsidR="00D71286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0320570690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320, 610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85 083,50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41 816,10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44 029,00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35 947,00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36 000,00</w:t>
            </w:r>
          </w:p>
        </w:tc>
      </w:tr>
      <w:tr w:rsidR="00215FD9" w:rsidTr="00BE66FE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510C8" w:rsidRDefault="003C5661">
            <w:pPr>
              <w:rPr>
                <w:sz w:val="22"/>
                <w:szCs w:val="22"/>
              </w:rPr>
            </w:pPr>
            <w:r w:rsidRPr="003510C8">
              <w:rPr>
                <w:sz w:val="22"/>
                <w:szCs w:val="22"/>
              </w:rPr>
              <w:t>Министер</w:t>
            </w:r>
            <w:r w:rsidR="00D71286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0320543010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48 207,00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21 278,00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22 742,00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19 101,00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20 629,10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22 279,40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24 061,80</w:t>
            </w:r>
          </w:p>
        </w:tc>
      </w:tr>
      <w:tr w:rsidR="00215FD9" w:rsidTr="00BE66FE">
        <w:trPr>
          <w:trHeight w:val="7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510C8" w:rsidRDefault="003C5661">
            <w:pPr>
              <w:rPr>
                <w:sz w:val="22"/>
                <w:szCs w:val="22"/>
              </w:rPr>
            </w:pPr>
            <w:r w:rsidRPr="003510C8">
              <w:rPr>
                <w:sz w:val="22"/>
                <w:szCs w:val="22"/>
              </w:rPr>
              <w:t>Министер</w:t>
            </w:r>
            <w:r w:rsidR="00D71286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ство образования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>
            <w:pPr>
              <w:jc w:val="center"/>
              <w:rPr>
                <w:sz w:val="20"/>
              </w:rPr>
            </w:pPr>
            <w:r w:rsidRPr="00EE26B0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0320570680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EE26B0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6 394,30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4 113,20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4 839,00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5 226,10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5 644,20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EE26B0" w:rsidRDefault="003C5661" w:rsidP="00D71286">
            <w:pPr>
              <w:ind w:left="-108" w:right="-108"/>
              <w:jc w:val="center"/>
              <w:rPr>
                <w:sz w:val="20"/>
              </w:rPr>
            </w:pPr>
            <w:r w:rsidRPr="00EE26B0">
              <w:rPr>
                <w:sz w:val="20"/>
              </w:rPr>
              <w:t>6 095,70</w:t>
            </w:r>
          </w:p>
        </w:tc>
      </w:tr>
      <w:tr w:rsidR="005354ED" w:rsidTr="00BE66FE">
        <w:trPr>
          <w:trHeight w:val="12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510C8" w:rsidRDefault="003C5661">
            <w:pPr>
              <w:rPr>
                <w:sz w:val="22"/>
                <w:szCs w:val="22"/>
              </w:rPr>
            </w:pPr>
            <w:r w:rsidRPr="003510C8">
              <w:rPr>
                <w:sz w:val="22"/>
                <w:szCs w:val="22"/>
              </w:rPr>
              <w:t>Министер</w:t>
            </w:r>
            <w:r w:rsidR="00D71286">
              <w:rPr>
                <w:sz w:val="22"/>
                <w:szCs w:val="22"/>
              </w:rPr>
              <w:t>-</w:t>
            </w:r>
            <w:r w:rsidRPr="003510C8">
              <w:rPr>
                <w:sz w:val="22"/>
                <w:szCs w:val="22"/>
              </w:rPr>
              <w:t>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>
            <w:pPr>
              <w:jc w:val="center"/>
              <w:rPr>
                <w:sz w:val="20"/>
              </w:rPr>
            </w:pPr>
            <w:r w:rsidRPr="00BE2C5C">
              <w:rPr>
                <w:sz w:val="20"/>
              </w:rPr>
              <w:t>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BE2C5C">
            <w:pPr>
              <w:ind w:left="-108" w:righ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BE2C5C">
            <w:pPr>
              <w:ind w:left="-108" w:righ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0320570680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BE2C5C">
            <w:pPr>
              <w:ind w:left="-108" w:righ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619,00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619,00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0,00</w:t>
            </w:r>
          </w:p>
        </w:tc>
      </w:tr>
      <w:tr w:rsidR="00215FD9" w:rsidTr="00BE66FE">
        <w:trPr>
          <w:trHeight w:val="19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D71286" w:rsidRDefault="003C5661">
            <w:pPr>
              <w:jc w:val="center"/>
              <w:rPr>
                <w:sz w:val="22"/>
                <w:szCs w:val="22"/>
              </w:rPr>
            </w:pPr>
            <w:r w:rsidRPr="00D71286">
              <w:rPr>
                <w:sz w:val="22"/>
                <w:szCs w:val="22"/>
              </w:rPr>
              <w:t>2.1.1.5.2.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D71286" w:rsidRDefault="003C5661" w:rsidP="005354ED">
            <w:pPr>
              <w:rPr>
                <w:sz w:val="22"/>
                <w:szCs w:val="22"/>
              </w:rPr>
            </w:pPr>
            <w:r w:rsidRPr="00D71286">
              <w:rPr>
                <w:sz w:val="22"/>
                <w:szCs w:val="22"/>
              </w:rPr>
              <w:t>Предоставле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ние субсидий бюджетам муниципаль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ных районов и городских округов в Республике Карелия на обеспечение молоком  (заменяющими его продук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тами) обучаю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щихся на сту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пени началь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ного общего образования в муниципаль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ных общеобра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D71286" w:rsidRDefault="003C5661">
            <w:pPr>
              <w:rPr>
                <w:sz w:val="22"/>
                <w:szCs w:val="22"/>
              </w:rPr>
            </w:pPr>
            <w:r w:rsidRPr="00D71286">
              <w:rPr>
                <w:sz w:val="22"/>
                <w:szCs w:val="22"/>
              </w:rPr>
              <w:t>Министер</w:t>
            </w:r>
            <w:r w:rsidR="005354ED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>
            <w:pPr>
              <w:jc w:val="center"/>
              <w:rPr>
                <w:sz w:val="20"/>
              </w:rPr>
            </w:pPr>
            <w:r w:rsidRPr="00BE2C5C">
              <w:rPr>
                <w:sz w:val="20"/>
              </w:rPr>
              <w:t>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BE2C5C">
            <w:pPr>
              <w:ind w:left="-108" w:righ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07 02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BE2C5C">
            <w:pPr>
              <w:ind w:left="-108" w:righ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0320543100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BE2C5C">
            <w:pPr>
              <w:ind w:left="-108" w:righ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45 954,00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48 615,00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52 383,00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E2C5C" w:rsidRDefault="003C5661" w:rsidP="00D71286">
            <w:pPr>
              <w:ind w:left="-108"/>
              <w:jc w:val="center"/>
              <w:rPr>
                <w:sz w:val="20"/>
              </w:rPr>
            </w:pPr>
            <w:r w:rsidRPr="00BE2C5C">
              <w:rPr>
                <w:sz w:val="20"/>
              </w:rPr>
              <w:t>0,00</w:t>
            </w:r>
          </w:p>
        </w:tc>
      </w:tr>
      <w:tr w:rsidR="00215FD9" w:rsidTr="00BE66FE">
        <w:trPr>
          <w:trHeight w:val="20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61" w:rsidRPr="00D71286" w:rsidRDefault="003C5661">
            <w:pPr>
              <w:jc w:val="center"/>
              <w:rPr>
                <w:sz w:val="22"/>
                <w:szCs w:val="22"/>
              </w:rPr>
            </w:pPr>
            <w:r w:rsidRPr="00D71286">
              <w:rPr>
                <w:sz w:val="22"/>
                <w:szCs w:val="22"/>
              </w:rPr>
              <w:t>2.1.1.5.3.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5661" w:rsidRPr="00D71286" w:rsidRDefault="003C5661">
            <w:pPr>
              <w:rPr>
                <w:sz w:val="22"/>
                <w:szCs w:val="22"/>
              </w:rPr>
            </w:pPr>
            <w:r w:rsidRPr="00D71286">
              <w:rPr>
                <w:sz w:val="22"/>
                <w:szCs w:val="22"/>
              </w:rPr>
              <w:t>Обеспечение деятельности государствен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ного бюджет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ного учрежде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ния социаль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ного обслужи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вания Респуб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лики Карелия «Республикан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ский центр социальной помощи семье и детям «Сампо» по организации отдыха детей, находящихся в 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D71286" w:rsidRDefault="003C5661">
            <w:pPr>
              <w:rPr>
                <w:sz w:val="22"/>
                <w:szCs w:val="22"/>
              </w:rPr>
            </w:pPr>
            <w:r w:rsidRPr="00D71286">
              <w:rPr>
                <w:sz w:val="22"/>
                <w:szCs w:val="22"/>
              </w:rPr>
              <w:t>Министер</w:t>
            </w:r>
            <w:r w:rsidR="0066207E">
              <w:rPr>
                <w:sz w:val="22"/>
                <w:szCs w:val="22"/>
              </w:rPr>
              <w:t>-</w:t>
            </w:r>
            <w:r w:rsidRPr="00D71286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>
            <w:pPr>
              <w:jc w:val="center"/>
              <w:rPr>
                <w:sz w:val="20"/>
              </w:rPr>
            </w:pPr>
            <w:r w:rsidRPr="00666162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0320570700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5 503,00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4 536,80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5 336,70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3 166,19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4 537,84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4 537,84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4 537,84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61" w:rsidRPr="0066207E" w:rsidRDefault="003C5661">
            <w:pPr>
              <w:jc w:val="center"/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2.1.1.5.4.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Проведение реабилитаци</w:t>
            </w:r>
            <w:r w:rsidR="0066207E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 xml:space="preserve">онных смен для детей, находящихся в социально опасном положении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Министер</w:t>
            </w:r>
            <w:r w:rsidR="0066207E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>
            <w:pPr>
              <w:jc w:val="center"/>
              <w:rPr>
                <w:sz w:val="20"/>
              </w:rPr>
            </w:pPr>
            <w:r w:rsidRPr="00666162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0320570700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110, 240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180,00</w:t>
            </w:r>
          </w:p>
        </w:tc>
      </w:tr>
      <w:tr w:rsidR="00215FD9" w:rsidTr="00BE66FE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jc w:val="center"/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2.1.1.5.7.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Обеспечение деятельности государствен</w:t>
            </w:r>
            <w:r w:rsidR="0066207E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ных учрежде</w:t>
            </w:r>
            <w:r w:rsidR="0066207E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ний социаль</w:t>
            </w:r>
            <w:r w:rsidR="0066207E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ного обслужи</w:t>
            </w:r>
            <w:r w:rsidR="0066207E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вания семьи и детей (за исключением учреждений для детей-сирот и детей, оставшихся без попечения родителей)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Министер</w:t>
            </w:r>
            <w:r w:rsidR="0066207E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>
            <w:pPr>
              <w:jc w:val="center"/>
              <w:rPr>
                <w:sz w:val="20"/>
              </w:rPr>
            </w:pPr>
            <w:r w:rsidRPr="00666162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0320570700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6162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110, 240, 850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12 761,30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10 644,80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10 772,80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7 439,31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10 662,16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10 662,16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6162" w:rsidRDefault="003C5661" w:rsidP="0066207E">
            <w:pPr>
              <w:ind w:left="-108" w:right="-108"/>
              <w:jc w:val="center"/>
              <w:rPr>
                <w:sz w:val="20"/>
              </w:rPr>
            </w:pPr>
            <w:r w:rsidRPr="00666162">
              <w:rPr>
                <w:sz w:val="20"/>
              </w:rPr>
              <w:t>10 662,16</w:t>
            </w:r>
          </w:p>
        </w:tc>
      </w:tr>
      <w:tr w:rsidR="00215FD9" w:rsidTr="00BE66FE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jc w:val="center"/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2.1.1.5.8.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Улучшение материально-технической базы  учрежде</w:t>
            </w:r>
            <w:r w:rsidR="00460B6B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ний социаль</w:t>
            </w:r>
            <w:r w:rsidR="00460B6B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ного обслужи</w:t>
            </w:r>
            <w:r w:rsidR="00460B6B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вания семьи и детей (за исключением учреждений для детей-сирот и детей, оставшихся без попечения родителей)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Министер</w:t>
            </w:r>
            <w:r w:rsidR="00460B6B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BC5BC3">
            <w:pPr>
              <w:ind w:left="-108" w:right="-108"/>
              <w:jc w:val="center"/>
              <w:rPr>
                <w:sz w:val="20"/>
              </w:rPr>
            </w:pPr>
            <w:r w:rsidRPr="00BC5BC3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BC5BC3">
            <w:pPr>
              <w:ind w:left="-108" w:right="-108"/>
              <w:jc w:val="center"/>
              <w:rPr>
                <w:sz w:val="20"/>
              </w:rPr>
            </w:pPr>
            <w:r w:rsidRPr="00BC5BC3">
              <w:rPr>
                <w:sz w:val="20"/>
              </w:rPr>
              <w:t>0320570700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BC5BC3">
            <w:pPr>
              <w:ind w:left="-108" w:right="-108"/>
              <w:jc w:val="center"/>
              <w:rPr>
                <w:sz w:val="20"/>
              </w:rPr>
            </w:pPr>
            <w:r w:rsidRPr="00BC5BC3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100,00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jc w:val="center"/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2.1.1.6.0.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 w:rsidP="00D55253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Основное мероприятие</w:t>
            </w:r>
            <w:r w:rsidR="00D55253">
              <w:rPr>
                <w:sz w:val="22"/>
                <w:szCs w:val="22"/>
              </w:rPr>
              <w:t>.</w:t>
            </w:r>
            <w:r w:rsidRPr="0066207E">
              <w:rPr>
                <w:sz w:val="22"/>
                <w:szCs w:val="22"/>
              </w:rPr>
              <w:t xml:space="preserve"> Организация деятельности в области опеки и попечитель</w:t>
            </w:r>
            <w:r w:rsidR="00460B6B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ind w:left="-108"/>
              <w:jc w:val="center"/>
              <w:rPr>
                <w:sz w:val="20"/>
              </w:rPr>
            </w:pPr>
            <w:r w:rsidRPr="00BC5BC3">
              <w:rPr>
                <w:sz w:val="20"/>
              </w:rPr>
              <w:t>18 591,00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17 857,00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17 695,00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14 881,80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16 292,10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17 588,40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18 988,50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Министер</w:t>
            </w:r>
            <w:r w:rsidR="00460B6B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ind w:left="-108"/>
              <w:jc w:val="center"/>
              <w:rPr>
                <w:sz w:val="20"/>
              </w:rPr>
            </w:pPr>
            <w:r w:rsidRPr="00BC5BC3">
              <w:rPr>
                <w:sz w:val="20"/>
              </w:rPr>
              <w:t>18 591,00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17 857,00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17 695,00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14 881,80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16 292,10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17 588,40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BC5BC3" w:rsidRDefault="003C5661" w:rsidP="0066207E">
            <w:pPr>
              <w:jc w:val="center"/>
              <w:rPr>
                <w:sz w:val="20"/>
              </w:rPr>
            </w:pPr>
            <w:r w:rsidRPr="00BC5BC3">
              <w:rPr>
                <w:sz w:val="20"/>
              </w:rPr>
              <w:t>18 988,50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jc w:val="center"/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2.1.1.6.1.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Осуществление государствен</w:t>
            </w:r>
            <w:r w:rsidR="008B29DC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ных полномо</w:t>
            </w:r>
            <w:r w:rsidR="008B29DC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чий Респуб</w:t>
            </w:r>
            <w:r w:rsidR="008B29DC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лики Карелия по организации и осуществле</w:t>
            </w:r>
            <w:r w:rsidR="008B29DC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нию деятель</w:t>
            </w:r>
            <w:r w:rsidR="008B29DC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ности органов опеки и попе</w:t>
            </w:r>
            <w:r w:rsidR="008B29DC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 xml:space="preserve">чительства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6207E" w:rsidRDefault="003C5661">
            <w:pPr>
              <w:rPr>
                <w:sz w:val="22"/>
                <w:szCs w:val="22"/>
              </w:rPr>
            </w:pPr>
            <w:r w:rsidRPr="0066207E">
              <w:rPr>
                <w:sz w:val="22"/>
                <w:szCs w:val="22"/>
              </w:rPr>
              <w:t>Министер</w:t>
            </w:r>
            <w:r w:rsidR="008B29DC">
              <w:rPr>
                <w:sz w:val="22"/>
                <w:szCs w:val="22"/>
              </w:rPr>
              <w:t>-</w:t>
            </w:r>
            <w:r w:rsidRPr="0066207E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>
            <w:pPr>
              <w:jc w:val="center"/>
              <w:rPr>
                <w:sz w:val="20"/>
              </w:rPr>
            </w:pPr>
            <w:r w:rsidRPr="00C93927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0320642090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18 407,00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17 578,00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17 629,00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14 794,00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15 977,50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17 255,70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18 636,20</w:t>
            </w:r>
          </w:p>
        </w:tc>
      </w:tr>
      <w:tr w:rsidR="00215FD9" w:rsidTr="00BE66FE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C11DAF" w:rsidRDefault="003C5661">
            <w:pPr>
              <w:jc w:val="center"/>
              <w:rPr>
                <w:sz w:val="22"/>
                <w:szCs w:val="22"/>
              </w:rPr>
            </w:pPr>
            <w:r w:rsidRPr="00C11DAF">
              <w:rPr>
                <w:sz w:val="22"/>
                <w:szCs w:val="22"/>
              </w:rPr>
              <w:t>2.1.1.6.2.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11DAF" w:rsidRDefault="003C5661">
            <w:pPr>
              <w:rPr>
                <w:sz w:val="22"/>
                <w:szCs w:val="22"/>
              </w:rPr>
            </w:pPr>
            <w:r w:rsidRPr="00C11DAF">
              <w:rPr>
                <w:sz w:val="22"/>
                <w:szCs w:val="22"/>
              </w:rPr>
              <w:t>Организация деятельности, связанной с перевозкой несовершенно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летних, само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вольно ушед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ших из семей, организаций для детей-сирот и детей, оставшихся без попечения родителей, образователь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 xml:space="preserve">ных и иных организаций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11DAF" w:rsidRDefault="003C5661">
            <w:pPr>
              <w:rPr>
                <w:sz w:val="22"/>
                <w:szCs w:val="22"/>
              </w:rPr>
            </w:pPr>
            <w:r w:rsidRPr="00C11DAF">
              <w:rPr>
                <w:sz w:val="22"/>
                <w:szCs w:val="22"/>
              </w:rPr>
              <w:t>Министер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>
            <w:pPr>
              <w:jc w:val="center"/>
              <w:rPr>
                <w:sz w:val="20"/>
              </w:rPr>
            </w:pPr>
            <w:r w:rsidRPr="00C93927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0320659400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110, 240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87,80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87,80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C11DAF" w:rsidRDefault="003C5661">
            <w:pPr>
              <w:jc w:val="center"/>
              <w:rPr>
                <w:sz w:val="22"/>
                <w:szCs w:val="22"/>
              </w:rPr>
            </w:pPr>
            <w:r w:rsidRPr="00C11DAF">
              <w:rPr>
                <w:sz w:val="22"/>
                <w:szCs w:val="22"/>
              </w:rPr>
              <w:t>2.1.1.6.3.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11DAF" w:rsidRDefault="003C5661" w:rsidP="00D55253">
            <w:pPr>
              <w:rPr>
                <w:sz w:val="22"/>
                <w:szCs w:val="22"/>
              </w:rPr>
            </w:pPr>
            <w:r w:rsidRPr="00C11DAF">
              <w:rPr>
                <w:sz w:val="22"/>
                <w:szCs w:val="22"/>
              </w:rPr>
              <w:t>Поддержка социально ориентирован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ных некоммер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ческих органи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заций</w:t>
            </w:r>
            <w:r w:rsidR="00D55253">
              <w:rPr>
                <w:sz w:val="22"/>
                <w:szCs w:val="22"/>
              </w:rPr>
              <w:t>,</w:t>
            </w:r>
            <w:r w:rsidRPr="00C11DAF">
              <w:rPr>
                <w:sz w:val="22"/>
                <w:szCs w:val="22"/>
              </w:rPr>
              <w:t xml:space="preserve"> осуще</w:t>
            </w:r>
            <w:r w:rsidR="00D55253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ствл</w:t>
            </w:r>
            <w:r w:rsidR="00D55253">
              <w:rPr>
                <w:sz w:val="22"/>
                <w:szCs w:val="22"/>
              </w:rPr>
              <w:t xml:space="preserve">яющих </w:t>
            </w:r>
            <w:r w:rsidRPr="00C11DAF">
              <w:rPr>
                <w:sz w:val="22"/>
                <w:szCs w:val="22"/>
              </w:rPr>
              <w:t>деятельност</w:t>
            </w:r>
            <w:r w:rsidR="00D55253">
              <w:rPr>
                <w:sz w:val="22"/>
                <w:szCs w:val="22"/>
              </w:rPr>
              <w:t>ь в сфере</w:t>
            </w:r>
            <w:r w:rsidRPr="00C11DAF">
              <w:rPr>
                <w:sz w:val="22"/>
                <w:szCs w:val="22"/>
              </w:rPr>
              <w:t xml:space="preserve"> опеки и попечитель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11DAF" w:rsidRDefault="003C5661">
            <w:pPr>
              <w:rPr>
                <w:sz w:val="22"/>
                <w:szCs w:val="22"/>
              </w:rPr>
            </w:pPr>
            <w:r w:rsidRPr="00C11DAF">
              <w:rPr>
                <w:sz w:val="22"/>
                <w:szCs w:val="22"/>
              </w:rPr>
              <w:t>Министер</w:t>
            </w:r>
            <w:r w:rsidR="008B29DC">
              <w:rPr>
                <w:sz w:val="22"/>
                <w:szCs w:val="22"/>
              </w:rPr>
              <w:t>-</w:t>
            </w:r>
            <w:r w:rsidRPr="00C11DAF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>
            <w:pPr>
              <w:jc w:val="center"/>
              <w:rPr>
                <w:sz w:val="20"/>
              </w:rPr>
            </w:pPr>
            <w:r w:rsidRPr="00C93927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0326523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93927">
            <w:pPr>
              <w:ind w:left="-108" w:righ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226,80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244,90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93927" w:rsidRDefault="003C5661" w:rsidP="00C11DAF">
            <w:pPr>
              <w:ind w:left="-108"/>
              <w:jc w:val="center"/>
              <w:rPr>
                <w:sz w:val="20"/>
              </w:rPr>
            </w:pPr>
            <w:r w:rsidRPr="00C93927">
              <w:rPr>
                <w:sz w:val="20"/>
              </w:rPr>
              <w:t>264,50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DB" w:rsidRDefault="003C5661">
            <w:pPr>
              <w:rPr>
                <w:b/>
                <w:bCs/>
                <w:sz w:val="22"/>
                <w:szCs w:val="22"/>
              </w:rPr>
            </w:pPr>
            <w:r w:rsidRPr="003A3800">
              <w:rPr>
                <w:b/>
                <w:bCs/>
                <w:sz w:val="22"/>
                <w:szCs w:val="22"/>
              </w:rPr>
              <w:t>Подпро</w:t>
            </w:r>
            <w:r w:rsidR="002F04DB">
              <w:rPr>
                <w:b/>
                <w:bCs/>
                <w:sz w:val="22"/>
                <w:szCs w:val="22"/>
              </w:rPr>
              <w:t>-</w:t>
            </w:r>
          </w:p>
          <w:p w:rsidR="003C5661" w:rsidRPr="003A3800" w:rsidRDefault="003C5661">
            <w:pPr>
              <w:rPr>
                <w:b/>
                <w:bCs/>
                <w:sz w:val="22"/>
                <w:szCs w:val="22"/>
              </w:rPr>
            </w:pPr>
            <w:r w:rsidRPr="003A3800">
              <w:rPr>
                <w:b/>
                <w:bCs/>
                <w:sz w:val="22"/>
                <w:szCs w:val="22"/>
              </w:rPr>
              <w:t>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 w:rsidP="00D55253">
            <w:pPr>
              <w:rPr>
                <w:b/>
                <w:bCs/>
                <w:sz w:val="22"/>
                <w:szCs w:val="22"/>
              </w:rPr>
            </w:pPr>
            <w:r w:rsidRPr="003A3800">
              <w:rPr>
                <w:b/>
                <w:bCs/>
                <w:sz w:val="22"/>
                <w:szCs w:val="22"/>
              </w:rPr>
              <w:t>Модерниза</w:t>
            </w:r>
            <w:r w:rsidR="003A3800">
              <w:rPr>
                <w:b/>
                <w:bCs/>
                <w:sz w:val="22"/>
                <w:szCs w:val="22"/>
              </w:rPr>
              <w:t>-</w:t>
            </w:r>
            <w:r w:rsidRPr="003A3800">
              <w:rPr>
                <w:b/>
                <w:bCs/>
                <w:sz w:val="22"/>
                <w:szCs w:val="22"/>
              </w:rPr>
              <w:t>ция и разви</w:t>
            </w:r>
            <w:r w:rsidR="003A3800">
              <w:rPr>
                <w:b/>
                <w:bCs/>
                <w:sz w:val="22"/>
                <w:szCs w:val="22"/>
              </w:rPr>
              <w:t>-</w:t>
            </w:r>
            <w:r w:rsidRPr="003A3800">
              <w:rPr>
                <w:b/>
                <w:bCs/>
                <w:sz w:val="22"/>
                <w:szCs w:val="22"/>
              </w:rPr>
              <w:t>тие системы социального обслуживания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rPr>
                <w:b/>
                <w:bCs/>
                <w:sz w:val="22"/>
                <w:szCs w:val="22"/>
              </w:rPr>
            </w:pPr>
            <w:r w:rsidRPr="003A3800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102F6">
              <w:rPr>
                <w:b/>
                <w:bCs/>
                <w:sz w:val="20"/>
              </w:rPr>
              <w:t>1 023 210,60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b/>
                <w:bCs/>
                <w:sz w:val="20"/>
              </w:rPr>
            </w:pPr>
            <w:r w:rsidRPr="009102F6">
              <w:rPr>
                <w:b/>
                <w:bCs/>
                <w:sz w:val="20"/>
              </w:rPr>
              <w:t>972 564,40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b/>
                <w:bCs/>
                <w:sz w:val="20"/>
              </w:rPr>
            </w:pPr>
            <w:r w:rsidRPr="009102F6">
              <w:rPr>
                <w:b/>
                <w:bCs/>
                <w:sz w:val="20"/>
              </w:rPr>
              <w:t>888 027,80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b/>
                <w:bCs/>
                <w:sz w:val="20"/>
              </w:rPr>
            </w:pPr>
            <w:r w:rsidRPr="009102F6">
              <w:rPr>
                <w:b/>
                <w:bCs/>
                <w:sz w:val="20"/>
              </w:rPr>
              <w:t>818 954,60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b/>
                <w:bCs/>
                <w:sz w:val="20"/>
              </w:rPr>
            </w:pPr>
            <w:r w:rsidRPr="009102F6">
              <w:rPr>
                <w:b/>
                <w:bCs/>
                <w:sz w:val="20"/>
              </w:rPr>
              <w:t>976 487,90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b/>
                <w:bCs/>
                <w:sz w:val="20"/>
              </w:rPr>
            </w:pPr>
            <w:r w:rsidRPr="009102F6">
              <w:rPr>
                <w:b/>
                <w:bCs/>
                <w:sz w:val="20"/>
              </w:rPr>
              <w:t>971 852,90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b/>
                <w:bCs/>
                <w:sz w:val="20"/>
              </w:rPr>
            </w:pPr>
            <w:r w:rsidRPr="009102F6">
              <w:rPr>
                <w:b/>
                <w:bCs/>
                <w:sz w:val="20"/>
              </w:rPr>
              <w:t>918 217,90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A3800" w:rsidRDefault="003C56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A3800" w:rsidRDefault="003C56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>Министер</w:t>
            </w:r>
            <w:r w:rsidR="003A380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1 023 210,60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965 564,40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888 027,80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767 024,60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924 557,90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919 822,90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918 217,90</w:t>
            </w:r>
          </w:p>
        </w:tc>
      </w:tr>
      <w:tr w:rsidR="00215FD9" w:rsidTr="00BE66FE">
        <w:trPr>
          <w:trHeight w:val="192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A3800" w:rsidRDefault="003C56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A3800" w:rsidRDefault="003C56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 xml:space="preserve"> Министер</w:t>
            </w:r>
            <w:r w:rsidR="003A380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ство строи</w:t>
            </w:r>
            <w:r w:rsidR="003A380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тельства, жилищно-коммуналь</w:t>
            </w:r>
            <w:r w:rsidR="003A380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51 930,00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51 930,00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52 030,00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0,00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jc w:val="center"/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>3.1.1.1.0.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 w:rsidP="00D55253">
            <w:pPr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>Основное мероприятие</w:t>
            </w:r>
            <w:r w:rsidR="00D55253">
              <w:rPr>
                <w:sz w:val="22"/>
                <w:szCs w:val="22"/>
              </w:rPr>
              <w:t xml:space="preserve">. </w:t>
            </w:r>
            <w:r w:rsidRPr="003A3800">
              <w:rPr>
                <w:sz w:val="22"/>
                <w:szCs w:val="22"/>
              </w:rPr>
              <w:t>Предоставле</w:t>
            </w:r>
            <w:r w:rsidR="003A380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ние социаль</w:t>
            </w:r>
            <w:r w:rsidR="003A380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1 023 210,60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965 564,40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888 027,80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767 024,60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924 557,90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919 822,90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918 217,90</w:t>
            </w:r>
          </w:p>
        </w:tc>
      </w:tr>
      <w:tr w:rsidR="00215FD9" w:rsidTr="00BE66FE">
        <w:trPr>
          <w:trHeight w:val="14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A3800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A3800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>Министер</w:t>
            </w:r>
            <w:r w:rsidR="0006001E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>
            <w:pPr>
              <w:jc w:val="center"/>
              <w:rPr>
                <w:sz w:val="20"/>
              </w:rPr>
            </w:pPr>
            <w:r w:rsidRPr="009102F6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1 023 210,60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965 564,40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888 027,80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767 024,60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924 557,90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919 822,90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9102F6" w:rsidRDefault="003C5661" w:rsidP="006D59B0">
            <w:pPr>
              <w:ind w:left="-108" w:right="-108" w:firstLine="108"/>
              <w:jc w:val="center"/>
              <w:rPr>
                <w:sz w:val="20"/>
              </w:rPr>
            </w:pPr>
            <w:r w:rsidRPr="009102F6">
              <w:rPr>
                <w:sz w:val="20"/>
              </w:rPr>
              <w:t>918 217,90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jc w:val="center"/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>3.1.1.1.1.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 w:rsidP="006D59B0">
            <w:pPr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>Предоставле</w:t>
            </w:r>
            <w:r w:rsidR="006D59B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ние гражданам социальных услуг в госу</w:t>
            </w:r>
            <w:r w:rsidR="006D59B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дарственных учреждениях социального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A3800" w:rsidRDefault="003C5661">
            <w:pPr>
              <w:rPr>
                <w:sz w:val="22"/>
                <w:szCs w:val="22"/>
              </w:rPr>
            </w:pPr>
            <w:r w:rsidRPr="003A3800">
              <w:rPr>
                <w:sz w:val="22"/>
                <w:szCs w:val="22"/>
              </w:rPr>
              <w:t>Министер</w:t>
            </w:r>
            <w:r w:rsidR="006D59B0">
              <w:rPr>
                <w:sz w:val="22"/>
                <w:szCs w:val="22"/>
              </w:rPr>
              <w:t>-</w:t>
            </w:r>
            <w:r w:rsidRPr="003A3800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jc w:val="center"/>
              <w:rPr>
                <w:sz w:val="20"/>
              </w:rPr>
            </w:pPr>
            <w:r w:rsidRPr="006D59B0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0330170720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443 560,80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379 214,70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386 781,80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270 286,70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420 000,00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jc w:val="center"/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>3.1.1.1.2.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>Предоставле</w:t>
            </w:r>
            <w:r w:rsidR="006D59B0">
              <w:rPr>
                <w:sz w:val="22"/>
                <w:szCs w:val="22"/>
              </w:rPr>
              <w:t>-</w:t>
            </w:r>
            <w:r w:rsidRPr="006D59B0">
              <w:rPr>
                <w:sz w:val="22"/>
                <w:szCs w:val="22"/>
              </w:rPr>
              <w:t>ние гражданам социальных услуг в муни</w:t>
            </w:r>
            <w:r w:rsidR="006D59B0">
              <w:rPr>
                <w:sz w:val="22"/>
                <w:szCs w:val="22"/>
              </w:rPr>
              <w:t>-</w:t>
            </w:r>
            <w:r w:rsidRPr="006D59B0">
              <w:rPr>
                <w:sz w:val="22"/>
                <w:szCs w:val="22"/>
              </w:rPr>
              <w:t xml:space="preserve">ципальных учреждениях социального обслуживания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>Министер</w:t>
            </w:r>
            <w:r w:rsidR="006D59B0">
              <w:rPr>
                <w:sz w:val="22"/>
                <w:szCs w:val="22"/>
              </w:rPr>
              <w:t>-</w:t>
            </w:r>
            <w:r w:rsidRPr="006D59B0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jc w:val="center"/>
              <w:rPr>
                <w:sz w:val="20"/>
              </w:rPr>
            </w:pPr>
            <w:r w:rsidRPr="006D59B0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0330142080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574 221,00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581 230,00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492 625,00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496 137,90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496 137,90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496 137,90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496 137,90</w:t>
            </w:r>
          </w:p>
        </w:tc>
      </w:tr>
      <w:tr w:rsidR="00215FD9" w:rsidTr="00BE66FE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jc w:val="center"/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>3.1.1.1.3.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 xml:space="preserve">Внедрение программы социального сопровождения отдельных категорий граждан в деятельность учреждений социального обслуживания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>Министер</w:t>
            </w:r>
            <w:r w:rsidR="006D59B0">
              <w:rPr>
                <w:sz w:val="22"/>
                <w:szCs w:val="22"/>
              </w:rPr>
              <w:t>-</w:t>
            </w:r>
            <w:r w:rsidRPr="006D59B0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jc w:val="center"/>
              <w:rPr>
                <w:sz w:val="20"/>
              </w:rPr>
            </w:pPr>
            <w:r w:rsidRPr="006D59B0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0330170720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jc w:val="center"/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>3.1.1.1.4.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 xml:space="preserve">Организация семинаров, совещаний для специалистов в области социального обслуживания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rPr>
                <w:sz w:val="22"/>
                <w:szCs w:val="22"/>
              </w:rPr>
            </w:pPr>
            <w:r w:rsidRPr="006D59B0">
              <w:rPr>
                <w:sz w:val="22"/>
                <w:szCs w:val="22"/>
              </w:rPr>
              <w:t>Министер</w:t>
            </w:r>
            <w:r w:rsidR="006D59B0">
              <w:rPr>
                <w:sz w:val="22"/>
                <w:szCs w:val="22"/>
              </w:rPr>
              <w:t>-</w:t>
            </w:r>
            <w:r w:rsidRPr="006D59B0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>
            <w:pPr>
              <w:jc w:val="center"/>
              <w:rPr>
                <w:sz w:val="20"/>
              </w:rPr>
            </w:pPr>
            <w:r w:rsidRPr="006D59B0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6D59B0" w:rsidRDefault="003C5661" w:rsidP="009102F6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6D59B0" w:rsidRDefault="003C5661" w:rsidP="006D59B0">
            <w:pPr>
              <w:ind w:left="-108" w:right="-108"/>
              <w:jc w:val="center"/>
              <w:rPr>
                <w:sz w:val="20"/>
              </w:rPr>
            </w:pPr>
            <w:r w:rsidRPr="006D59B0">
              <w:rPr>
                <w:sz w:val="20"/>
              </w:rPr>
              <w:t>500,00</w:t>
            </w:r>
          </w:p>
        </w:tc>
      </w:tr>
      <w:tr w:rsidR="00215FD9" w:rsidTr="00BE66FE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jc w:val="center"/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3.1.1.1.5.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Организация информацион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но-разъясни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тельной работы по вопросам предоставле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ния социаль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ного обслужи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Министер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160,00</w:t>
            </w:r>
          </w:p>
        </w:tc>
      </w:tr>
      <w:tr w:rsidR="00215FD9" w:rsidTr="00BE66FE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jc w:val="center"/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3.1.1.1.6.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Проведение социологиче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ских опросов с целью изуче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ния удовлетво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 xml:space="preserve">ренности получателей услугами учреждений социального обслуживания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Министер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50,00</w:t>
            </w:r>
          </w:p>
        </w:tc>
      </w:tr>
      <w:tr w:rsidR="00215FD9" w:rsidTr="00BE66FE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jc w:val="center"/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3.1.1.1.7.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 w:rsidP="007716B4">
            <w:pPr>
              <w:ind w:right="-108"/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Оснащение автотранспор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том муници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пальных учреж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дений социаль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ного обслужи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вания граждан пожилого возраста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Министер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0330142080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2 320,00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1 770,00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0,00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jc w:val="center"/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3.1.1.1.8.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Повышение квалификации работников учреждений социального обслуживания, в том числе по вопросам трудовых отношений и оплаты труда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7716B4" w:rsidRDefault="003C5661">
            <w:pPr>
              <w:rPr>
                <w:sz w:val="22"/>
                <w:szCs w:val="22"/>
              </w:rPr>
            </w:pPr>
            <w:r w:rsidRPr="007716B4">
              <w:rPr>
                <w:sz w:val="22"/>
                <w:szCs w:val="22"/>
              </w:rPr>
              <w:t>Министер</w:t>
            </w:r>
            <w:r w:rsidR="007716B4">
              <w:rPr>
                <w:sz w:val="22"/>
                <w:szCs w:val="22"/>
              </w:rPr>
              <w:t>-</w:t>
            </w:r>
            <w:r w:rsidRPr="007716B4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0330170720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32ED1" w:rsidRDefault="003C5661" w:rsidP="00332ED1">
            <w:pPr>
              <w:ind w:left="-108" w:right="-108"/>
              <w:jc w:val="center"/>
              <w:rPr>
                <w:sz w:val="20"/>
              </w:rPr>
            </w:pPr>
            <w:r w:rsidRPr="00332ED1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588,20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32ED1" w:rsidRDefault="003C5661" w:rsidP="007716B4">
            <w:pPr>
              <w:jc w:val="center"/>
              <w:rPr>
                <w:sz w:val="20"/>
              </w:rPr>
            </w:pPr>
            <w:r w:rsidRPr="00332ED1">
              <w:rPr>
                <w:sz w:val="20"/>
              </w:rPr>
              <w:t>750,00</w:t>
            </w:r>
          </w:p>
        </w:tc>
      </w:tr>
      <w:tr w:rsidR="00215FD9" w:rsidTr="00BE66FE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jc w:val="center"/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3.1.1.1.9.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Проведение ежегодного конкурса про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фессионально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го мастерства «Лучший работник учреждения социального обслуживания Республики Карелия»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Министер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0A3706">
            <w:pPr>
              <w:ind w:left="-108" w:right="-108"/>
              <w:jc w:val="center"/>
              <w:rPr>
                <w:sz w:val="20"/>
              </w:rPr>
            </w:pPr>
            <w:r w:rsidRPr="000A3706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0A3706">
            <w:pPr>
              <w:ind w:left="-108" w:right="-108"/>
              <w:jc w:val="center"/>
              <w:rPr>
                <w:sz w:val="20"/>
              </w:rPr>
            </w:pPr>
            <w:r w:rsidRPr="000A3706">
              <w:rPr>
                <w:sz w:val="20"/>
              </w:rPr>
              <w:t>0330170720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0A3706">
            <w:pPr>
              <w:ind w:left="-108" w:right="-108"/>
              <w:jc w:val="center"/>
              <w:rPr>
                <w:sz w:val="20"/>
              </w:rPr>
            </w:pPr>
            <w:r w:rsidRPr="000A3706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70,00</w:t>
            </w:r>
          </w:p>
        </w:tc>
      </w:tr>
      <w:tr w:rsidR="00215FD9" w:rsidTr="00BE66FE">
        <w:trPr>
          <w:trHeight w:val="1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 w:rsidP="001B52FF">
            <w:pPr>
              <w:ind w:right="-108"/>
              <w:jc w:val="center"/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3.1.1.1.10.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Предоставле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ние субсидий некоммерче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ским организа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циям на реали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зацию проек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тов, направлен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ных на улучше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ние положения граждан пожи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лого возраста, инвалидов и семей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Министер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0A3706">
            <w:pPr>
              <w:ind w:left="-108" w:right="-108"/>
              <w:jc w:val="center"/>
              <w:rPr>
                <w:sz w:val="20"/>
              </w:rPr>
            </w:pPr>
            <w:r w:rsidRPr="000A3706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0A3706">
            <w:pPr>
              <w:ind w:left="-108" w:right="-108"/>
              <w:jc w:val="center"/>
              <w:rPr>
                <w:sz w:val="20"/>
              </w:rPr>
            </w:pPr>
            <w:r w:rsidRPr="000A3706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0A3706" w:rsidRDefault="003C5661" w:rsidP="000A3706">
            <w:pPr>
              <w:ind w:left="-108" w:right="-108"/>
              <w:jc w:val="center"/>
              <w:rPr>
                <w:sz w:val="20"/>
              </w:rPr>
            </w:pPr>
            <w:r w:rsidRPr="000A3706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0A3706" w:rsidRDefault="003C5661" w:rsidP="00CF49EA">
            <w:pPr>
              <w:jc w:val="center"/>
              <w:rPr>
                <w:sz w:val="20"/>
              </w:rPr>
            </w:pPr>
            <w:r w:rsidRPr="000A3706">
              <w:rPr>
                <w:sz w:val="20"/>
              </w:rPr>
              <w:t>550,00</w:t>
            </w:r>
          </w:p>
        </w:tc>
      </w:tr>
      <w:tr w:rsidR="00215FD9" w:rsidTr="00BE66FE">
        <w:trPr>
          <w:trHeight w:val="9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 w:rsidP="00A13C8A">
            <w:pPr>
              <w:ind w:right="-108"/>
              <w:jc w:val="center"/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3.1.1.1.11.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Создание и ведение  регис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тра получате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лей и реестра поставщиков  социальных услуг в Республике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Министер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A13C8A">
            <w:pPr>
              <w:ind w:left="-108" w:right="-108"/>
              <w:jc w:val="center"/>
              <w:rPr>
                <w:sz w:val="20"/>
              </w:rPr>
            </w:pPr>
            <w:r w:rsidRPr="00A13C8A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A13C8A">
            <w:pPr>
              <w:ind w:left="-108" w:right="-108"/>
              <w:jc w:val="center"/>
              <w:rPr>
                <w:sz w:val="20"/>
              </w:rPr>
            </w:pPr>
            <w:r w:rsidRPr="00A13C8A">
              <w:rPr>
                <w:sz w:val="20"/>
              </w:rPr>
              <w:t>0330170730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A13C8A">
            <w:pPr>
              <w:ind w:left="-108" w:right="-108"/>
              <w:jc w:val="center"/>
              <w:rPr>
                <w:sz w:val="20"/>
              </w:rPr>
            </w:pPr>
            <w:r w:rsidRPr="00A13C8A">
              <w:rPr>
                <w:sz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1 797,70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</w:tr>
      <w:tr w:rsidR="00215FD9" w:rsidTr="00BE66FE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 w:rsidP="00A13C8A">
            <w:pPr>
              <w:ind w:right="-108"/>
              <w:jc w:val="center"/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3.1.1.1.12.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 w:rsidP="00CF49EA">
            <w:pPr>
              <w:ind w:right="-108"/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Выплата компенсации за оказание граж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данину социаль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ных услуг, пре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дусмотренных индивидуальной программой предоставления социальных услуг, постав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щику или поставщикам социальных услуг, которые включены в реестр постав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щиков социаль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ных услуг Республики Карелия, но не участвуют в выполнении государствен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ного задания (заказа)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CF49EA" w:rsidRDefault="003C5661">
            <w:pPr>
              <w:rPr>
                <w:sz w:val="22"/>
                <w:szCs w:val="22"/>
              </w:rPr>
            </w:pPr>
            <w:r w:rsidRPr="00CF49EA">
              <w:rPr>
                <w:sz w:val="22"/>
                <w:szCs w:val="22"/>
              </w:rPr>
              <w:t>Министер</w:t>
            </w:r>
            <w:r w:rsidR="00CF49EA">
              <w:rPr>
                <w:sz w:val="22"/>
                <w:szCs w:val="22"/>
              </w:rPr>
              <w:t>-</w:t>
            </w:r>
            <w:r w:rsidRPr="00CF49EA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A13C8A">
            <w:pPr>
              <w:ind w:left="-108" w:right="-108"/>
              <w:jc w:val="center"/>
              <w:rPr>
                <w:sz w:val="20"/>
              </w:rPr>
            </w:pPr>
            <w:r w:rsidRPr="00A13C8A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A13C8A">
            <w:pPr>
              <w:ind w:left="-108" w:right="-108"/>
              <w:jc w:val="center"/>
              <w:rPr>
                <w:sz w:val="20"/>
              </w:rPr>
            </w:pPr>
            <w:r w:rsidRPr="00A13C8A">
              <w:rPr>
                <w:sz w:val="20"/>
              </w:rPr>
              <w:t>0330170740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A13C8A" w:rsidRDefault="003C5661" w:rsidP="00A13C8A">
            <w:pPr>
              <w:ind w:left="-108" w:right="-108"/>
              <w:jc w:val="center"/>
              <w:rPr>
                <w:sz w:val="20"/>
              </w:rPr>
            </w:pPr>
            <w:r w:rsidRPr="00A13C8A">
              <w:rPr>
                <w:sz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2 722,00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2 450,00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A13C8A" w:rsidRDefault="003C5661" w:rsidP="00CF49EA">
            <w:pPr>
              <w:jc w:val="center"/>
              <w:rPr>
                <w:sz w:val="20"/>
              </w:rPr>
            </w:pPr>
            <w:r w:rsidRPr="00A13C8A">
              <w:rPr>
                <w:sz w:val="20"/>
              </w:rPr>
              <w:t>0,00</w:t>
            </w:r>
          </w:p>
        </w:tc>
      </w:tr>
      <w:tr w:rsidR="00215FD9" w:rsidTr="00BE66FE">
        <w:trPr>
          <w:trHeight w:val="192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661" w:rsidRPr="00F8209B" w:rsidRDefault="003C5661" w:rsidP="003200AF">
            <w:pPr>
              <w:ind w:right="-108"/>
              <w:jc w:val="center"/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3.1.1.1.13.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1134" w:rsidRDefault="003C5661" w:rsidP="00B71134">
            <w:pPr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Реконструкция спального кор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пуса № 2 госу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дарственного бюджетного стационарного учреждения социального обслуживания Республики Карелия «Пар</w:t>
            </w:r>
            <w:r w:rsidR="00B71134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 xml:space="preserve">тальский дом-интернат для престарелых и инвалидов», Сортавальский район, </w:t>
            </w:r>
          </w:p>
          <w:p w:rsidR="003C5661" w:rsidRPr="00F8209B" w:rsidRDefault="003C5661" w:rsidP="00B71134">
            <w:pPr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пос. Партала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F8209B" w:rsidRDefault="003C5661">
            <w:pPr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Министер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ство строи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тельства, жилищно-коммуналь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ного хозяйства и энергетики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811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0337578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51 930,00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51 930,00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52 030,00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</w:tr>
      <w:tr w:rsidR="00215FD9" w:rsidTr="00BC082F">
        <w:trPr>
          <w:trHeight w:val="2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F8209B" w:rsidRDefault="003C5661" w:rsidP="003200AF">
            <w:pPr>
              <w:ind w:right="-108"/>
              <w:jc w:val="center"/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3.1.1.1.14.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BC082F">
            <w:pPr>
              <w:ind w:right="-108"/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Проведение работ по рекон</w:t>
            </w:r>
            <w:r w:rsidR="00B71134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струкции, текущему и капитальному ремонту зданий и сооружений государствен</w:t>
            </w:r>
            <w:r w:rsidR="00BC082F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ных учреждений социального обслуживания в целях устране</w:t>
            </w:r>
            <w:r w:rsidR="00BC082F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ния нарушений требований комплексной безопасности</w:t>
            </w:r>
          </w:p>
          <w:p w:rsidR="00BC082F" w:rsidRPr="00F8209B" w:rsidRDefault="00BC082F" w:rsidP="00BC082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F8209B" w:rsidRDefault="003C5661">
            <w:pPr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Министер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ство  социальной защиты, труда и занятости 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10 02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0330170720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4 840,60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5 121,00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5661" w:rsidRPr="003200AF" w:rsidRDefault="003C5661" w:rsidP="00F8209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</w:tr>
      <w:tr w:rsidR="00215FD9" w:rsidTr="00BE66FE">
        <w:trPr>
          <w:trHeight w:val="255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F8209B" w:rsidRDefault="003C5661">
            <w:pPr>
              <w:jc w:val="center"/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99.0.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5661" w:rsidRPr="00F8209B" w:rsidRDefault="003C5661" w:rsidP="00BC082F">
            <w:pPr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Основное мероприятие</w:t>
            </w:r>
            <w:r w:rsidR="00BC082F">
              <w:rPr>
                <w:sz w:val="22"/>
                <w:szCs w:val="22"/>
              </w:rPr>
              <w:t>.</w:t>
            </w:r>
            <w:r w:rsidRPr="00F8209B">
              <w:rPr>
                <w:sz w:val="22"/>
                <w:szCs w:val="22"/>
              </w:rPr>
              <w:t xml:space="preserve"> Обеспечение реализации государствен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F8209B" w:rsidRDefault="003C5661">
            <w:pPr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12 960,20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6 191,70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11 122,30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11 614,50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12 112,70</w:t>
            </w:r>
          </w:p>
        </w:tc>
      </w:tr>
      <w:tr w:rsidR="00215FD9" w:rsidTr="00BE66FE">
        <w:trPr>
          <w:trHeight w:val="1348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F8209B" w:rsidRDefault="003C566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661" w:rsidRPr="00F8209B" w:rsidRDefault="003C5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F8209B" w:rsidRDefault="003C5661">
            <w:pPr>
              <w:rPr>
                <w:sz w:val="22"/>
                <w:szCs w:val="22"/>
              </w:rPr>
            </w:pPr>
            <w:r w:rsidRPr="00F8209B">
              <w:rPr>
                <w:sz w:val="22"/>
                <w:szCs w:val="22"/>
              </w:rPr>
              <w:t>Министер</w:t>
            </w:r>
            <w:r w:rsidR="00F8209B">
              <w:rPr>
                <w:sz w:val="22"/>
                <w:szCs w:val="22"/>
              </w:rPr>
              <w:t>-</w:t>
            </w:r>
            <w:r w:rsidRPr="00F8209B">
              <w:rPr>
                <w:sz w:val="22"/>
                <w:szCs w:val="22"/>
              </w:rPr>
              <w:t>ство социальной защиты, труда и занятости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824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03С0075080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left="-108" w:right="-108"/>
              <w:jc w:val="center"/>
              <w:rPr>
                <w:sz w:val="20"/>
              </w:rPr>
            </w:pPr>
            <w:r w:rsidRPr="003200AF">
              <w:rPr>
                <w:sz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12 960,20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6 191,70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11 122,30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11 614,50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550F2B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12 112,70</w:t>
            </w:r>
          </w:p>
        </w:tc>
      </w:tr>
      <w:tr w:rsidR="00215FD9" w:rsidTr="00BE66FE">
        <w:trPr>
          <w:trHeight w:val="252"/>
        </w:trPr>
        <w:tc>
          <w:tcPr>
            <w:tcW w:w="1135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701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418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567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425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567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276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418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276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275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4" w:type="dxa"/>
            <w:hideMark/>
          </w:tcPr>
          <w:p w:rsidR="003C5661" w:rsidRDefault="003C5661">
            <w:pPr>
              <w:rPr>
                <w:sz w:val="20"/>
              </w:rPr>
            </w:pPr>
          </w:p>
        </w:tc>
      </w:tr>
    </w:tbl>
    <w:p w:rsidR="003C5661" w:rsidRDefault="003C5661" w:rsidP="003C5661">
      <w:pPr>
        <w:rPr>
          <w:szCs w:val="28"/>
        </w:rPr>
      </w:pPr>
    </w:p>
    <w:p w:rsidR="00550F2B" w:rsidRDefault="00550F2B" w:rsidP="003C5661">
      <w:pPr>
        <w:ind w:firstLine="540"/>
        <w:jc w:val="both"/>
        <w:rPr>
          <w:sz w:val="24"/>
          <w:szCs w:val="24"/>
        </w:rPr>
        <w:sectPr w:rsidR="00550F2B" w:rsidSect="00BC09C2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tbl>
      <w:tblPr>
        <w:tblW w:w="17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982"/>
        <w:gridCol w:w="1133"/>
        <w:gridCol w:w="2125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3C5661" w:rsidTr="00D372E1">
        <w:trPr>
          <w:trHeight w:val="1335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661" w:rsidRPr="00550F2B" w:rsidRDefault="003C5661">
            <w:pPr>
              <w:jc w:val="right"/>
              <w:rPr>
                <w:sz w:val="26"/>
                <w:szCs w:val="26"/>
              </w:rPr>
            </w:pPr>
            <w:r w:rsidRPr="00550F2B">
              <w:rPr>
                <w:sz w:val="26"/>
                <w:szCs w:val="26"/>
              </w:rPr>
              <w:t xml:space="preserve">Приложение 5 </w:t>
            </w:r>
          </w:p>
          <w:p w:rsidR="003C5661" w:rsidRPr="00550F2B" w:rsidRDefault="003C5661">
            <w:pPr>
              <w:jc w:val="right"/>
              <w:rPr>
                <w:sz w:val="26"/>
                <w:szCs w:val="26"/>
              </w:rPr>
            </w:pPr>
            <w:r w:rsidRPr="00550F2B">
              <w:rPr>
                <w:sz w:val="26"/>
                <w:szCs w:val="26"/>
              </w:rPr>
              <w:t>к государственной программе</w:t>
            </w:r>
          </w:p>
          <w:p w:rsidR="003C5661" w:rsidRPr="00550F2B" w:rsidRDefault="003C5661">
            <w:pPr>
              <w:jc w:val="center"/>
              <w:rPr>
                <w:sz w:val="26"/>
                <w:szCs w:val="26"/>
              </w:rPr>
            </w:pPr>
          </w:p>
          <w:p w:rsidR="003C5661" w:rsidRDefault="003C5661" w:rsidP="00550F2B">
            <w:pPr>
              <w:spacing w:after="120"/>
              <w:jc w:val="center"/>
              <w:rPr>
                <w:szCs w:val="28"/>
              </w:rPr>
            </w:pPr>
            <w:r w:rsidRPr="00550F2B">
              <w:rPr>
                <w:sz w:val="26"/>
                <w:szCs w:val="26"/>
              </w:rPr>
      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образований, юридических лиц и расходов за счет иных внебюджетных источников на реализацию целей государственной программы Республики Карелия</w:t>
            </w:r>
            <w:r>
              <w:t xml:space="preserve">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Cs w:val="28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Статус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 w:rsidP="00512065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Наименование государственной программы Республики Карелия, подпрограммы государственной программы Республики Карелия, ведомственной, региональной, долгосрочной целевой программы, основн</w:t>
            </w:r>
            <w:r w:rsidR="00512065">
              <w:rPr>
                <w:sz w:val="22"/>
                <w:szCs w:val="22"/>
              </w:rPr>
              <w:t>ого</w:t>
            </w:r>
            <w:r w:rsidRPr="00550F2B">
              <w:rPr>
                <w:sz w:val="22"/>
                <w:szCs w:val="22"/>
              </w:rPr>
              <w:t xml:space="preserve"> мероприяти</w:t>
            </w:r>
            <w:r w:rsidR="00512065">
              <w:rPr>
                <w:sz w:val="22"/>
                <w:szCs w:val="22"/>
              </w:rPr>
              <w:t>я</w:t>
            </w:r>
            <w:r w:rsidRPr="00550F2B">
              <w:rPr>
                <w:sz w:val="22"/>
                <w:szCs w:val="22"/>
              </w:rPr>
              <w:t xml:space="preserve"> и мероприяти</w:t>
            </w:r>
            <w:r w:rsidR="00512065">
              <w:rPr>
                <w:sz w:val="22"/>
                <w:szCs w:val="22"/>
              </w:rPr>
              <w:t>я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 w:rsidP="00512065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Оценка расходов (тыс. руб</w:t>
            </w:r>
            <w:r w:rsidR="00512065">
              <w:rPr>
                <w:sz w:val="22"/>
                <w:szCs w:val="22"/>
              </w:rPr>
              <w:t>лей</w:t>
            </w:r>
            <w:r w:rsidRPr="00550F2B">
              <w:rPr>
                <w:sz w:val="22"/>
                <w:szCs w:val="22"/>
              </w:rPr>
              <w:t>), годы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center"/>
              <w:rPr>
                <w:sz w:val="20"/>
              </w:rPr>
            </w:pPr>
          </w:p>
        </w:tc>
      </w:tr>
      <w:tr w:rsidR="003C5661" w:rsidTr="00D372E1">
        <w:trPr>
          <w:trHeight w:val="196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550F2B" w:rsidRDefault="003C5661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550F2B" w:rsidRDefault="003C5661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550F2B" w:rsidRDefault="003C566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2019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550F2B" w:rsidRDefault="003C5661">
            <w:pPr>
              <w:jc w:val="center"/>
              <w:rPr>
                <w:sz w:val="22"/>
                <w:szCs w:val="22"/>
              </w:rPr>
            </w:pPr>
            <w:r w:rsidRPr="00550F2B">
              <w:rPr>
                <w:sz w:val="22"/>
                <w:szCs w:val="22"/>
              </w:rPr>
              <w:t>2020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center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center"/>
              <w:rPr>
                <w:sz w:val="20"/>
              </w:rPr>
            </w:pPr>
          </w:p>
        </w:tc>
      </w:tr>
      <w:tr w:rsidR="003C5661" w:rsidTr="00D372E1">
        <w:trPr>
          <w:trHeight w:val="32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D372E1">
            <w:pPr>
              <w:rPr>
                <w:sz w:val="20"/>
              </w:rPr>
            </w:pPr>
            <w:r>
              <w:rPr>
                <w:sz w:val="20"/>
              </w:rPr>
              <w:t>Государ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 xml:space="preserve">ственная программа Республики Карелия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12065">
            <w:pPr>
              <w:rPr>
                <w:sz w:val="20"/>
              </w:rPr>
            </w:pPr>
            <w:r>
              <w:rPr>
                <w:sz w:val="20"/>
              </w:rPr>
              <w:t>Социальная поддержка граждан в Республике Карелия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1078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</w:t>
            </w:r>
            <w:r w:rsidR="003C5661">
              <w:rPr>
                <w:b/>
                <w:bCs/>
                <w:sz w:val="20"/>
              </w:rPr>
              <w:t xml:space="preserve">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6 914 523,85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6 546 995,50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6 478 770,80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6 066 369,20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7 420 412,05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6 965 487,95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7 020 659,85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100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D372E1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5 444 626,70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5 089 233,00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5 130 333,30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4 690 636,50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5 707 522,60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5 468 701,50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5 506 074,60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94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 xml:space="preserve">щие в бюджет Республики Карелия из федерального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1 469 897,15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1 457 762,50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1 348 437,50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1 375 732,70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1 712 889,45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1 496 786,45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50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1 514 585,25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</w:tbl>
    <w:p w:rsidR="00D372E1" w:rsidRDefault="00D372E1"/>
    <w:tbl>
      <w:tblPr>
        <w:tblW w:w="17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980"/>
        <w:gridCol w:w="1137"/>
        <w:gridCol w:w="2124"/>
        <w:gridCol w:w="1277"/>
        <w:gridCol w:w="1276"/>
        <w:gridCol w:w="1275"/>
        <w:gridCol w:w="1277"/>
        <w:gridCol w:w="1275"/>
        <w:gridCol w:w="1277"/>
        <w:gridCol w:w="1279"/>
        <w:gridCol w:w="278"/>
        <w:gridCol w:w="1273"/>
      </w:tblGrid>
      <w:tr w:rsidR="00D372E1" w:rsidTr="00D372E1">
        <w:trPr>
          <w:trHeight w:val="255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E1" w:rsidRDefault="00D372E1" w:rsidP="00751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72E1" w:rsidRDefault="00D372E1" w:rsidP="00751666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D372E1" w:rsidRDefault="00D372E1" w:rsidP="00751666">
            <w:pPr>
              <w:jc w:val="center"/>
              <w:rPr>
                <w:sz w:val="20"/>
              </w:rPr>
            </w:pPr>
          </w:p>
        </w:tc>
      </w:tr>
      <w:tr w:rsidR="003C5661" w:rsidTr="00D372E1">
        <w:trPr>
          <w:trHeight w:val="130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D372E1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D372E1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бюджеты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DB" w:rsidRDefault="003C5661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 w:rsidR="002F04DB">
              <w:rPr>
                <w:sz w:val="20"/>
              </w:rPr>
              <w:t>-</w:t>
            </w:r>
          </w:p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грамма 1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512065">
            <w:pPr>
              <w:rPr>
                <w:sz w:val="20"/>
              </w:rPr>
            </w:pPr>
            <w:r>
              <w:rPr>
                <w:sz w:val="20"/>
              </w:rPr>
              <w:t>Развитие мер социальной под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>держки отдельных категорий граждан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4 135 274,55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3 869 045,80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3 562 278,40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3 777 230,70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4 290 037,75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4 351 615,05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4 406 338,35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D372E1">
            <w:pPr>
              <w:ind w:right="-255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3 101 744,80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2 834 438,20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2 675 802,00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2 712 056,80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3 200 793,30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3 227 212,90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3 245 672,70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D372E1">
            <w:pPr>
              <w:ind w:right="-114"/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>щие в бюджет Рес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>публики Карелия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1 033 529,75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1 034 607,60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886 476,40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1 065 173,90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1 089 244,45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1 124 402,15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1 160 665,65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D372E1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D372E1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EA4C27">
        <w:trPr>
          <w:trHeight w:val="4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>тие   1.1.1.1.0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EA4C27">
            <w:pPr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</w:t>
            </w:r>
            <w:r w:rsidR="00EA4C27">
              <w:rPr>
                <w:sz w:val="20"/>
              </w:rPr>
              <w:t>-</w:t>
            </w:r>
            <w:r>
              <w:rPr>
                <w:sz w:val="20"/>
              </w:rPr>
              <w:t>держки отдельным категориям граждан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3 814 913,05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3 557 077,20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3 254 866,80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3 512 757,20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3 968 988,85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4 030 566,15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4 085 289,45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ind w:right="-113"/>
              <w:rPr>
                <w:sz w:val="20"/>
              </w:rPr>
            </w:pPr>
            <w:r w:rsidRPr="003200AF"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2 781 383,30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2 522 469,60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2 368 390,40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2 447 583,30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2 879 744,40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2 906 164,00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2 924 623,80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ind w:right="-114"/>
              <w:rPr>
                <w:sz w:val="20"/>
              </w:rPr>
            </w:pPr>
            <w:r w:rsidRPr="003200AF">
              <w:rPr>
                <w:sz w:val="20"/>
              </w:rPr>
              <w:t>средства, поступаю</w:t>
            </w:r>
            <w:r w:rsidR="00D372E1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>щие в бюджет Рес</w:t>
            </w:r>
            <w:r w:rsidR="00D372E1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>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1 033 529,75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1 034 607,60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886 476,40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1 065 173,90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1 089 244,45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1 124 402,15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1 160 665,65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rPr>
                <w:sz w:val="20"/>
              </w:rPr>
            </w:pPr>
            <w:r w:rsidRPr="003200AF">
              <w:rPr>
                <w:sz w:val="20"/>
              </w:rPr>
              <w:t>безвозмездные пос</w:t>
            </w:r>
            <w:r w:rsidR="00D372E1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D372E1" w:rsidRPr="003200AF">
              <w:rPr>
                <w:sz w:val="20"/>
              </w:rPr>
              <w:t>–</w:t>
            </w:r>
            <w:r w:rsidRPr="003200AF">
              <w:rPr>
                <w:sz w:val="20"/>
              </w:rPr>
              <w:t xml:space="preserve"> Фонда содействия реформи</w:t>
            </w:r>
            <w:r w:rsidR="00D372E1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2250BE">
        <w:trPr>
          <w:trHeight w:val="44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D372E1">
              <w:rPr>
                <w:sz w:val="20"/>
              </w:rPr>
              <w:t>-</w:t>
            </w:r>
            <w:r>
              <w:rPr>
                <w:sz w:val="20"/>
              </w:rPr>
              <w:t>тие   1.1.1.2.0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EA4C27">
            <w:pPr>
              <w:rPr>
                <w:sz w:val="20"/>
              </w:rPr>
            </w:pPr>
            <w:r w:rsidRPr="003200AF">
              <w:rPr>
                <w:sz w:val="20"/>
              </w:rPr>
              <w:t>Предоставление доплат к пенсии и выплат гражданам, имеющим особые заслуги перед Рес</w:t>
            </w:r>
            <w:r w:rsidR="002250BE">
              <w:rPr>
                <w:sz w:val="20"/>
              </w:rPr>
              <w:t>-</w:t>
            </w:r>
            <w:r w:rsidRPr="003200AF">
              <w:rPr>
                <w:sz w:val="20"/>
              </w:rPr>
              <w:t>публикой Карелия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139 331,60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149 147,20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147 894,70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152 016,60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169 598,90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169 598,90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169 598,90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ind w:right="-113"/>
              <w:rPr>
                <w:sz w:val="20"/>
              </w:rPr>
            </w:pPr>
            <w:r w:rsidRPr="003200AF"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139 331,60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149 147,20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147 894,70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152 016,60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169 598,90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169 598,90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D372E1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169 598,90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средства, поступаю</w:t>
            </w:r>
            <w:r w:rsidR="00180517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180517">
            <w:pPr>
              <w:rPr>
                <w:sz w:val="20"/>
              </w:rPr>
            </w:pPr>
            <w:r w:rsidRPr="003200AF">
              <w:rPr>
                <w:sz w:val="20"/>
              </w:rPr>
              <w:t>безвозмездные пос</w:t>
            </w:r>
            <w:r w:rsidR="00180517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180517" w:rsidRPr="003200AF">
              <w:rPr>
                <w:sz w:val="20"/>
              </w:rPr>
              <w:t>–</w:t>
            </w:r>
            <w:r w:rsidRPr="003200AF">
              <w:rPr>
                <w:sz w:val="20"/>
              </w:rPr>
              <w:t xml:space="preserve"> Фонда содействия реформи</w:t>
            </w:r>
            <w:r w:rsidR="003200AF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тие    1.1.1.3.0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7621E8">
            <w:pPr>
              <w:rPr>
                <w:sz w:val="20"/>
              </w:rPr>
            </w:pPr>
            <w:r w:rsidRPr="003200AF">
              <w:rPr>
                <w:sz w:val="20"/>
              </w:rPr>
              <w:t>Обеспечение социальной защиты населения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181 029,90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162 821,40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159 516,90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112 456,90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151 450,00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151 450,00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151 450,00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ind w:right="-113"/>
              <w:rPr>
                <w:sz w:val="20"/>
              </w:rPr>
            </w:pPr>
            <w:r w:rsidRPr="003200AF"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181 029,90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162 821,40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159 516,90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112 456,90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151 450,00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151 450,00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151 450,00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средства, поступаю</w:t>
            </w:r>
            <w:r w:rsidR="003200AF">
              <w:rPr>
                <w:sz w:val="20"/>
              </w:rPr>
              <w:t>-</w:t>
            </w:r>
            <w:r w:rsidRPr="003200AF"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3200AF">
        <w:trPr>
          <w:trHeight w:val="72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Pr="003200AF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rPr>
                <w:sz w:val="20"/>
              </w:rPr>
            </w:pPr>
            <w:r w:rsidRPr="003200AF">
              <w:rPr>
                <w:sz w:val="20"/>
              </w:rPr>
              <w:t>безвозмездные пос</w:t>
            </w:r>
            <w:r w:rsidR="003200AF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3200AF" w:rsidRPr="003200AF">
              <w:rPr>
                <w:sz w:val="20"/>
              </w:rPr>
              <w:t>–</w:t>
            </w:r>
            <w:r w:rsidRPr="003200AF">
              <w:rPr>
                <w:sz w:val="20"/>
              </w:rPr>
              <w:t xml:space="preserve"> Фонда содействия реформи</w:t>
            </w:r>
            <w:r w:rsidR="003200AF" w:rsidRP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DB" w:rsidRDefault="003C5661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 w:rsidR="002F04DB">
              <w:rPr>
                <w:sz w:val="20"/>
              </w:rPr>
              <w:t>-</w:t>
            </w:r>
          </w:p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грамма 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Совершенство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вание социальной поддержки семьи и детей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1 756 038,70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1 705 385,30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2 015 504,40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1 463 992,20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2 142 764,10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1 630 405,50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b/>
                <w:bCs/>
                <w:sz w:val="20"/>
              </w:rPr>
            </w:pPr>
            <w:r w:rsidRPr="003200AF">
              <w:rPr>
                <w:b/>
                <w:bCs/>
                <w:sz w:val="20"/>
              </w:rPr>
              <w:t>1 683 990,90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889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rPr>
                <w:sz w:val="20"/>
              </w:rPr>
            </w:pPr>
            <w:r w:rsidRPr="003200AF">
              <w:rPr>
                <w:sz w:val="20"/>
              </w:rPr>
              <w:t>средства бюджета Республики Карелия, за исключением целе</w:t>
            </w:r>
            <w:r w:rsid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1 322 091,60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1 282 230,40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1 553 543,30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1 188 733,40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1 554 419,10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1 293 421,20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1 330 071,30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средства, поступаю</w:t>
            </w:r>
            <w:r w:rsidR="003200AF">
              <w:rPr>
                <w:sz w:val="20"/>
              </w:rPr>
              <w:t>-</w:t>
            </w:r>
            <w:r w:rsidRPr="003200AF"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433 947,10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423 154,90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461 961,10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275 258,80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588 345,00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336 984,30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353 919,60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1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>безвозмездные пос</w:t>
            </w:r>
            <w:r w:rsidR="003200AF">
              <w:rPr>
                <w:sz w:val="20"/>
              </w:rPr>
              <w:t>-</w:t>
            </w:r>
            <w:r w:rsidRPr="003200AF">
              <w:rPr>
                <w:sz w:val="20"/>
              </w:rPr>
              <w:t>тупления в бюджет Республики Карелия</w:t>
            </w:r>
            <w:r w:rsidR="003200AF">
              <w:rPr>
                <w:sz w:val="20"/>
              </w:rPr>
              <w:t xml:space="preserve"> от государственной корпорации –</w:t>
            </w:r>
            <w:r w:rsidRPr="003200AF">
              <w:rPr>
                <w:sz w:val="20"/>
              </w:rPr>
              <w:t xml:space="preserve"> Фонда содействия реформи</w:t>
            </w:r>
            <w:r w:rsidR="003200AF">
              <w:rPr>
                <w:sz w:val="20"/>
              </w:rPr>
              <w:t>-</w:t>
            </w:r>
            <w:r w:rsidRPr="003200AF"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3200AF">
        <w:trPr>
          <w:trHeight w:val="42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>
            <w:pPr>
              <w:rPr>
                <w:sz w:val="20"/>
              </w:rPr>
            </w:pPr>
            <w:r w:rsidRPr="003200AF"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3200AF" w:rsidRDefault="003C5661" w:rsidP="003200AF">
            <w:pPr>
              <w:jc w:val="center"/>
              <w:rPr>
                <w:sz w:val="20"/>
              </w:rPr>
            </w:pPr>
            <w:r w:rsidRPr="003200AF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тие   2.1.1.1.0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Оказание мер государственной поддержки граж</w:t>
            </w:r>
            <w:r w:rsidR="007621E8">
              <w:rPr>
                <w:sz w:val="20"/>
              </w:rPr>
              <w:t>-</w:t>
            </w:r>
            <w:r w:rsidR="00340B8E">
              <w:rPr>
                <w:sz w:val="20"/>
              </w:rPr>
              <w:t>данам, имеющ</w:t>
            </w:r>
            <w:r>
              <w:rPr>
                <w:sz w:val="20"/>
              </w:rPr>
              <w:t>им детей, а также в связи с беремен</w:t>
            </w:r>
            <w:r w:rsidR="007621E8">
              <w:rPr>
                <w:sz w:val="20"/>
              </w:rPr>
              <w:t>-</w:t>
            </w:r>
            <w:r>
              <w:rPr>
                <w:sz w:val="20"/>
              </w:rPr>
              <w:t>ностью и родами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633 789,10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619 519,50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669 655,00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565 327,50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717 392,70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731 047,00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746 045,10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393 275,40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389 854,90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409 544,50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315 005,50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420 691,00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420 691,00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420 691,00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240 513,70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229 664,60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260 110,50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250 322,00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296 701,70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310 356,00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325 354,10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3200AF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тие  2.1.1.2.0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621E8">
            <w:pPr>
              <w:rPr>
                <w:sz w:val="20"/>
              </w:rPr>
            </w:pPr>
            <w:r>
              <w:rPr>
                <w:sz w:val="20"/>
              </w:rPr>
              <w:t>Оказание социаль</w:t>
            </w:r>
            <w:r w:rsidR="007621E8">
              <w:rPr>
                <w:sz w:val="20"/>
              </w:rPr>
              <w:t>-</w:t>
            </w:r>
            <w:r>
              <w:rPr>
                <w:sz w:val="20"/>
              </w:rPr>
              <w:t>ной поддержки многодетным семьям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130 602,20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253 769,80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331 754,20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83 875,80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563 850,00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2 100,00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2 100,00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340B8E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33 661,70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83 223,10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161 207,50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83 875,80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297 033,00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2 100,00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340B8E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96 940,50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170 546,70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170 546,70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266 817,00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340B8E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3200AF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54535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тие   2.1.1.3.0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54535">
            <w:pPr>
              <w:rPr>
                <w:sz w:val="20"/>
              </w:rPr>
            </w:pPr>
            <w:r>
              <w:rPr>
                <w:sz w:val="20"/>
              </w:rPr>
              <w:t>Оказание мер социальной поддержки детям-сиротам, детям, оставшимся без попечения родите</w:t>
            </w:r>
            <w:r w:rsidR="00354535">
              <w:rPr>
                <w:sz w:val="20"/>
              </w:rPr>
              <w:t>-</w:t>
            </w:r>
            <w:r>
              <w:rPr>
                <w:sz w:val="20"/>
              </w:rPr>
              <w:t>лей, лицам из числа указанной катего</w:t>
            </w:r>
            <w:r w:rsidR="00354535">
              <w:rPr>
                <w:sz w:val="20"/>
              </w:rPr>
              <w:t>-</w:t>
            </w:r>
            <w:r>
              <w:rPr>
                <w:sz w:val="20"/>
              </w:rPr>
              <w:t>рии детей, а также гражданам, желаю</w:t>
            </w:r>
            <w:r w:rsidR="00354535">
              <w:rPr>
                <w:sz w:val="20"/>
              </w:rPr>
              <w:t>-</w:t>
            </w:r>
            <w:r>
              <w:rPr>
                <w:sz w:val="20"/>
              </w:rPr>
              <w:t>щим взять детей на воспитание в семью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731 929,00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650 552,10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829 319,30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697 932,60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725 694,10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758 066,50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793 019,80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711 194,00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627 687,50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798 081,40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673 083,60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700 955,60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731 526,00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764 542,10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20 735,00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22 864,60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31 237,90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24 849,00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24 738,50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26 540,50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28 477,70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3200AF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3200AF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320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8B59A6">
        <w:trPr>
          <w:trHeight w:val="4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C3902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8B59A6">
              <w:rPr>
                <w:sz w:val="20"/>
              </w:rPr>
              <w:t>-</w:t>
            </w:r>
            <w:r>
              <w:rPr>
                <w:sz w:val="20"/>
              </w:rPr>
              <w:t>тие   2.1.1.4.0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C3902">
            <w:pPr>
              <w:rPr>
                <w:sz w:val="20"/>
              </w:rPr>
            </w:pPr>
            <w:r>
              <w:rPr>
                <w:sz w:val="20"/>
              </w:rPr>
              <w:t>Проведение меро</w:t>
            </w:r>
            <w:r w:rsidR="002C3902">
              <w:rPr>
                <w:sz w:val="20"/>
              </w:rPr>
              <w:t>-</w:t>
            </w:r>
            <w:r>
              <w:rPr>
                <w:sz w:val="20"/>
              </w:rPr>
              <w:t>приятий в сфере демографической политики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35 645,00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31 884,00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27 376,40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30 684,00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42 200,00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42 200,00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42 200,00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B59A6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35 645,00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31 884,00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27 376,40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30 684,00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42 200,00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42 200,00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42 200,00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8B59A6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B59A6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8B59A6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8B59A6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8B59A6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8B59A6">
        <w:trPr>
          <w:trHeight w:val="50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sz w:val="20"/>
              </w:rPr>
            </w:pPr>
            <w:r w:rsidRPr="008B59A6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C03DD8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8B59A6">
              <w:rPr>
                <w:sz w:val="20"/>
              </w:rPr>
              <w:t>-</w:t>
            </w:r>
            <w:r>
              <w:rPr>
                <w:sz w:val="20"/>
              </w:rPr>
              <w:t>тие   2.1.1.5.0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C03DD8">
            <w:pPr>
              <w:rPr>
                <w:sz w:val="20"/>
              </w:rPr>
            </w:pPr>
            <w:r>
              <w:rPr>
                <w:sz w:val="20"/>
              </w:rPr>
              <w:t>Оказание под</w:t>
            </w:r>
            <w:r w:rsidR="00C03DD8">
              <w:rPr>
                <w:sz w:val="20"/>
              </w:rPr>
              <w:t>-</w:t>
            </w:r>
            <w:r>
              <w:rPr>
                <w:sz w:val="20"/>
              </w:rPr>
              <w:t>держки семьям и детям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205 482,40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131 802,90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139 704,50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71 290,50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77 335,20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79 403,60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8B59A6" w:rsidRDefault="003C5661" w:rsidP="008B59A6">
            <w:pPr>
              <w:jc w:val="center"/>
              <w:rPr>
                <w:b/>
                <w:bCs/>
                <w:sz w:val="20"/>
              </w:rPr>
            </w:pPr>
            <w:r w:rsidRPr="008B59A6">
              <w:rPr>
                <w:b/>
                <w:bCs/>
                <w:sz w:val="20"/>
              </w:rPr>
              <w:t>81 637,50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8B59A6">
        <w:trPr>
          <w:trHeight w:val="298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8B59A6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129 724,50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131 802,90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139 704,50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71 290,50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77 335,20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79 403,60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81 637,50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75 757,90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2D41C5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C03DD8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>тие   2.1.1.6.0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C03DD8">
            <w:pPr>
              <w:rPr>
                <w:sz w:val="20"/>
              </w:rPr>
            </w:pPr>
            <w:r>
              <w:rPr>
                <w:sz w:val="20"/>
              </w:rPr>
              <w:t>Организация деятельности в области опеки и попечительства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18 591,00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17 857,00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17 695,00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14 881,80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16 292,10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17 588,40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18 988,50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18 591,00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17 778,00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17 629,00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14 794,00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16 204,30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17 500,60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18 900,70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66,00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87,80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87,80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87,80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87,80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2D41C5">
        <w:trPr>
          <w:trHeight w:val="724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2D41C5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DB" w:rsidRDefault="003C5661">
            <w:pPr>
              <w:rPr>
                <w:sz w:val="20"/>
              </w:rPr>
            </w:pPr>
            <w:r>
              <w:rPr>
                <w:sz w:val="20"/>
              </w:rPr>
              <w:t>Подпро</w:t>
            </w:r>
            <w:r w:rsidR="002F04DB">
              <w:rPr>
                <w:sz w:val="20"/>
              </w:rPr>
              <w:t>-</w:t>
            </w:r>
          </w:p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грамма 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C03DD8">
            <w:pPr>
              <w:rPr>
                <w:sz w:val="20"/>
              </w:rPr>
            </w:pPr>
            <w:r>
              <w:rPr>
                <w:sz w:val="20"/>
              </w:rPr>
              <w:t>Модернизация и развитие системы социального обслуживания населения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1 023 210,60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972 564,40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888 027,80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818 954,60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976 487,90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971 852,90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918 217,90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8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1 020 790,30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972 564,40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888 027,80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783 654,60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941 187,90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936 452,90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918 217,90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>щие в бюджет 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35 400,00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2D41C5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>тие  3.1.1.1.0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C03DD8">
            <w:pPr>
              <w:rPr>
                <w:sz w:val="20"/>
              </w:rPr>
            </w:pPr>
            <w:r>
              <w:rPr>
                <w:sz w:val="20"/>
              </w:rPr>
              <w:t>Предоставление социальных услуг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1 023 210,60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972 564,40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888 027,80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818 954,60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976 487,90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971 852,90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918 217,90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91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1 020 790,30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972 564,40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888 027,80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783 654,60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941 187,90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936 452,90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918 217,90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2 420,30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35 300,00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35 300,00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35 400,00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114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2D41C5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6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3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25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Основное мероприя</w:t>
            </w:r>
            <w:r w:rsidR="002D41C5">
              <w:rPr>
                <w:sz w:val="20"/>
              </w:rPr>
              <w:t>-</w:t>
            </w:r>
            <w:r>
              <w:rPr>
                <w:sz w:val="20"/>
              </w:rPr>
              <w:t>тие 99.0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C03DD8">
            <w:pPr>
              <w:ind w:firstLine="37"/>
              <w:rPr>
                <w:sz w:val="20"/>
              </w:rPr>
            </w:pPr>
            <w:r>
              <w:rPr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F04DB" w:rsidRDefault="003C5661">
            <w:pPr>
              <w:rPr>
                <w:b/>
                <w:sz w:val="20"/>
              </w:rPr>
            </w:pPr>
            <w:r w:rsidRPr="002F04DB">
              <w:rPr>
                <w:b/>
                <w:sz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12 960,20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6 191,70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11 122,30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11 614,50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b/>
                <w:bCs/>
                <w:sz w:val="20"/>
              </w:rPr>
            </w:pPr>
            <w:r w:rsidRPr="002D41C5">
              <w:rPr>
                <w:b/>
                <w:bCs/>
                <w:sz w:val="20"/>
              </w:rPr>
              <w:t>12 112,70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b/>
                <w:bCs/>
                <w:sz w:val="20"/>
              </w:rPr>
            </w:pPr>
          </w:p>
        </w:tc>
      </w:tr>
      <w:tr w:rsidR="003C5661" w:rsidTr="00D372E1">
        <w:trPr>
          <w:trHeight w:val="8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2D41C5">
            <w:pPr>
              <w:ind w:right="-113"/>
              <w:rPr>
                <w:sz w:val="20"/>
              </w:rPr>
            </w:pPr>
            <w:r>
              <w:rPr>
                <w:sz w:val="20"/>
              </w:rPr>
              <w:t xml:space="preserve">бюджет Республики Карелия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12 960,20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6 191,70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11 122,30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11 614,50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Pr="002D41C5" w:rsidRDefault="003C5661" w:rsidP="002D41C5">
            <w:pPr>
              <w:jc w:val="center"/>
              <w:rPr>
                <w:sz w:val="20"/>
              </w:rPr>
            </w:pPr>
            <w:r w:rsidRPr="002D41C5">
              <w:rPr>
                <w:sz w:val="20"/>
              </w:rPr>
              <w:t>12 112,70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D372E1">
        <w:trPr>
          <w:trHeight w:val="5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средства, поступаю</w:t>
            </w:r>
            <w:r w:rsidR="007E6685">
              <w:rPr>
                <w:sz w:val="20"/>
              </w:rPr>
              <w:t>-</w:t>
            </w:r>
            <w:r>
              <w:rPr>
                <w:sz w:val="20"/>
              </w:rPr>
              <w:t>щие в бюджет Республики Карелия  из федерального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E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E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E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E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E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E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7E66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</w:tbl>
    <w:p w:rsidR="006E1C28" w:rsidRDefault="006E1C28"/>
    <w:tbl>
      <w:tblPr>
        <w:tblW w:w="170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982"/>
        <w:gridCol w:w="1133"/>
        <w:gridCol w:w="2125"/>
        <w:gridCol w:w="1277"/>
        <w:gridCol w:w="1276"/>
        <w:gridCol w:w="1275"/>
        <w:gridCol w:w="1277"/>
        <w:gridCol w:w="1138"/>
        <w:gridCol w:w="1276"/>
        <w:gridCol w:w="1134"/>
        <w:gridCol w:w="561"/>
        <w:gridCol w:w="1273"/>
      </w:tblGrid>
      <w:tr w:rsidR="006E1C28" w:rsidTr="00130C02">
        <w:trPr>
          <w:trHeight w:val="2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6E1C28" w:rsidRDefault="006E1C28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C5661" w:rsidTr="006E1C28">
        <w:trPr>
          <w:trHeight w:val="11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rPr>
                <w:sz w:val="20"/>
              </w:rPr>
            </w:pPr>
            <w:r>
              <w:rPr>
                <w:sz w:val="20"/>
              </w:rPr>
              <w:t>безвозмездные пос</w:t>
            </w:r>
            <w:r w:rsidR="006E1C28">
              <w:rPr>
                <w:sz w:val="20"/>
              </w:rPr>
              <w:t>-</w:t>
            </w:r>
            <w:r>
              <w:rPr>
                <w:sz w:val="20"/>
              </w:rPr>
              <w:t xml:space="preserve">тупления в бюджет Республики Карелия от государственной корпорации </w:t>
            </w:r>
            <w:r w:rsidR="006E1C28">
              <w:rPr>
                <w:sz w:val="20"/>
              </w:rPr>
              <w:t>–</w:t>
            </w:r>
            <w:r>
              <w:rPr>
                <w:sz w:val="20"/>
              </w:rPr>
              <w:t xml:space="preserve"> Фонда содействия реформи</w:t>
            </w:r>
            <w:r w:rsidR="006E1C28">
              <w:rPr>
                <w:sz w:val="20"/>
              </w:rPr>
              <w:t>-</w:t>
            </w:r>
            <w:r>
              <w:rPr>
                <w:sz w:val="20"/>
              </w:rPr>
              <w:t xml:space="preserve">рованию жилищно-коммунального хозяйства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6E1C28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бюджеты муниципальных образований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6E1C28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внебюджетные фонды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6E1C28">
        <w:trPr>
          <w:trHeight w:val="25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1" w:rsidRDefault="003C5661">
            <w:pPr>
              <w:ind w:right="237"/>
              <w:jc w:val="right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  <w:tr w:rsidR="003C5661" w:rsidTr="006E1C28">
        <w:trPr>
          <w:trHeight w:val="291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61" w:rsidRDefault="003C5661">
            <w:pPr>
              <w:rPr>
                <w:sz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>
            <w:pPr>
              <w:rPr>
                <w:sz w:val="20"/>
              </w:rPr>
            </w:pPr>
            <w:r>
              <w:rPr>
                <w:sz w:val="20"/>
              </w:rPr>
              <w:t xml:space="preserve">юридические лица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61" w:rsidRDefault="003C5661" w:rsidP="006E1C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5661" w:rsidRPr="006E1C28" w:rsidRDefault="003C5661">
            <w:pPr>
              <w:rPr>
                <w:szCs w:val="28"/>
              </w:rPr>
            </w:pPr>
            <w:r w:rsidRPr="006E1C28">
              <w:rPr>
                <w:szCs w:val="28"/>
              </w:rPr>
              <w:t>».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:rsidR="003C5661" w:rsidRDefault="003C5661">
            <w:pPr>
              <w:jc w:val="right"/>
              <w:rPr>
                <w:sz w:val="20"/>
              </w:rPr>
            </w:pPr>
          </w:p>
        </w:tc>
      </w:tr>
    </w:tbl>
    <w:p w:rsidR="003C5661" w:rsidRDefault="003C5661" w:rsidP="003C5661">
      <w:pPr>
        <w:rPr>
          <w:szCs w:val="28"/>
        </w:rPr>
      </w:pPr>
    </w:p>
    <w:p w:rsidR="003C5661" w:rsidRDefault="003C5661" w:rsidP="003C5661"/>
    <w:p w:rsidR="003C5661" w:rsidRDefault="003C5661" w:rsidP="003C5661"/>
    <w:p w:rsidR="006E1C28" w:rsidRDefault="003C5661" w:rsidP="003C5661">
      <w:r>
        <w:tab/>
      </w:r>
      <w:r>
        <w:tab/>
      </w:r>
      <w:r w:rsidR="00C03DD8">
        <w:t xml:space="preserve">              </w:t>
      </w:r>
      <w:r>
        <w:t xml:space="preserve">Глава </w:t>
      </w:r>
    </w:p>
    <w:p w:rsidR="003C5661" w:rsidRDefault="006E1C28" w:rsidP="003C5661">
      <w:r>
        <w:t xml:space="preserve">         </w:t>
      </w:r>
      <w:r w:rsidR="00C03DD8">
        <w:t xml:space="preserve">              </w:t>
      </w:r>
      <w:r>
        <w:t xml:space="preserve"> </w:t>
      </w:r>
      <w:r w:rsidR="003C5661">
        <w:t>Республики Карелия</w:t>
      </w:r>
      <w:r w:rsidR="003C5661">
        <w:tab/>
      </w:r>
      <w:r w:rsidR="003C5661">
        <w:tab/>
      </w:r>
      <w:r w:rsidR="003C5661">
        <w:tab/>
      </w:r>
      <w:r w:rsidR="003C5661">
        <w:tab/>
      </w:r>
      <w:r w:rsidR="003C5661">
        <w:tab/>
      </w:r>
      <w:r w:rsidR="003C5661">
        <w:tab/>
      </w:r>
      <w:r w:rsidR="003C5661">
        <w:tab/>
      </w:r>
      <w:r w:rsidR="003C5661">
        <w:tab/>
      </w:r>
      <w:r w:rsidR="003C5661">
        <w:tab/>
      </w:r>
      <w:r w:rsidR="003C5661">
        <w:tab/>
        <w:t>А.П.</w:t>
      </w:r>
      <w:r>
        <w:t xml:space="preserve"> </w:t>
      </w:r>
      <w:r w:rsidR="003C5661">
        <w:t>Худилайнен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  <w:r w:rsidR="00640893">
        <w:rPr>
          <w:szCs w:val="28"/>
        </w:rPr>
        <w:t xml:space="preserve">  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3" w:name="Par1"/>
      <w:bookmarkStart w:id="4" w:name="Par23"/>
      <w:bookmarkEnd w:id="3"/>
      <w:bookmarkEnd w:id="4"/>
    </w:p>
    <w:p w:rsidR="00AA4F6A" w:rsidRDefault="00AA4F6A" w:rsidP="00BC09C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550F2B">
      <w:pgSz w:w="16840" w:h="11907" w:orient="landscape"/>
      <w:pgMar w:top="1134" w:right="1134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B7" w:rsidRDefault="001078B7" w:rsidP="00CE0D98">
      <w:r>
        <w:separator/>
      </w:r>
    </w:p>
  </w:endnote>
  <w:endnote w:type="continuationSeparator" w:id="0">
    <w:p w:rsidR="001078B7" w:rsidRDefault="001078B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B7" w:rsidRDefault="001078B7" w:rsidP="00CE0D98">
      <w:r>
        <w:separator/>
      </w:r>
    </w:p>
  </w:footnote>
  <w:footnote w:type="continuationSeparator" w:id="0">
    <w:p w:rsidR="001078B7" w:rsidRDefault="001078B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8083866"/>
      <w:docPartObj>
        <w:docPartGallery w:val="Page Numbers (Top of Page)"/>
        <w:docPartUnique/>
      </w:docPartObj>
    </w:sdtPr>
    <w:sdtContent>
      <w:p w:rsidR="001078B7" w:rsidRDefault="001078B7">
        <w:pPr>
          <w:pStyle w:val="a8"/>
          <w:jc w:val="center"/>
        </w:pPr>
        <w:fldSimple w:instr="PAGE   \* MERGEFORMAT">
          <w:r w:rsidR="00613386">
            <w:rPr>
              <w:noProof/>
            </w:rPr>
            <w:t>2</w:t>
          </w:r>
        </w:fldSimple>
      </w:p>
    </w:sdtContent>
  </w:sdt>
  <w:p w:rsidR="001078B7" w:rsidRDefault="001078B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44420"/>
      <w:docPartObj>
        <w:docPartGallery w:val="Page Numbers (Top of Page)"/>
        <w:docPartUnique/>
      </w:docPartObj>
    </w:sdtPr>
    <w:sdtContent>
      <w:p w:rsidR="001078B7" w:rsidRDefault="001078B7">
        <w:pPr>
          <w:pStyle w:val="a8"/>
          <w:jc w:val="center"/>
        </w:pPr>
        <w:fldSimple w:instr="PAGE   \* MERGEFORMAT">
          <w:r w:rsidR="00613386">
            <w:rPr>
              <w:noProof/>
            </w:rPr>
            <w:t>51</w:t>
          </w:r>
        </w:fldSimple>
      </w:p>
    </w:sdtContent>
  </w:sdt>
  <w:p w:rsidR="001078B7" w:rsidRDefault="001078B7">
    <w:pPr>
      <w:pStyle w:val="a8"/>
    </w:pPr>
  </w:p>
  <w:p w:rsidR="001078B7" w:rsidRDefault="001078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B7" w:rsidRDefault="001078B7" w:rsidP="000E0EA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3A43"/>
    <w:rsid w:val="0003591E"/>
    <w:rsid w:val="00057667"/>
    <w:rsid w:val="0006001E"/>
    <w:rsid w:val="000603E5"/>
    <w:rsid w:val="00067D81"/>
    <w:rsid w:val="0007217A"/>
    <w:rsid w:val="000729CC"/>
    <w:rsid w:val="0007613B"/>
    <w:rsid w:val="00076404"/>
    <w:rsid w:val="0008508E"/>
    <w:rsid w:val="00093631"/>
    <w:rsid w:val="00093735"/>
    <w:rsid w:val="000959B2"/>
    <w:rsid w:val="000966BB"/>
    <w:rsid w:val="000A3706"/>
    <w:rsid w:val="000B14DF"/>
    <w:rsid w:val="000B3A6E"/>
    <w:rsid w:val="000C0EDC"/>
    <w:rsid w:val="000C4274"/>
    <w:rsid w:val="000D32E1"/>
    <w:rsid w:val="000E0EA4"/>
    <w:rsid w:val="000F055B"/>
    <w:rsid w:val="000F4138"/>
    <w:rsid w:val="00101C3A"/>
    <w:rsid w:val="00103C69"/>
    <w:rsid w:val="0010585F"/>
    <w:rsid w:val="001078B7"/>
    <w:rsid w:val="00121653"/>
    <w:rsid w:val="0013077C"/>
    <w:rsid w:val="00130C02"/>
    <w:rsid w:val="001348C3"/>
    <w:rsid w:val="00134D3C"/>
    <w:rsid w:val="00150C1C"/>
    <w:rsid w:val="00157C54"/>
    <w:rsid w:val="001605B0"/>
    <w:rsid w:val="00172866"/>
    <w:rsid w:val="0018031D"/>
    <w:rsid w:val="00180517"/>
    <w:rsid w:val="00180E83"/>
    <w:rsid w:val="00195D34"/>
    <w:rsid w:val="001A000A"/>
    <w:rsid w:val="001A5B31"/>
    <w:rsid w:val="001B143F"/>
    <w:rsid w:val="001B52FF"/>
    <w:rsid w:val="001C34DC"/>
    <w:rsid w:val="001F4355"/>
    <w:rsid w:val="001F5B7C"/>
    <w:rsid w:val="002073C3"/>
    <w:rsid w:val="00215FD9"/>
    <w:rsid w:val="002250BE"/>
    <w:rsid w:val="00265050"/>
    <w:rsid w:val="00265780"/>
    <w:rsid w:val="00294CA0"/>
    <w:rsid w:val="002A6B23"/>
    <w:rsid w:val="002C3902"/>
    <w:rsid w:val="002C5979"/>
    <w:rsid w:val="002D0C5C"/>
    <w:rsid w:val="002D41C5"/>
    <w:rsid w:val="002F04DB"/>
    <w:rsid w:val="002F2B93"/>
    <w:rsid w:val="00307849"/>
    <w:rsid w:val="003200AF"/>
    <w:rsid w:val="00330B89"/>
    <w:rsid w:val="00332ED1"/>
    <w:rsid w:val="00340B8E"/>
    <w:rsid w:val="00345996"/>
    <w:rsid w:val="003500C7"/>
    <w:rsid w:val="003510C8"/>
    <w:rsid w:val="003525C6"/>
    <w:rsid w:val="00354535"/>
    <w:rsid w:val="0038487A"/>
    <w:rsid w:val="0039080B"/>
    <w:rsid w:val="0039366E"/>
    <w:rsid w:val="003947D6"/>
    <w:rsid w:val="00394EFE"/>
    <w:rsid w:val="003970D7"/>
    <w:rsid w:val="003A3800"/>
    <w:rsid w:val="003B5129"/>
    <w:rsid w:val="003B77D3"/>
    <w:rsid w:val="003B7DDC"/>
    <w:rsid w:val="003C4D42"/>
    <w:rsid w:val="003C5661"/>
    <w:rsid w:val="003C6BBF"/>
    <w:rsid w:val="003E164F"/>
    <w:rsid w:val="003E6C5B"/>
    <w:rsid w:val="003E6D04"/>
    <w:rsid w:val="003E6EA6"/>
    <w:rsid w:val="004148AE"/>
    <w:rsid w:val="00420842"/>
    <w:rsid w:val="00421A1A"/>
    <w:rsid w:val="00431D68"/>
    <w:rsid w:val="004402A4"/>
    <w:rsid w:val="00443C1B"/>
    <w:rsid w:val="0044445C"/>
    <w:rsid w:val="00460B6B"/>
    <w:rsid w:val="004653C9"/>
    <w:rsid w:val="00465C76"/>
    <w:rsid w:val="004664DA"/>
    <w:rsid w:val="004731EA"/>
    <w:rsid w:val="00473EB0"/>
    <w:rsid w:val="004920FB"/>
    <w:rsid w:val="00493C28"/>
    <w:rsid w:val="00496701"/>
    <w:rsid w:val="004A24AD"/>
    <w:rsid w:val="004C3C10"/>
    <w:rsid w:val="004C5199"/>
    <w:rsid w:val="004D445C"/>
    <w:rsid w:val="004D5805"/>
    <w:rsid w:val="004D7625"/>
    <w:rsid w:val="004E0B84"/>
    <w:rsid w:val="004E2056"/>
    <w:rsid w:val="004F1DCE"/>
    <w:rsid w:val="004F33E0"/>
    <w:rsid w:val="00510506"/>
    <w:rsid w:val="00512065"/>
    <w:rsid w:val="0052157C"/>
    <w:rsid w:val="00533447"/>
    <w:rsid w:val="00533557"/>
    <w:rsid w:val="005354ED"/>
    <w:rsid w:val="00542C34"/>
    <w:rsid w:val="00545521"/>
    <w:rsid w:val="00550F2B"/>
    <w:rsid w:val="00554FB2"/>
    <w:rsid w:val="00574808"/>
    <w:rsid w:val="005778D7"/>
    <w:rsid w:val="00597565"/>
    <w:rsid w:val="005C332A"/>
    <w:rsid w:val="005C45D2"/>
    <w:rsid w:val="005C6C28"/>
    <w:rsid w:val="005E11FC"/>
    <w:rsid w:val="005E3EBE"/>
    <w:rsid w:val="005E6921"/>
    <w:rsid w:val="005F0A11"/>
    <w:rsid w:val="006055A2"/>
    <w:rsid w:val="00605C9B"/>
    <w:rsid w:val="00605DD7"/>
    <w:rsid w:val="00610B10"/>
    <w:rsid w:val="0061189D"/>
    <w:rsid w:val="00613386"/>
    <w:rsid w:val="00616C71"/>
    <w:rsid w:val="006217D4"/>
    <w:rsid w:val="006259BC"/>
    <w:rsid w:val="00640893"/>
    <w:rsid w:val="006429B5"/>
    <w:rsid w:val="00645029"/>
    <w:rsid w:val="0064656C"/>
    <w:rsid w:val="00653398"/>
    <w:rsid w:val="0066207E"/>
    <w:rsid w:val="00665A5C"/>
    <w:rsid w:val="00666162"/>
    <w:rsid w:val="0067591A"/>
    <w:rsid w:val="00683518"/>
    <w:rsid w:val="006902CA"/>
    <w:rsid w:val="00695C04"/>
    <w:rsid w:val="006A6801"/>
    <w:rsid w:val="006C35AF"/>
    <w:rsid w:val="006D59B0"/>
    <w:rsid w:val="006D7FF8"/>
    <w:rsid w:val="006E1C28"/>
    <w:rsid w:val="006E64E6"/>
    <w:rsid w:val="006F393A"/>
    <w:rsid w:val="007024AB"/>
    <w:rsid w:val="007072B5"/>
    <w:rsid w:val="00726286"/>
    <w:rsid w:val="00745185"/>
    <w:rsid w:val="00751666"/>
    <w:rsid w:val="00756C1D"/>
    <w:rsid w:val="00757706"/>
    <w:rsid w:val="007621E8"/>
    <w:rsid w:val="007705AD"/>
    <w:rsid w:val="00770A36"/>
    <w:rsid w:val="007716B4"/>
    <w:rsid w:val="007771A7"/>
    <w:rsid w:val="00791B4B"/>
    <w:rsid w:val="007979F6"/>
    <w:rsid w:val="007A3311"/>
    <w:rsid w:val="007A5254"/>
    <w:rsid w:val="007C2C1F"/>
    <w:rsid w:val="007C7486"/>
    <w:rsid w:val="007D5F60"/>
    <w:rsid w:val="007D7AF7"/>
    <w:rsid w:val="007E2213"/>
    <w:rsid w:val="007E34EB"/>
    <w:rsid w:val="007E6685"/>
    <w:rsid w:val="007F103F"/>
    <w:rsid w:val="00813F7D"/>
    <w:rsid w:val="008333C2"/>
    <w:rsid w:val="00837AD9"/>
    <w:rsid w:val="008477EE"/>
    <w:rsid w:val="008573B7"/>
    <w:rsid w:val="00860A69"/>
    <w:rsid w:val="00860B53"/>
    <w:rsid w:val="00871086"/>
    <w:rsid w:val="00881D1F"/>
    <w:rsid w:val="00884F2A"/>
    <w:rsid w:val="00886A51"/>
    <w:rsid w:val="00887E6D"/>
    <w:rsid w:val="008A1AF8"/>
    <w:rsid w:val="008A3180"/>
    <w:rsid w:val="008A561D"/>
    <w:rsid w:val="008B29DC"/>
    <w:rsid w:val="008B59A6"/>
    <w:rsid w:val="008D5941"/>
    <w:rsid w:val="008F22CD"/>
    <w:rsid w:val="00901FCD"/>
    <w:rsid w:val="0090415C"/>
    <w:rsid w:val="009102F6"/>
    <w:rsid w:val="00912233"/>
    <w:rsid w:val="0091472D"/>
    <w:rsid w:val="0091600E"/>
    <w:rsid w:val="009238D6"/>
    <w:rsid w:val="009239AE"/>
    <w:rsid w:val="00927C66"/>
    <w:rsid w:val="00931D62"/>
    <w:rsid w:val="00940A35"/>
    <w:rsid w:val="009463E6"/>
    <w:rsid w:val="0096070C"/>
    <w:rsid w:val="009616AC"/>
    <w:rsid w:val="00961BBC"/>
    <w:rsid w:val="009646BD"/>
    <w:rsid w:val="009704D6"/>
    <w:rsid w:val="009A30C2"/>
    <w:rsid w:val="009A3E19"/>
    <w:rsid w:val="009B1C4A"/>
    <w:rsid w:val="009C292D"/>
    <w:rsid w:val="009D2AA3"/>
    <w:rsid w:val="009D2DE2"/>
    <w:rsid w:val="009D3AFF"/>
    <w:rsid w:val="009D42AC"/>
    <w:rsid w:val="009E192A"/>
    <w:rsid w:val="009E532E"/>
    <w:rsid w:val="009E5EE5"/>
    <w:rsid w:val="00A06722"/>
    <w:rsid w:val="00A13C8A"/>
    <w:rsid w:val="00A13EAA"/>
    <w:rsid w:val="00A1479B"/>
    <w:rsid w:val="00A2446E"/>
    <w:rsid w:val="00A26500"/>
    <w:rsid w:val="00A267A7"/>
    <w:rsid w:val="00A272A0"/>
    <w:rsid w:val="00A36C25"/>
    <w:rsid w:val="00A545D1"/>
    <w:rsid w:val="00A549B1"/>
    <w:rsid w:val="00A57C3D"/>
    <w:rsid w:val="00A653E9"/>
    <w:rsid w:val="00A72BAF"/>
    <w:rsid w:val="00A75145"/>
    <w:rsid w:val="00A9267C"/>
    <w:rsid w:val="00A92C19"/>
    <w:rsid w:val="00A92C29"/>
    <w:rsid w:val="00AA36E4"/>
    <w:rsid w:val="00AA4A9F"/>
    <w:rsid w:val="00AA4F6A"/>
    <w:rsid w:val="00AA7EAC"/>
    <w:rsid w:val="00AB6E2A"/>
    <w:rsid w:val="00AC3683"/>
    <w:rsid w:val="00AC5D87"/>
    <w:rsid w:val="00AC72DD"/>
    <w:rsid w:val="00AC7D1C"/>
    <w:rsid w:val="00AD466D"/>
    <w:rsid w:val="00AD67E2"/>
    <w:rsid w:val="00AD6FA7"/>
    <w:rsid w:val="00AD7F77"/>
    <w:rsid w:val="00AE3683"/>
    <w:rsid w:val="00AE74B5"/>
    <w:rsid w:val="00B02337"/>
    <w:rsid w:val="00B040F8"/>
    <w:rsid w:val="00B14DC6"/>
    <w:rsid w:val="00B15A87"/>
    <w:rsid w:val="00B168AD"/>
    <w:rsid w:val="00B25C55"/>
    <w:rsid w:val="00B35A5B"/>
    <w:rsid w:val="00B360C2"/>
    <w:rsid w:val="00B36382"/>
    <w:rsid w:val="00B378FE"/>
    <w:rsid w:val="00B42377"/>
    <w:rsid w:val="00B56613"/>
    <w:rsid w:val="00B6124F"/>
    <w:rsid w:val="00B62F7E"/>
    <w:rsid w:val="00B63CEC"/>
    <w:rsid w:val="00B63E53"/>
    <w:rsid w:val="00B71134"/>
    <w:rsid w:val="00B74F90"/>
    <w:rsid w:val="00B830F2"/>
    <w:rsid w:val="00B86ED4"/>
    <w:rsid w:val="00B901D8"/>
    <w:rsid w:val="00BA1074"/>
    <w:rsid w:val="00BA330E"/>
    <w:rsid w:val="00BA52E2"/>
    <w:rsid w:val="00BB2941"/>
    <w:rsid w:val="00BB3911"/>
    <w:rsid w:val="00BB5536"/>
    <w:rsid w:val="00BB5801"/>
    <w:rsid w:val="00BB6529"/>
    <w:rsid w:val="00BC082F"/>
    <w:rsid w:val="00BC09C2"/>
    <w:rsid w:val="00BC5BC3"/>
    <w:rsid w:val="00BD2EB2"/>
    <w:rsid w:val="00BE2C5C"/>
    <w:rsid w:val="00BE66FE"/>
    <w:rsid w:val="00C0029F"/>
    <w:rsid w:val="00C03DD8"/>
    <w:rsid w:val="00C11DAF"/>
    <w:rsid w:val="00C24172"/>
    <w:rsid w:val="00C26937"/>
    <w:rsid w:val="00C311EB"/>
    <w:rsid w:val="00C45BDE"/>
    <w:rsid w:val="00C83B1B"/>
    <w:rsid w:val="00C92BA5"/>
    <w:rsid w:val="00C93927"/>
    <w:rsid w:val="00C95FDB"/>
    <w:rsid w:val="00C97F75"/>
    <w:rsid w:val="00CA3156"/>
    <w:rsid w:val="00CB3FDE"/>
    <w:rsid w:val="00CB587E"/>
    <w:rsid w:val="00CC1D45"/>
    <w:rsid w:val="00CC49BC"/>
    <w:rsid w:val="00CC652A"/>
    <w:rsid w:val="00CE0D98"/>
    <w:rsid w:val="00CF001D"/>
    <w:rsid w:val="00CF49EA"/>
    <w:rsid w:val="00CF5812"/>
    <w:rsid w:val="00D22F40"/>
    <w:rsid w:val="00D3188C"/>
    <w:rsid w:val="00D372E1"/>
    <w:rsid w:val="00D42F13"/>
    <w:rsid w:val="00D508B3"/>
    <w:rsid w:val="00D55253"/>
    <w:rsid w:val="00D71286"/>
    <w:rsid w:val="00D739E6"/>
    <w:rsid w:val="00D762FB"/>
    <w:rsid w:val="00D87B51"/>
    <w:rsid w:val="00D9009F"/>
    <w:rsid w:val="00D93CF5"/>
    <w:rsid w:val="00DA22F0"/>
    <w:rsid w:val="00DA3E29"/>
    <w:rsid w:val="00DB34EF"/>
    <w:rsid w:val="00DC600E"/>
    <w:rsid w:val="00DF3730"/>
    <w:rsid w:val="00DF3DAD"/>
    <w:rsid w:val="00E01561"/>
    <w:rsid w:val="00E20EC1"/>
    <w:rsid w:val="00E23820"/>
    <w:rsid w:val="00E324C6"/>
    <w:rsid w:val="00E356BC"/>
    <w:rsid w:val="00E37314"/>
    <w:rsid w:val="00E4256C"/>
    <w:rsid w:val="00E46AAE"/>
    <w:rsid w:val="00E775CF"/>
    <w:rsid w:val="00E86860"/>
    <w:rsid w:val="00EA0821"/>
    <w:rsid w:val="00EA4C27"/>
    <w:rsid w:val="00EB7C3E"/>
    <w:rsid w:val="00EC4208"/>
    <w:rsid w:val="00EC5E4F"/>
    <w:rsid w:val="00ED3468"/>
    <w:rsid w:val="00ED69B7"/>
    <w:rsid w:val="00ED6C2A"/>
    <w:rsid w:val="00EE26B0"/>
    <w:rsid w:val="00EF3F4C"/>
    <w:rsid w:val="00EF5574"/>
    <w:rsid w:val="00EF6DA9"/>
    <w:rsid w:val="00F15EC6"/>
    <w:rsid w:val="00F21BDA"/>
    <w:rsid w:val="00F22809"/>
    <w:rsid w:val="00F258A0"/>
    <w:rsid w:val="00F27FDD"/>
    <w:rsid w:val="00F349EF"/>
    <w:rsid w:val="00F51E2B"/>
    <w:rsid w:val="00F65CC4"/>
    <w:rsid w:val="00F70BCF"/>
    <w:rsid w:val="00F808DB"/>
    <w:rsid w:val="00F8209B"/>
    <w:rsid w:val="00F9326B"/>
    <w:rsid w:val="00F972DB"/>
    <w:rsid w:val="00FA179A"/>
    <w:rsid w:val="00FA61CF"/>
    <w:rsid w:val="00FC01B9"/>
    <w:rsid w:val="00FC30F4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C5661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661"/>
    <w:rPr>
      <w:snapToGrid w:val="0"/>
      <w:sz w:val="28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3C5661"/>
    <w:rPr>
      <w:sz w:val="28"/>
    </w:r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43C1B"/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consplusnormal1">
    <w:name w:val="consplusnormal"/>
    <w:basedOn w:val="a"/>
    <w:uiPriority w:val="99"/>
    <w:rsid w:val="00443C1B"/>
    <w:pPr>
      <w:autoSpaceDE w:val="0"/>
      <w:autoSpaceDN w:val="0"/>
    </w:pPr>
    <w:rPr>
      <w:rFonts w:ascii="Arial" w:hAnsi="Arial" w:cs="Arial"/>
      <w:sz w:val="20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3C5661"/>
    <w:rPr>
      <w:rFonts w:ascii="Tahoma" w:hAnsi="Tahoma"/>
      <w:sz w:val="16"/>
      <w:szCs w:val="16"/>
    </w:rPr>
  </w:style>
  <w:style w:type="paragraph" w:styleId="af6">
    <w:name w:val="Document Map"/>
    <w:basedOn w:val="a"/>
    <w:link w:val="af5"/>
    <w:uiPriority w:val="99"/>
    <w:semiHidden/>
    <w:unhideWhenUsed/>
    <w:rsid w:val="003C566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02BA-3CB8-4A75-A0BA-C8AF6996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102</Pages>
  <Words>15349</Words>
  <Characters>105495</Characters>
  <Application>Microsoft Office Word</Application>
  <DocSecurity>0</DocSecurity>
  <Lines>879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186</cp:revision>
  <cp:lastPrinted>2016-09-13T11:11:00Z</cp:lastPrinted>
  <dcterms:created xsi:type="dcterms:W3CDTF">2016-08-31T07:48:00Z</dcterms:created>
  <dcterms:modified xsi:type="dcterms:W3CDTF">2016-09-13T11:17:00Z</dcterms:modified>
</cp:coreProperties>
</file>