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E4CE624" wp14:editId="6726005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B57509" w:rsidRPr="00B57509" w:rsidRDefault="00B57509" w:rsidP="00B5750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57509">
        <w:rPr>
          <w:sz w:val="28"/>
          <w:szCs w:val="28"/>
        </w:rPr>
        <w:t>1. Утвердить прилагаемый План мероприятий по противодействию коррупции на территории Республики Карелия на 2017</w:t>
      </w:r>
      <w:r>
        <w:rPr>
          <w:sz w:val="28"/>
          <w:szCs w:val="28"/>
        </w:rPr>
        <w:t xml:space="preserve"> – </w:t>
      </w:r>
      <w:r w:rsidRPr="00B57509">
        <w:rPr>
          <w:sz w:val="28"/>
          <w:szCs w:val="28"/>
        </w:rPr>
        <w:t xml:space="preserve">2019 годы </w:t>
      </w:r>
      <w:r>
        <w:rPr>
          <w:sz w:val="28"/>
          <w:szCs w:val="28"/>
        </w:rPr>
        <w:t xml:space="preserve">                </w:t>
      </w:r>
      <w:r w:rsidRPr="00B57509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B57509">
        <w:rPr>
          <w:sz w:val="28"/>
          <w:szCs w:val="28"/>
        </w:rPr>
        <w:t xml:space="preserve"> План).</w:t>
      </w:r>
    </w:p>
    <w:p w:rsidR="00B57509" w:rsidRPr="00B57509" w:rsidRDefault="00B57509" w:rsidP="00B5750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7509">
        <w:rPr>
          <w:rFonts w:ascii="Times New Roman" w:hAnsi="Times New Roman" w:cs="Times New Roman"/>
          <w:sz w:val="28"/>
          <w:szCs w:val="28"/>
        </w:rPr>
        <w:t>2. Государственному контрольному комитету Республики Карелия обеспечить координацию деятельности органов исполнительной власти Республики Карелия в ходе реализации мероприятий Плана.</w:t>
      </w:r>
    </w:p>
    <w:p w:rsidR="00B57509" w:rsidRPr="00B57509" w:rsidRDefault="00B57509" w:rsidP="00B5750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7509">
        <w:rPr>
          <w:rFonts w:ascii="Times New Roman" w:hAnsi="Times New Roman" w:cs="Times New Roman"/>
          <w:sz w:val="28"/>
          <w:szCs w:val="28"/>
        </w:rPr>
        <w:t>3. Органам исполнительной власти Республики Карелия, являющимся исполнителями мероприятий Плана, обеспечить реализацию мероприятий Плана.</w:t>
      </w:r>
    </w:p>
    <w:p w:rsidR="00B57509" w:rsidRPr="00B57509" w:rsidRDefault="00B57509" w:rsidP="00B57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509">
        <w:rPr>
          <w:sz w:val="28"/>
          <w:szCs w:val="28"/>
        </w:rPr>
        <w:t>4. Министерству внутренних дел по Республике Карелия, Управлению Министерства юстиции Российской Федерации по Республике Карелия, Управлению Федеральной антимонопольной службы по Республике Карелия, Конституционному Суду Республики Карелия, Законодательному Собранию Республики Карелия, Контрольно-счетной палате Республики Карелия, Центральной избирательной комиссии Республики Карелия рекомендовать обеспечить реализацию мероприятий Плана.</w:t>
      </w:r>
    </w:p>
    <w:p w:rsidR="00B57509" w:rsidRPr="00B57509" w:rsidRDefault="00B57509" w:rsidP="00B5750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7509">
        <w:rPr>
          <w:rFonts w:ascii="Times New Roman" w:hAnsi="Times New Roman" w:cs="Times New Roman"/>
          <w:sz w:val="28"/>
          <w:szCs w:val="28"/>
        </w:rPr>
        <w:t xml:space="preserve">5. Органам местного самоуправления </w:t>
      </w:r>
      <w:r w:rsidR="00C6110E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B57509">
        <w:rPr>
          <w:rFonts w:ascii="Times New Roman" w:hAnsi="Times New Roman" w:cs="Times New Roman"/>
          <w:sz w:val="28"/>
          <w:szCs w:val="28"/>
        </w:rPr>
        <w:t xml:space="preserve">в Республике Карелия рекомендовать в рамках своих полномочий до 1 июля 2017 года утвердить планы мероприятий по противодействию коррупции на 2017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7509">
        <w:rPr>
          <w:rFonts w:ascii="Times New Roman" w:hAnsi="Times New Roman" w:cs="Times New Roman"/>
          <w:sz w:val="28"/>
          <w:szCs w:val="28"/>
        </w:rPr>
        <w:t xml:space="preserve"> 2019 годы и обеспечить их реализацию.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765644" w:rsidRPr="008770D6" w:rsidRDefault="00765644" w:rsidP="008770D6">
      <w:pPr>
        <w:ind w:right="-143"/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B57509" w:rsidRDefault="00B5750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6A60B2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CB67C5">
        <w:rPr>
          <w:sz w:val="28"/>
          <w:szCs w:val="28"/>
        </w:rPr>
        <w:t>ию</w:t>
      </w:r>
      <w:r w:rsidR="00243D45">
        <w:rPr>
          <w:sz w:val="28"/>
          <w:szCs w:val="28"/>
        </w:rPr>
        <w:t>л</w:t>
      </w:r>
      <w:r w:rsidR="00CB67C5">
        <w:rPr>
          <w:sz w:val="28"/>
          <w:szCs w:val="28"/>
        </w:rPr>
        <w:t xml:space="preserve">я </w:t>
      </w:r>
      <w:r w:rsidR="008641A2">
        <w:rPr>
          <w:sz w:val="28"/>
          <w:szCs w:val="28"/>
        </w:rPr>
        <w:t>2017 года</w:t>
      </w:r>
    </w:p>
    <w:p w:rsidR="00C40B77" w:rsidRDefault="008641A2" w:rsidP="000F1E51">
      <w:pPr>
        <w:rPr>
          <w:sz w:val="28"/>
          <w:szCs w:val="28"/>
        </w:rPr>
        <w:sectPr w:rsidR="00C40B77" w:rsidSect="003C785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 w:code="9"/>
          <w:pgMar w:top="567" w:right="1134" w:bottom="567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№</w:t>
      </w:r>
      <w:r w:rsidR="006A60B2">
        <w:rPr>
          <w:sz w:val="28"/>
          <w:szCs w:val="28"/>
        </w:rPr>
        <w:t xml:space="preserve"> 297-р</w:t>
      </w:r>
      <w:r w:rsidR="00765644">
        <w:rPr>
          <w:sz w:val="28"/>
          <w:szCs w:val="28"/>
        </w:rPr>
        <w:t xml:space="preserve"> </w:t>
      </w:r>
    </w:p>
    <w:p w:rsidR="00DD40CB" w:rsidRPr="00DD40CB" w:rsidRDefault="00DD40CB" w:rsidP="00DD40CB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0C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Pr="00DD40CB">
        <w:rPr>
          <w:rFonts w:ascii="Times New Roman" w:hAnsi="Times New Roman" w:cs="Times New Roman"/>
          <w:sz w:val="28"/>
          <w:szCs w:val="28"/>
        </w:rPr>
        <w:t xml:space="preserve"> распоряжением</w:t>
      </w:r>
    </w:p>
    <w:p w:rsidR="00DD40CB" w:rsidRPr="00DD40CB" w:rsidRDefault="00DD40CB" w:rsidP="00DD40CB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40CB">
        <w:rPr>
          <w:rFonts w:ascii="Times New Roman" w:hAnsi="Times New Roman" w:cs="Times New Roman"/>
          <w:sz w:val="28"/>
          <w:szCs w:val="28"/>
        </w:rPr>
        <w:t>Главы Республики Карелия</w:t>
      </w:r>
    </w:p>
    <w:p w:rsidR="00DD40CB" w:rsidRPr="00DD40CB" w:rsidRDefault="00DD40CB" w:rsidP="00DD40CB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40CB">
        <w:rPr>
          <w:rFonts w:ascii="Times New Roman" w:hAnsi="Times New Roman" w:cs="Times New Roman"/>
          <w:sz w:val="28"/>
          <w:szCs w:val="28"/>
        </w:rPr>
        <w:t xml:space="preserve">от </w:t>
      </w:r>
      <w:r w:rsidR="006A60B2">
        <w:rPr>
          <w:rFonts w:ascii="Times New Roman" w:hAnsi="Times New Roman" w:cs="Times New Roman"/>
          <w:sz w:val="28"/>
          <w:szCs w:val="28"/>
        </w:rPr>
        <w:t xml:space="preserve"> 4 июля 2017 года № 297-р</w:t>
      </w:r>
      <w:r w:rsidRPr="00DD40C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D40CB" w:rsidRPr="00DD40CB" w:rsidRDefault="00DD40CB" w:rsidP="00DD40CB">
      <w:pPr>
        <w:ind w:left="5103"/>
        <w:jc w:val="right"/>
        <w:rPr>
          <w:sz w:val="28"/>
          <w:szCs w:val="28"/>
        </w:rPr>
      </w:pPr>
    </w:p>
    <w:p w:rsidR="00DD40CB" w:rsidRDefault="00DD40CB" w:rsidP="00DD40CB">
      <w:pPr>
        <w:jc w:val="center"/>
        <w:rPr>
          <w:sz w:val="28"/>
          <w:szCs w:val="28"/>
        </w:rPr>
      </w:pPr>
      <w:r w:rsidRPr="00DD40CB">
        <w:rPr>
          <w:sz w:val="28"/>
          <w:szCs w:val="28"/>
        </w:rPr>
        <w:t xml:space="preserve">План </w:t>
      </w:r>
    </w:p>
    <w:p w:rsidR="00DD40CB" w:rsidRPr="00DD40CB" w:rsidRDefault="00DD40CB" w:rsidP="00DD40CB">
      <w:pPr>
        <w:jc w:val="center"/>
        <w:rPr>
          <w:sz w:val="28"/>
          <w:szCs w:val="28"/>
        </w:rPr>
      </w:pPr>
      <w:r w:rsidRPr="00DD40CB">
        <w:rPr>
          <w:sz w:val="28"/>
          <w:szCs w:val="28"/>
        </w:rPr>
        <w:t>мероприятий по противодействию коррупции</w:t>
      </w:r>
    </w:p>
    <w:p w:rsidR="00DD40CB" w:rsidRPr="00DD40CB" w:rsidRDefault="00DD40CB" w:rsidP="00DD40CB">
      <w:pPr>
        <w:jc w:val="center"/>
        <w:rPr>
          <w:sz w:val="28"/>
          <w:szCs w:val="28"/>
        </w:rPr>
      </w:pPr>
      <w:r w:rsidRPr="00DD40CB">
        <w:rPr>
          <w:sz w:val="28"/>
          <w:szCs w:val="28"/>
        </w:rPr>
        <w:t>на территории Республики Карелия на 2017</w:t>
      </w:r>
      <w:r>
        <w:rPr>
          <w:sz w:val="28"/>
          <w:szCs w:val="28"/>
        </w:rPr>
        <w:t xml:space="preserve"> – </w:t>
      </w:r>
      <w:r w:rsidRPr="00DD40CB">
        <w:rPr>
          <w:sz w:val="28"/>
          <w:szCs w:val="28"/>
        </w:rPr>
        <w:t>2019 годы</w:t>
      </w:r>
    </w:p>
    <w:p w:rsidR="00DD40CB" w:rsidRPr="00DC44BB" w:rsidRDefault="00DD40CB" w:rsidP="00DD40CB">
      <w:pPr>
        <w:jc w:val="center"/>
        <w:rPr>
          <w:sz w:val="26"/>
          <w:szCs w:val="26"/>
        </w:rPr>
      </w:pPr>
    </w:p>
    <w:tbl>
      <w:tblPr>
        <w:tblW w:w="5192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1"/>
        <w:gridCol w:w="4396"/>
        <w:gridCol w:w="2124"/>
        <w:gridCol w:w="2612"/>
      </w:tblGrid>
      <w:tr w:rsidR="003C7859" w:rsidRPr="00DC44BB" w:rsidTr="003C7859">
        <w:tc>
          <w:tcPr>
            <w:tcW w:w="361" w:type="pct"/>
          </w:tcPr>
          <w:p w:rsidR="00DD40CB" w:rsidRPr="00DC44BB" w:rsidRDefault="00DD40CB" w:rsidP="00DD40C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33" w:type="pct"/>
          </w:tcPr>
          <w:p w:rsidR="00DD40CB" w:rsidRPr="00DC44BB" w:rsidRDefault="00DD40CB" w:rsidP="00DD40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79" w:type="pct"/>
          </w:tcPr>
          <w:p w:rsidR="00DD40CB" w:rsidRPr="00DC44BB" w:rsidRDefault="00DD40CB" w:rsidP="00DD40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Срок исполнения мероприятия</w:t>
            </w:r>
          </w:p>
        </w:tc>
        <w:tc>
          <w:tcPr>
            <w:tcW w:w="1327" w:type="pct"/>
          </w:tcPr>
          <w:p w:rsidR="00DD40CB" w:rsidRPr="00DC44BB" w:rsidRDefault="00DD40CB" w:rsidP="00DD40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3C7859" w:rsidRPr="00DC44BB" w:rsidTr="003C7859">
        <w:trPr>
          <w:trHeight w:val="92"/>
        </w:trPr>
        <w:tc>
          <w:tcPr>
            <w:tcW w:w="361" w:type="pct"/>
          </w:tcPr>
          <w:p w:rsidR="00DD40CB" w:rsidRPr="00DC44BB" w:rsidRDefault="00DD40CB" w:rsidP="00DD40C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33" w:type="pct"/>
          </w:tcPr>
          <w:p w:rsidR="00DD40CB" w:rsidRPr="00DC44BB" w:rsidRDefault="00DD40CB" w:rsidP="00DD40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79" w:type="pct"/>
          </w:tcPr>
          <w:p w:rsidR="00DD40CB" w:rsidRPr="00DC44BB" w:rsidRDefault="00DD40CB" w:rsidP="00DD40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27" w:type="pct"/>
          </w:tcPr>
          <w:p w:rsidR="00DD40CB" w:rsidRPr="00DC44BB" w:rsidRDefault="00DD40CB" w:rsidP="00DD40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D40CB" w:rsidRPr="00DC44BB" w:rsidTr="002B7E96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D40CB" w:rsidRPr="00DC44BB" w:rsidRDefault="00DD40CB" w:rsidP="00001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b/>
                <w:sz w:val="26"/>
                <w:szCs w:val="26"/>
              </w:rPr>
              <w:t>1. Организационные мероприятия</w:t>
            </w:r>
          </w:p>
        </w:tc>
      </w:tr>
      <w:tr w:rsidR="002B7E96" w:rsidRPr="00DC44BB" w:rsidTr="003C7859">
        <w:tc>
          <w:tcPr>
            <w:tcW w:w="361" w:type="pct"/>
          </w:tcPr>
          <w:p w:rsidR="00DD40CB" w:rsidRPr="00DC44BB" w:rsidRDefault="00DD40CB" w:rsidP="00DD40C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C611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деятельности Комиссии по координации работы по противодействию коррупции в Республике Карелия, подготовка материалов к заседаниям и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принятых ею решений</w:t>
            </w:r>
          </w:p>
        </w:tc>
        <w:tc>
          <w:tcPr>
            <w:tcW w:w="1079" w:type="pct"/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по плану работы Комиссии по координации работы по противодействию коррупции в Республике Карелия</w:t>
            </w:r>
          </w:p>
        </w:tc>
        <w:tc>
          <w:tcPr>
            <w:tcW w:w="1327" w:type="pct"/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Государственный контрольный комитет Республики Карелия</w:t>
            </w:r>
          </w:p>
        </w:tc>
      </w:tr>
      <w:tr w:rsidR="002B7E96" w:rsidRPr="00DC44BB" w:rsidTr="003C7859">
        <w:tc>
          <w:tcPr>
            <w:tcW w:w="361" w:type="pct"/>
          </w:tcPr>
          <w:p w:rsidR="00DD40CB" w:rsidRPr="00DC44BB" w:rsidRDefault="00DD40CB" w:rsidP="00DD40C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  <w:r w:rsidR="00C611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утверждение планов мероприятий по противодействию коррупции в органах государственной власти Республики </w:t>
            </w:r>
            <w:bookmarkStart w:id="0" w:name="_GoBack"/>
            <w:bookmarkEnd w:id="0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Карелия</w:t>
            </w:r>
          </w:p>
        </w:tc>
        <w:tc>
          <w:tcPr>
            <w:tcW w:w="1079" w:type="pct"/>
          </w:tcPr>
          <w:p w:rsidR="002B7E96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до 1 июля </w:t>
            </w:r>
          </w:p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</w:tc>
        <w:tc>
          <w:tcPr>
            <w:tcW w:w="1327" w:type="pct"/>
          </w:tcPr>
          <w:p w:rsidR="00DD40CB" w:rsidRPr="00DC44BB" w:rsidRDefault="00DD40CB" w:rsidP="000014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органы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  <w:r w:rsidR="0000141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тельной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власти Республики Карелия; Конституционный Суд Республики Карелия (по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согласо</w:t>
            </w:r>
            <w:r w:rsidR="0000141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ванию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001418" w:rsidRDefault="00DD40CB" w:rsidP="000014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 w:rsidR="00001418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); </w:t>
            </w:r>
          </w:p>
          <w:p w:rsidR="00DD40CB" w:rsidRPr="00DC44BB" w:rsidRDefault="00DD40CB" w:rsidP="000014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 w:rsidR="00001418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>);</w:t>
            </w:r>
          </w:p>
          <w:p w:rsidR="00DD40CB" w:rsidRPr="00DC44BB" w:rsidRDefault="00DD40CB" w:rsidP="000014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proofErr w:type="spellEnd"/>
            <w:r w:rsidR="0000141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</w:t>
            </w:r>
          </w:p>
        </w:tc>
      </w:tr>
      <w:tr w:rsidR="002B7E96" w:rsidRPr="00DC44BB" w:rsidTr="003C7859">
        <w:tblPrEx>
          <w:tblBorders>
            <w:insideH w:val="nil"/>
          </w:tblBorders>
        </w:tblPrEx>
        <w:tc>
          <w:tcPr>
            <w:tcW w:w="361" w:type="pct"/>
            <w:tcBorders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  <w:r w:rsidR="00C611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Подготовка проектов нормативных правовых актов для приведения их в соответствие с законодательством в сфере противодействия коррупции</w:t>
            </w:r>
          </w:p>
        </w:tc>
        <w:tc>
          <w:tcPr>
            <w:tcW w:w="1079" w:type="pct"/>
            <w:tcBorders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327" w:type="pct"/>
            <w:tcBorders>
              <w:bottom w:val="single" w:sz="4" w:space="0" w:color="auto"/>
            </w:tcBorders>
          </w:tcPr>
          <w:p w:rsidR="00DD40CB" w:rsidRPr="00DC44BB" w:rsidRDefault="00DD40CB" w:rsidP="00C6110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органы </w:t>
            </w:r>
            <w:proofErr w:type="gramStart"/>
            <w:r w:rsidR="00C6110E" w:rsidRPr="00DC44BB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  <w:r w:rsidR="00C611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6110E" w:rsidRPr="00DC44BB">
              <w:rPr>
                <w:rFonts w:ascii="Times New Roman" w:hAnsi="Times New Roman" w:cs="Times New Roman"/>
                <w:sz w:val="26"/>
                <w:szCs w:val="26"/>
              </w:rPr>
              <w:t>тельной</w:t>
            </w:r>
            <w:proofErr w:type="gramEnd"/>
            <w:r w:rsidR="00C6110E"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власти Республики Карелия;</w:t>
            </w:r>
          </w:p>
        </w:tc>
      </w:tr>
    </w:tbl>
    <w:p w:rsidR="000108FB" w:rsidRDefault="000108FB"/>
    <w:tbl>
      <w:tblPr>
        <w:tblW w:w="5192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1"/>
        <w:gridCol w:w="4396"/>
        <w:gridCol w:w="2124"/>
        <w:gridCol w:w="2612"/>
      </w:tblGrid>
      <w:tr w:rsidR="00C63868" w:rsidRPr="00DC44BB" w:rsidTr="004B7AE5">
        <w:trPr>
          <w:trHeight w:val="92"/>
          <w:tblHeader/>
        </w:trPr>
        <w:tc>
          <w:tcPr>
            <w:tcW w:w="361" w:type="pct"/>
          </w:tcPr>
          <w:p w:rsidR="002D3683" w:rsidRPr="00DC44BB" w:rsidRDefault="002D3683" w:rsidP="00A1092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33" w:type="pct"/>
          </w:tcPr>
          <w:p w:rsidR="002D3683" w:rsidRPr="00DC44BB" w:rsidRDefault="002D3683" w:rsidP="00A109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79" w:type="pct"/>
          </w:tcPr>
          <w:p w:rsidR="002D3683" w:rsidRPr="00DC44BB" w:rsidRDefault="002D3683" w:rsidP="00A109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27" w:type="pct"/>
          </w:tcPr>
          <w:p w:rsidR="002D3683" w:rsidRPr="00DC44BB" w:rsidRDefault="002D3683" w:rsidP="00A109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D3683" w:rsidRPr="00DC44BB" w:rsidTr="004B7AE5">
        <w:tblPrEx>
          <w:tblBorders>
            <w:insideH w:val="nil"/>
          </w:tblBorders>
        </w:tblPrEx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2D3683" w:rsidRPr="00DC44BB" w:rsidRDefault="002D3683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2D3683" w:rsidRPr="00DC44BB" w:rsidRDefault="002D3683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2D3683" w:rsidRPr="00DC44BB" w:rsidRDefault="002D3683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2D3683" w:rsidRPr="00DC44BB" w:rsidRDefault="002D3683" w:rsidP="00C6110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Конституционный Суд Республики Карелия (по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согласо</w:t>
            </w:r>
            <w:r w:rsidR="00C611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C6110E" w:rsidRDefault="002D3683" w:rsidP="00C611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 w:rsidR="00C6110E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); </w:t>
            </w:r>
          </w:p>
          <w:p w:rsidR="002D3683" w:rsidRPr="00DC44BB" w:rsidRDefault="002D3683" w:rsidP="00C611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 w:rsidR="00C6110E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>);</w:t>
            </w:r>
          </w:p>
          <w:p w:rsidR="002D3683" w:rsidRPr="00DC44BB" w:rsidRDefault="002D3683" w:rsidP="00C6110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proofErr w:type="spellEnd"/>
            <w:r w:rsidR="00C611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</w:t>
            </w:r>
          </w:p>
        </w:tc>
      </w:tr>
      <w:tr w:rsidR="002B7E96" w:rsidRPr="00DC44BB" w:rsidTr="004B7AE5">
        <w:tblPrEx>
          <w:tblBorders>
            <w:insideH w:val="nil"/>
          </w:tblBorders>
        </w:tblPrEx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  <w:r w:rsidR="00C611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C611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повышения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квалифи</w:t>
            </w:r>
            <w:r w:rsidR="00C611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кации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</w:t>
            </w:r>
            <w:r w:rsidR="00C6110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граждански</w:t>
            </w:r>
            <w:r w:rsidR="00C6110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служащи</w:t>
            </w:r>
            <w:r w:rsidR="00C6110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Карелия, в должностные обязанности которых входит участие в противодействии коррупции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AC00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AC00C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2019 годы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AC00C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органы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  <w:r w:rsidR="00AC00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тельной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власти Республики Карелия; Конституционный Суд Республики Карелия (по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согласо</w:t>
            </w:r>
            <w:r w:rsidR="00AC00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ванию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AC00CB" w:rsidRDefault="00DD40CB" w:rsidP="00AC00C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 w:rsidR="00AC00CB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); </w:t>
            </w:r>
          </w:p>
          <w:p w:rsidR="00DD40CB" w:rsidRPr="00DC44BB" w:rsidRDefault="00DD40CB" w:rsidP="00AC00C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 w:rsidR="00AC00CB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>);</w:t>
            </w:r>
          </w:p>
          <w:p w:rsidR="00DD40CB" w:rsidRPr="00DC44BB" w:rsidRDefault="00DD40CB" w:rsidP="00AC00C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proofErr w:type="spellEnd"/>
            <w:r w:rsidR="00AC00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</w:t>
            </w:r>
          </w:p>
        </w:tc>
      </w:tr>
      <w:tr w:rsidR="002B7E96" w:rsidRPr="00DC44BB" w:rsidTr="004B7AE5">
        <w:tblPrEx>
          <w:tblBorders>
            <w:insideH w:val="nil"/>
          </w:tblBorders>
        </w:tblPrEx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  <w:r w:rsidR="00C611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Default="00C6110E" w:rsidP="00C611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D40CB"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нализ эффективности реализации органами исполнительной власти Республики Карелия ведомственных планов мероприятий по </w:t>
            </w:r>
            <w:proofErr w:type="spellStart"/>
            <w:proofErr w:type="gramStart"/>
            <w:r w:rsidR="00DD40CB" w:rsidRPr="00DC44BB">
              <w:rPr>
                <w:rFonts w:ascii="Times New Roman" w:hAnsi="Times New Roman" w:cs="Times New Roman"/>
                <w:sz w:val="26"/>
                <w:szCs w:val="26"/>
              </w:rPr>
              <w:t>противо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D40CB" w:rsidRPr="00DC44BB">
              <w:rPr>
                <w:rFonts w:ascii="Times New Roman" w:hAnsi="Times New Roman" w:cs="Times New Roman"/>
                <w:sz w:val="26"/>
                <w:szCs w:val="26"/>
              </w:rPr>
              <w:t>действию</w:t>
            </w:r>
            <w:proofErr w:type="gramEnd"/>
            <w:r w:rsidR="00DD40CB"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коррупции, подготовка рекомендаций по их корректировке</w:t>
            </w:r>
          </w:p>
          <w:p w:rsidR="00C6110E" w:rsidRPr="00DC44BB" w:rsidRDefault="00C6110E" w:rsidP="00C611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C51B6F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IV квартал </w:t>
            </w:r>
          </w:p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2017 года, </w:t>
            </w:r>
          </w:p>
          <w:p w:rsidR="00C51B6F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IV квартал </w:t>
            </w:r>
          </w:p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Государственный контрольный комитет Республики Карелия</w:t>
            </w:r>
          </w:p>
        </w:tc>
      </w:tr>
      <w:tr w:rsidR="002B7E96" w:rsidRPr="00DC44BB" w:rsidTr="004B7AE5">
        <w:tblPrEx>
          <w:tblBorders>
            <w:insideH w:val="nil"/>
          </w:tblBorders>
        </w:tblPrEx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1.6</w:t>
            </w:r>
            <w:r w:rsidR="00F74D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консультативной помощи лицам, замещающим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</w:t>
            </w:r>
            <w:proofErr w:type="spellEnd"/>
            <w:r w:rsidR="00116E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венные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должности Республики Карелия, государственным граждан</w:t>
            </w:r>
            <w:r w:rsidR="00116E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ским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служащим Республики Карелия, муниципальным служащим и гражданам по вопросам, связанным с применением законодательства о противодействии коррупции, а также с подготовкой сообщений о фактах коррупции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Государственный контрольный комитет Республики Карелия</w:t>
            </w:r>
          </w:p>
        </w:tc>
      </w:tr>
      <w:tr w:rsidR="002B7E96" w:rsidRPr="00DC44BB" w:rsidTr="004B7AE5">
        <w:tblPrEx>
          <w:tblBorders>
            <w:insideH w:val="nil"/>
          </w:tblBorders>
        </w:tblPrEx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  <w:r w:rsidR="00F74D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116E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Осуществление контроля за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реали</w:t>
            </w:r>
            <w:r w:rsidR="00F74D72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зацией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 Плана мероприятий по противодействию коррупции на территории Республики Карелия на 2017 </w:t>
            </w:r>
            <w:r w:rsidR="00116EA3">
              <w:rPr>
                <w:sz w:val="26"/>
                <w:szCs w:val="26"/>
              </w:rPr>
              <w:t>–</w:t>
            </w:r>
            <w:r w:rsidRPr="00DC44BB">
              <w:rPr>
                <w:sz w:val="26"/>
                <w:szCs w:val="26"/>
              </w:rPr>
              <w:t xml:space="preserve"> 2019 годы (далее – План), в том числе путем мониторинга </w:t>
            </w:r>
            <w:proofErr w:type="spellStart"/>
            <w:r w:rsidRPr="00DC44BB">
              <w:rPr>
                <w:sz w:val="26"/>
                <w:szCs w:val="26"/>
              </w:rPr>
              <w:t>эффек</w:t>
            </w:r>
            <w:r w:rsidR="00F74D72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тивности</w:t>
            </w:r>
            <w:proofErr w:type="spellEnd"/>
            <w:r w:rsidRPr="00DC44BB">
              <w:rPr>
                <w:sz w:val="26"/>
                <w:szCs w:val="26"/>
              </w:rPr>
              <w:t xml:space="preserve"> реализации мер по </w:t>
            </w:r>
            <w:proofErr w:type="spellStart"/>
            <w:r w:rsidRPr="00DC44BB">
              <w:rPr>
                <w:sz w:val="26"/>
                <w:szCs w:val="26"/>
              </w:rPr>
              <w:t>противо</w:t>
            </w:r>
            <w:proofErr w:type="spellEnd"/>
            <w:r w:rsidR="00F74D72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 xml:space="preserve">действию коррупции, </w:t>
            </w:r>
            <w:proofErr w:type="spellStart"/>
            <w:r w:rsidRPr="00DC44BB">
              <w:rPr>
                <w:sz w:val="26"/>
                <w:szCs w:val="26"/>
              </w:rPr>
              <w:t>предусмот</w:t>
            </w:r>
            <w:r w:rsidR="00F74D72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ренных</w:t>
            </w:r>
            <w:proofErr w:type="spellEnd"/>
            <w:r w:rsidRPr="00DC44BB">
              <w:rPr>
                <w:sz w:val="26"/>
                <w:szCs w:val="26"/>
              </w:rPr>
              <w:t xml:space="preserve"> Планом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116EA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Государственный контрольный комитет Республики Карелия;</w:t>
            </w:r>
          </w:p>
          <w:p w:rsidR="00DD40CB" w:rsidRPr="00DC44BB" w:rsidRDefault="00DD40CB" w:rsidP="00116EA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Комиссия по координации работы по противодействию коррупции в Республике Карелия</w:t>
            </w:r>
          </w:p>
        </w:tc>
      </w:tr>
      <w:tr w:rsidR="002B7E96" w:rsidRPr="00DC44BB" w:rsidTr="004B7AE5">
        <w:tblPrEx>
          <w:tblBorders>
            <w:insideH w:val="nil"/>
          </w:tblBorders>
        </w:tblPrEx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  <w:r w:rsidR="00F74D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116E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>Внесение изменений и дополнений в План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116EA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органы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  <w:r w:rsidR="00116E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тельной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власти Республики Карелия; Конституционный Суд Республики Карелия (по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согласо</w:t>
            </w:r>
            <w:r w:rsidR="00116E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ванию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116EA3" w:rsidRDefault="00DD40CB" w:rsidP="00116EA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 w:rsidR="00116EA3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); </w:t>
            </w:r>
          </w:p>
          <w:p w:rsidR="00DD40CB" w:rsidRPr="00DC44BB" w:rsidRDefault="00DD40CB" w:rsidP="00116EA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 w:rsidR="00116EA3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>);</w:t>
            </w:r>
          </w:p>
          <w:p w:rsidR="00DD40CB" w:rsidRPr="00DC44BB" w:rsidRDefault="00DD40CB" w:rsidP="00116EA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proofErr w:type="spellEnd"/>
            <w:r w:rsidR="00116E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</w:t>
            </w:r>
          </w:p>
        </w:tc>
      </w:tr>
      <w:tr w:rsidR="002B7E96" w:rsidRPr="00DC44BB" w:rsidTr="004B7AE5">
        <w:tblPrEx>
          <w:tblBorders>
            <w:insideH w:val="nil"/>
          </w:tblBorders>
        </w:tblPrEx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  <w:r w:rsidR="00F74D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74D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в Государственный контрольный комитет Республики Карелия информации о реализации планов мероприятий по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противо</w:t>
            </w:r>
            <w:proofErr w:type="spellEnd"/>
            <w:r w:rsidR="007F08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действию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коррупции</w:t>
            </w:r>
            <w:r w:rsidR="00F74D72">
              <w:rPr>
                <w:rFonts w:ascii="Times New Roman" w:hAnsi="Times New Roman" w:cs="Times New Roman"/>
                <w:sz w:val="26"/>
                <w:szCs w:val="26"/>
              </w:rPr>
              <w:t>, утвержденных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орган</w:t>
            </w:r>
            <w:r w:rsidR="00F74D72"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исполнительной власти Республики Карелия, об исполнении Плана (за отчетный год)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ежегодно,</w:t>
            </w:r>
          </w:p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до 20 декабря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7F082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органы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  <w:r w:rsidR="007F08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тельной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власти Республики Карелия </w:t>
            </w:r>
          </w:p>
        </w:tc>
      </w:tr>
      <w:tr w:rsidR="002B7E96" w:rsidRPr="00DC44BB" w:rsidTr="004B7AE5">
        <w:tblPrEx>
          <w:tblBorders>
            <w:insideH w:val="nil"/>
          </w:tblBorders>
        </w:tblPrEx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1.10</w:t>
            </w:r>
            <w:r w:rsidR="00F74D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Подготовка доклада Главе Республики Карелия об исполнении Плана (за отчетный год)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ежегодно,</w:t>
            </w:r>
          </w:p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до 1 марта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7F082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Государственный контрольный комитет Республики Карелия</w:t>
            </w:r>
          </w:p>
        </w:tc>
      </w:tr>
      <w:tr w:rsidR="002B7E96" w:rsidRPr="00DC44BB" w:rsidTr="004B7AE5">
        <w:tblPrEx>
          <w:tblBorders>
            <w:insideH w:val="nil"/>
          </w:tblBorders>
        </w:tblPrEx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  <w:r w:rsidR="00F74D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74D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в Государственный контрольный комитет Республики Карелия предложений </w:t>
            </w:r>
            <w:r w:rsidR="00F74D7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проект</w:t>
            </w:r>
            <w:r w:rsidR="00F74D7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Плана мероприятий по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противо</w:t>
            </w:r>
            <w:proofErr w:type="spellEnd"/>
            <w:r w:rsidR="00F74D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действию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коррупции на территории Республики Карелия на 2020 </w:t>
            </w:r>
            <w:r w:rsidR="004B580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2022 годы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до 1 ноября 2019 года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7F082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органы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  <w:r w:rsidR="007F08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тельной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власти Республики Карелия; Конституционный Суд Республики Карелия (по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согласо</w:t>
            </w:r>
            <w:r w:rsidR="007F08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ванию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7F0826" w:rsidRDefault="00DD40CB" w:rsidP="007F08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 w:rsidR="007F0826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); </w:t>
            </w:r>
          </w:p>
          <w:p w:rsidR="00DD40CB" w:rsidRPr="00DC44BB" w:rsidRDefault="00DD40CB" w:rsidP="007F08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 w:rsidR="007F0826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>);</w:t>
            </w:r>
          </w:p>
          <w:p w:rsidR="00DD40CB" w:rsidRPr="00DC44BB" w:rsidRDefault="00DD40CB" w:rsidP="007F082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proofErr w:type="spellEnd"/>
            <w:r w:rsidR="007F08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</w:t>
            </w:r>
          </w:p>
        </w:tc>
      </w:tr>
      <w:tr w:rsidR="002B7E96" w:rsidRPr="00DC44BB" w:rsidTr="00F74D72">
        <w:tblPrEx>
          <w:tblBorders>
            <w:insideH w:val="nil"/>
          </w:tblBorders>
        </w:tblPrEx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  <w:r w:rsidR="00F74D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проекта Плана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меро</w:t>
            </w:r>
            <w:proofErr w:type="spellEnd"/>
            <w:r w:rsidR="00F74D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приятий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по противодействию коррупции в Республике</w:t>
            </w:r>
            <w:r w:rsidR="004B5808">
              <w:rPr>
                <w:rFonts w:ascii="Times New Roman" w:hAnsi="Times New Roman" w:cs="Times New Roman"/>
                <w:sz w:val="26"/>
                <w:szCs w:val="26"/>
              </w:rPr>
              <w:t xml:space="preserve"> Карелия на 2020 –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2022 годы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до 25 декабря 2019 года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Государственный контрольный комитет Республики Карелия</w:t>
            </w:r>
          </w:p>
        </w:tc>
      </w:tr>
      <w:tr w:rsidR="00F74D72" w:rsidRPr="00DC44BB" w:rsidTr="00F74D72">
        <w:tblPrEx>
          <w:tblBorders>
            <w:insideH w:val="nil"/>
          </w:tblBorders>
        </w:tblPrEx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F74D72" w:rsidRPr="00DC44BB" w:rsidRDefault="00F74D72" w:rsidP="00A109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1.13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F74D72" w:rsidRPr="00DC44BB" w:rsidRDefault="00F74D72" w:rsidP="00F74D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Обеспечение согласованных действий органов государственной власти Республики Карелия и органов местного самоуправления в Республике Карелия, а также их взаимодействия с территориальными органами федеральных органов исполнительной власти в Республике Карелия при реализации мер по противодействию коррупции на территории Республики Карелия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F74D72" w:rsidRPr="00DC44BB" w:rsidRDefault="00F74D72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2019 годы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F74D72" w:rsidRPr="00DC44BB" w:rsidRDefault="00F74D72" w:rsidP="00F74D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органы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тельной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власти Республики Карелия; Конституционный Суд Республики Карелия </w:t>
            </w:r>
          </w:p>
          <w:p w:rsidR="00F74D72" w:rsidRPr="00DC44BB" w:rsidRDefault="00F74D72" w:rsidP="00F74D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  <w:p w:rsidR="00F74D72" w:rsidRPr="00DC44BB" w:rsidRDefault="00F74D72" w:rsidP="00F74D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); </w:t>
            </w:r>
          </w:p>
        </w:tc>
      </w:tr>
    </w:tbl>
    <w:p w:rsidR="00F74D72" w:rsidRDefault="00F74D72"/>
    <w:tbl>
      <w:tblPr>
        <w:tblW w:w="5192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1"/>
        <w:gridCol w:w="4396"/>
        <w:gridCol w:w="2124"/>
        <w:gridCol w:w="2612"/>
      </w:tblGrid>
      <w:tr w:rsidR="002E4E5B" w:rsidRPr="00DC44BB" w:rsidTr="002E4E5B">
        <w:trPr>
          <w:tblHeader/>
        </w:trPr>
        <w:tc>
          <w:tcPr>
            <w:tcW w:w="361" w:type="pct"/>
            <w:tcBorders>
              <w:top w:val="single" w:sz="4" w:space="0" w:color="auto"/>
              <w:bottom w:val="nil"/>
            </w:tcBorders>
          </w:tcPr>
          <w:p w:rsidR="002E4E5B" w:rsidRPr="00DC44BB" w:rsidRDefault="002E4E5B" w:rsidP="002E4E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233" w:type="pct"/>
            <w:tcBorders>
              <w:top w:val="single" w:sz="4" w:space="0" w:color="auto"/>
              <w:bottom w:val="nil"/>
            </w:tcBorders>
          </w:tcPr>
          <w:p w:rsidR="002E4E5B" w:rsidRPr="00DC44BB" w:rsidRDefault="002E4E5B" w:rsidP="002E4E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79" w:type="pct"/>
            <w:tcBorders>
              <w:top w:val="single" w:sz="4" w:space="0" w:color="auto"/>
              <w:bottom w:val="nil"/>
            </w:tcBorders>
          </w:tcPr>
          <w:p w:rsidR="002E4E5B" w:rsidRPr="00DC44BB" w:rsidRDefault="002E4E5B" w:rsidP="002E4E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27" w:type="pct"/>
            <w:tcBorders>
              <w:top w:val="single" w:sz="4" w:space="0" w:color="auto"/>
              <w:bottom w:val="nil"/>
            </w:tcBorders>
          </w:tcPr>
          <w:p w:rsidR="002E4E5B" w:rsidRPr="00DC44BB" w:rsidRDefault="002E4E5B" w:rsidP="002E4E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B7E96" w:rsidRPr="00DC44BB" w:rsidTr="004B7AE5">
        <w:tc>
          <w:tcPr>
            <w:tcW w:w="361" w:type="pct"/>
            <w:tcBorders>
              <w:top w:val="single" w:sz="4" w:space="0" w:color="auto"/>
              <w:bottom w:val="nil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pct"/>
            <w:tcBorders>
              <w:top w:val="single" w:sz="4" w:space="0" w:color="auto"/>
              <w:bottom w:val="nil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9" w:type="pct"/>
            <w:tcBorders>
              <w:top w:val="single" w:sz="4" w:space="0" w:color="auto"/>
              <w:bottom w:val="nil"/>
            </w:tcBorders>
          </w:tcPr>
          <w:p w:rsidR="00DD40CB" w:rsidRPr="00DC44BB" w:rsidRDefault="00DD40CB" w:rsidP="004B5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7" w:type="pct"/>
            <w:tcBorders>
              <w:top w:val="single" w:sz="4" w:space="0" w:color="auto"/>
              <w:bottom w:val="nil"/>
            </w:tcBorders>
          </w:tcPr>
          <w:p w:rsidR="00F74D72" w:rsidRPr="00DC44BB" w:rsidRDefault="00F74D72" w:rsidP="00F74D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>);</w:t>
            </w:r>
          </w:p>
          <w:p w:rsidR="00DD40CB" w:rsidRPr="00DC44BB" w:rsidRDefault="00DD40CB" w:rsidP="004B580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proofErr w:type="spellEnd"/>
            <w:r w:rsidR="004B58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</w:t>
            </w:r>
          </w:p>
        </w:tc>
      </w:tr>
      <w:tr w:rsidR="002B7E96" w:rsidRPr="00DC44BB" w:rsidTr="004B7AE5">
        <w:tc>
          <w:tcPr>
            <w:tcW w:w="361" w:type="pct"/>
            <w:tcBorders>
              <w:top w:val="single" w:sz="4" w:space="0" w:color="auto"/>
              <w:bottom w:val="nil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1.14</w:t>
            </w:r>
            <w:r w:rsidR="006E4A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nil"/>
            </w:tcBorders>
          </w:tcPr>
          <w:p w:rsidR="00DD40CB" w:rsidRPr="00DC44BB" w:rsidRDefault="00DD40CB" w:rsidP="00C30D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Доработка, актуализация с участием институтов гражданского общества комплекса организационных,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разъяс</w:t>
            </w:r>
            <w:r w:rsidR="00C30D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нительных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и иных мер по соблюдению государственными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граж</w:t>
            </w:r>
            <w:r w:rsidR="00C30D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данскими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служащими Республики Карелия запретов, ограничений и требований, установленных в целях противодействия коррупции</w:t>
            </w:r>
          </w:p>
        </w:tc>
        <w:tc>
          <w:tcPr>
            <w:tcW w:w="1079" w:type="pct"/>
            <w:tcBorders>
              <w:top w:val="single" w:sz="4" w:space="0" w:color="auto"/>
              <w:bottom w:val="nil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327" w:type="pct"/>
            <w:tcBorders>
              <w:top w:val="single" w:sz="4" w:space="0" w:color="auto"/>
              <w:bottom w:val="nil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Государственный контрольный комитет Республики Карелия</w:t>
            </w:r>
          </w:p>
        </w:tc>
      </w:tr>
      <w:tr w:rsidR="002B7E96" w:rsidRPr="00DC44BB" w:rsidTr="006E4AC6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1.15</w:t>
            </w:r>
            <w:r w:rsidR="006E4A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C30DE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Обеспечение проведения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социоло</w:t>
            </w:r>
            <w:r w:rsidR="00C30DE0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гических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 исследований в целях оценки уровня коррупции в </w:t>
            </w:r>
            <w:proofErr w:type="spellStart"/>
            <w:r w:rsidRPr="00DC44BB">
              <w:rPr>
                <w:sz w:val="26"/>
                <w:szCs w:val="26"/>
              </w:rPr>
              <w:t>Респуб</w:t>
            </w:r>
            <w:proofErr w:type="spellEnd"/>
            <w:r w:rsidR="00C30DE0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 xml:space="preserve">лике Карелия, принятие по </w:t>
            </w:r>
            <w:proofErr w:type="spellStart"/>
            <w:r w:rsidRPr="00DC44BB">
              <w:rPr>
                <w:sz w:val="26"/>
                <w:szCs w:val="26"/>
              </w:rPr>
              <w:t>резуль</w:t>
            </w:r>
            <w:proofErr w:type="spellEnd"/>
            <w:r w:rsidR="00C30DE0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татам этих исследований мер по совершенствованию работы по противодействию коррупции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243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243D45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DC44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квартал 2017 года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Государственный контрольный комитет Республики Карелия</w:t>
            </w:r>
          </w:p>
        </w:tc>
      </w:tr>
      <w:tr w:rsidR="002B7E96" w:rsidRPr="00DC44BB" w:rsidTr="006E4AC6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1.16</w:t>
            </w:r>
            <w:r w:rsidR="006E4A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C30DE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Обеспечение надлежащего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функцио</w:t>
            </w:r>
            <w:r w:rsidR="00C30DE0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нирования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 комиссий по соблюдению требований к служебному поведению государственных гражданских служа</w:t>
            </w:r>
            <w:r w:rsidR="00C30DE0">
              <w:rPr>
                <w:sz w:val="26"/>
                <w:szCs w:val="26"/>
              </w:rPr>
              <w:t>-</w:t>
            </w:r>
            <w:proofErr w:type="spellStart"/>
            <w:r w:rsidRPr="00DC44BB">
              <w:rPr>
                <w:sz w:val="26"/>
                <w:szCs w:val="26"/>
              </w:rPr>
              <w:t>щих</w:t>
            </w:r>
            <w:proofErr w:type="spellEnd"/>
            <w:r w:rsidRPr="00DC44BB">
              <w:rPr>
                <w:sz w:val="26"/>
                <w:szCs w:val="26"/>
              </w:rPr>
              <w:t xml:space="preserve"> Республики Карелия и </w:t>
            </w:r>
            <w:proofErr w:type="spellStart"/>
            <w:r w:rsidRPr="00DC44BB">
              <w:rPr>
                <w:sz w:val="26"/>
                <w:szCs w:val="26"/>
              </w:rPr>
              <w:t>урегули</w:t>
            </w:r>
            <w:r w:rsidR="00C30DE0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рованию</w:t>
            </w:r>
            <w:proofErr w:type="spellEnd"/>
            <w:r w:rsidRPr="00DC44BB">
              <w:rPr>
                <w:sz w:val="26"/>
                <w:szCs w:val="26"/>
              </w:rPr>
              <w:t xml:space="preserve"> конфликта интересов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1D7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1D783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2019 годы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1D78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контрольный комитет Республики Карелия; Конституционный Суд Республики Карелия (по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согласо</w:t>
            </w:r>
            <w:r w:rsidR="001D783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1D783D" w:rsidRDefault="00DD40CB" w:rsidP="001D78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 w:rsidR="001D783D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); </w:t>
            </w:r>
          </w:p>
          <w:p w:rsidR="00DD40CB" w:rsidRPr="00DC44BB" w:rsidRDefault="00DD40CB" w:rsidP="001D78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 w:rsidR="001D783D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>);</w:t>
            </w:r>
          </w:p>
          <w:p w:rsidR="00DD40CB" w:rsidRPr="00DC44BB" w:rsidRDefault="00DD40CB" w:rsidP="001D78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proofErr w:type="spellEnd"/>
            <w:r w:rsidR="001D783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</w:t>
            </w:r>
          </w:p>
        </w:tc>
      </w:tr>
    </w:tbl>
    <w:p w:rsidR="006E4AC6" w:rsidRDefault="006E4AC6"/>
    <w:tbl>
      <w:tblPr>
        <w:tblW w:w="5192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1"/>
        <w:gridCol w:w="4396"/>
        <w:gridCol w:w="2124"/>
        <w:gridCol w:w="2612"/>
      </w:tblGrid>
      <w:tr w:rsidR="00DD10AE" w:rsidRPr="00DC44BB" w:rsidTr="0052131B">
        <w:trPr>
          <w:tblHeader/>
        </w:trPr>
        <w:tc>
          <w:tcPr>
            <w:tcW w:w="361" w:type="pct"/>
            <w:tcBorders>
              <w:top w:val="single" w:sz="4" w:space="0" w:color="auto"/>
              <w:bottom w:val="nil"/>
            </w:tcBorders>
          </w:tcPr>
          <w:p w:rsidR="00DD10AE" w:rsidRPr="00DC44BB" w:rsidRDefault="00DD10AE" w:rsidP="00A109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33" w:type="pct"/>
            <w:tcBorders>
              <w:top w:val="single" w:sz="4" w:space="0" w:color="auto"/>
              <w:bottom w:val="nil"/>
            </w:tcBorders>
          </w:tcPr>
          <w:p w:rsidR="00DD10AE" w:rsidRPr="00DC44BB" w:rsidRDefault="00DD10AE" w:rsidP="00A109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79" w:type="pct"/>
            <w:tcBorders>
              <w:top w:val="single" w:sz="4" w:space="0" w:color="auto"/>
              <w:bottom w:val="nil"/>
            </w:tcBorders>
          </w:tcPr>
          <w:p w:rsidR="00DD10AE" w:rsidRPr="00DC44BB" w:rsidRDefault="00DD10AE" w:rsidP="00A109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27" w:type="pct"/>
            <w:tcBorders>
              <w:top w:val="single" w:sz="4" w:space="0" w:color="auto"/>
              <w:bottom w:val="nil"/>
            </w:tcBorders>
          </w:tcPr>
          <w:p w:rsidR="00DD10AE" w:rsidRPr="00DC44BB" w:rsidRDefault="00DD10AE" w:rsidP="00A109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D40CB" w:rsidRPr="00DC44BB" w:rsidTr="0094223D">
        <w:tblPrEx>
          <w:tblBorders>
            <w:insideH w:val="single" w:sz="4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Совершенствование </w:t>
            </w:r>
            <w:proofErr w:type="gramStart"/>
            <w:r w:rsidRPr="00DC44BB">
              <w:rPr>
                <w:rFonts w:ascii="Times New Roman" w:hAnsi="Times New Roman" w:cs="Times New Roman"/>
                <w:b/>
                <w:sz w:val="26"/>
                <w:szCs w:val="26"/>
              </w:rPr>
              <w:t>работы должностных лиц кадровых служб органов государственной власти Республики</w:t>
            </w:r>
            <w:proofErr w:type="gramEnd"/>
            <w:r w:rsidRPr="00DC44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Карелия, ответственных за работу по профилактике коррупционных и иных правонарушений</w:t>
            </w:r>
          </w:p>
        </w:tc>
      </w:tr>
      <w:tr w:rsidR="00766C8C" w:rsidRPr="00DC44BB" w:rsidTr="0094223D">
        <w:tc>
          <w:tcPr>
            <w:tcW w:w="361" w:type="pct"/>
            <w:tcBorders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="00766C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bottom w:val="single" w:sz="4" w:space="0" w:color="auto"/>
            </w:tcBorders>
          </w:tcPr>
          <w:p w:rsidR="00DD40CB" w:rsidRPr="00DC44BB" w:rsidRDefault="00DD40CB" w:rsidP="004D45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Актуализация перечня конкретных должностей государственной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граж</w:t>
            </w:r>
            <w:r w:rsidR="00A1092A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данской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 службы Республики Карелия, при замещении которых </w:t>
            </w:r>
            <w:proofErr w:type="spellStart"/>
            <w:r w:rsidRPr="00DC44BB">
              <w:rPr>
                <w:sz w:val="26"/>
                <w:szCs w:val="26"/>
              </w:rPr>
              <w:t>государ</w:t>
            </w:r>
            <w:r w:rsidR="00A1092A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ственные</w:t>
            </w:r>
            <w:proofErr w:type="spellEnd"/>
            <w:r w:rsidRPr="00DC44BB">
              <w:rPr>
                <w:sz w:val="26"/>
                <w:szCs w:val="26"/>
              </w:rPr>
              <w:t xml:space="preserve"> гражданские служащие Республики Карелия обязаны пред</w:t>
            </w:r>
            <w:r w:rsidR="00A1092A">
              <w:rPr>
                <w:sz w:val="26"/>
                <w:szCs w:val="26"/>
              </w:rPr>
              <w:t>-</w:t>
            </w:r>
            <w:proofErr w:type="spellStart"/>
            <w:r w:rsidRPr="00DC44BB">
              <w:rPr>
                <w:sz w:val="26"/>
                <w:szCs w:val="26"/>
              </w:rPr>
              <w:t>ставлять</w:t>
            </w:r>
            <w:proofErr w:type="spellEnd"/>
            <w:r w:rsidRPr="00DC44BB">
              <w:rPr>
                <w:sz w:val="26"/>
                <w:szCs w:val="26"/>
              </w:rPr>
              <w:t xml:space="preserve">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079" w:type="pct"/>
            <w:tcBorders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1327" w:type="pct"/>
            <w:tcBorders>
              <w:bottom w:val="single" w:sz="4" w:space="0" w:color="auto"/>
            </w:tcBorders>
          </w:tcPr>
          <w:p w:rsidR="00DD40CB" w:rsidRPr="00DC44BB" w:rsidRDefault="00DD40CB" w:rsidP="004D451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органы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  <w:r w:rsidR="004D45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тельной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власти Республики Карелия; Конституционный Суд Республики Карелия (по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согласо</w:t>
            </w:r>
            <w:r w:rsidR="004D45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ванию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4D4519" w:rsidRDefault="00DD40CB" w:rsidP="004D45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 w:rsidR="004D4519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); </w:t>
            </w:r>
          </w:p>
          <w:p w:rsidR="00DD40CB" w:rsidRPr="00DC44BB" w:rsidRDefault="00DD40CB" w:rsidP="004D45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 w:rsidR="004D4519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>);</w:t>
            </w:r>
          </w:p>
          <w:p w:rsidR="00DD40CB" w:rsidRPr="00DC44BB" w:rsidRDefault="00DD40CB" w:rsidP="004D451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proofErr w:type="spellEnd"/>
            <w:r w:rsidR="004D45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</w:t>
            </w:r>
          </w:p>
        </w:tc>
      </w:tr>
      <w:tr w:rsidR="000067C3" w:rsidRPr="00DC44BB" w:rsidTr="0021775B">
        <w:tc>
          <w:tcPr>
            <w:tcW w:w="361" w:type="pct"/>
            <w:tcBorders>
              <w:bottom w:val="single" w:sz="4" w:space="0" w:color="auto"/>
            </w:tcBorders>
          </w:tcPr>
          <w:p w:rsidR="000067C3" w:rsidRPr="00DC44BB" w:rsidRDefault="000067C3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  <w:r w:rsidR="001934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bottom w:val="single" w:sz="4" w:space="0" w:color="auto"/>
            </w:tcBorders>
          </w:tcPr>
          <w:p w:rsidR="000067C3" w:rsidRPr="00DC44BB" w:rsidRDefault="000067C3" w:rsidP="004D45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DC44BB">
              <w:rPr>
                <w:sz w:val="26"/>
                <w:szCs w:val="26"/>
                <w:shd w:val="clear" w:color="auto" w:fill="FFFFFF"/>
              </w:rPr>
              <w:t xml:space="preserve">Обеспечение представления </w:t>
            </w:r>
            <w:proofErr w:type="spellStart"/>
            <w:r w:rsidRPr="00DC44BB">
              <w:rPr>
                <w:sz w:val="26"/>
                <w:szCs w:val="26"/>
                <w:shd w:val="clear" w:color="auto" w:fill="FFFFFF"/>
              </w:rPr>
              <w:t>гражда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>-</w:t>
            </w:r>
            <w:r w:rsidRPr="00DC44BB">
              <w:rPr>
                <w:sz w:val="26"/>
                <w:szCs w:val="26"/>
                <w:shd w:val="clear" w:color="auto" w:fill="FFFFFF"/>
              </w:rPr>
              <w:t xml:space="preserve">нами, </w:t>
            </w:r>
            <w:r w:rsidRPr="00DC44BB">
              <w:rPr>
                <w:sz w:val="26"/>
                <w:szCs w:val="26"/>
              </w:rPr>
              <w:t xml:space="preserve">претендующими на замещение государственных должностей, </w:t>
            </w:r>
            <w:proofErr w:type="spellStart"/>
            <w:r w:rsidRPr="00DC44BB">
              <w:rPr>
                <w:sz w:val="26"/>
                <w:szCs w:val="26"/>
                <w:shd w:val="clear" w:color="auto" w:fill="FFFFFF"/>
              </w:rPr>
              <w:t>долж</w:t>
            </w:r>
            <w:r>
              <w:rPr>
                <w:sz w:val="26"/>
                <w:szCs w:val="26"/>
                <w:shd w:val="clear" w:color="auto" w:fill="FFFFFF"/>
              </w:rPr>
              <w:t>-</w:t>
            </w:r>
            <w:r w:rsidRPr="00DC44BB">
              <w:rPr>
                <w:sz w:val="26"/>
                <w:szCs w:val="26"/>
                <w:shd w:val="clear" w:color="auto" w:fill="FFFFFF"/>
              </w:rPr>
              <w:t>ностей</w:t>
            </w:r>
            <w:proofErr w:type="spellEnd"/>
            <w:r w:rsidRPr="00DC44BB">
              <w:rPr>
                <w:sz w:val="26"/>
                <w:szCs w:val="26"/>
                <w:shd w:val="clear" w:color="auto" w:fill="FFFFFF"/>
              </w:rPr>
              <w:t xml:space="preserve"> государственной гражданской службы Республики Карелия, </w:t>
            </w:r>
            <w:proofErr w:type="spellStart"/>
            <w:r w:rsidRPr="00DC44BB">
              <w:rPr>
                <w:sz w:val="26"/>
                <w:szCs w:val="26"/>
              </w:rPr>
              <w:t>долж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ностей</w:t>
            </w:r>
            <w:proofErr w:type="spellEnd"/>
            <w:r w:rsidRPr="00DC44BB">
              <w:rPr>
                <w:sz w:val="26"/>
                <w:szCs w:val="26"/>
              </w:rPr>
              <w:t xml:space="preserve"> руководителей </w:t>
            </w:r>
            <w:proofErr w:type="spellStart"/>
            <w:r w:rsidRPr="00DC44BB">
              <w:rPr>
                <w:sz w:val="26"/>
                <w:szCs w:val="26"/>
              </w:rPr>
              <w:t>государст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венных учреждений,</w:t>
            </w:r>
            <w:r w:rsidRPr="00DC44BB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DC44BB">
              <w:rPr>
                <w:sz w:val="26"/>
                <w:szCs w:val="26"/>
              </w:rPr>
              <w:t>подведомст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 xml:space="preserve">венных органам исполнительной власти Республики Карелия, </w:t>
            </w:r>
            <w:r w:rsidRPr="00DC44BB">
              <w:rPr>
                <w:sz w:val="26"/>
                <w:szCs w:val="26"/>
                <w:shd w:val="clear" w:color="auto" w:fill="FFFFFF"/>
              </w:rPr>
              <w:t xml:space="preserve">сведений о своих доходах, об имуществе и обязательствах имущественного характера, а также сведений о доходах, об имуществе и </w:t>
            </w:r>
            <w:proofErr w:type="spellStart"/>
            <w:r w:rsidRPr="00DC44BB">
              <w:rPr>
                <w:sz w:val="26"/>
                <w:szCs w:val="26"/>
                <w:shd w:val="clear" w:color="auto" w:fill="FFFFFF"/>
              </w:rPr>
              <w:t>обяза</w:t>
            </w:r>
            <w:r>
              <w:rPr>
                <w:sz w:val="26"/>
                <w:szCs w:val="26"/>
                <w:shd w:val="clear" w:color="auto" w:fill="FFFFFF"/>
              </w:rPr>
              <w:t>-</w:t>
            </w:r>
            <w:r w:rsidRPr="00DC44BB">
              <w:rPr>
                <w:sz w:val="26"/>
                <w:szCs w:val="26"/>
                <w:shd w:val="clear" w:color="auto" w:fill="FFFFFF"/>
              </w:rPr>
              <w:t>тельствах</w:t>
            </w:r>
            <w:proofErr w:type="spellEnd"/>
            <w:r w:rsidRPr="00DC44BB">
              <w:rPr>
                <w:sz w:val="26"/>
                <w:szCs w:val="26"/>
                <w:shd w:val="clear" w:color="auto" w:fill="FFFFFF"/>
              </w:rPr>
              <w:t xml:space="preserve">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1079" w:type="pct"/>
            <w:tcBorders>
              <w:bottom w:val="single" w:sz="4" w:space="0" w:color="auto"/>
            </w:tcBorders>
          </w:tcPr>
          <w:p w:rsidR="000067C3" w:rsidRPr="00DC44BB" w:rsidRDefault="000067C3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1327" w:type="pct"/>
            <w:tcBorders>
              <w:bottom w:val="single" w:sz="4" w:space="0" w:color="auto"/>
            </w:tcBorders>
          </w:tcPr>
          <w:p w:rsidR="000067C3" w:rsidRPr="00DC44BB" w:rsidRDefault="000067C3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органы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тельной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власти Республики Карелия; Конституционный Суд Республики Карелия (по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согласо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ванию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0067C3" w:rsidRDefault="000067C3" w:rsidP="00A109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); </w:t>
            </w:r>
          </w:p>
          <w:p w:rsidR="000067C3" w:rsidRPr="00DC44BB" w:rsidRDefault="000067C3" w:rsidP="00A109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>);</w:t>
            </w:r>
          </w:p>
          <w:p w:rsidR="000067C3" w:rsidRDefault="000067C3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</w:t>
            </w:r>
          </w:p>
          <w:p w:rsidR="00464D8B" w:rsidRPr="00DC44BB" w:rsidRDefault="00464D8B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7C3" w:rsidRPr="00DC44BB" w:rsidTr="0021775B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0067C3" w:rsidRPr="00DC44BB" w:rsidRDefault="000067C3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</w:t>
            </w:r>
            <w:r w:rsidR="001934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0067C3" w:rsidRPr="00DC44BB" w:rsidRDefault="000067C3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представления лицами, замещающими государственные должности Республики Карелия, государственными гражданскими служащими Республики Карелия, руководителями государственных учреждений, подведомственных органам исполнительной власти Республики Карелия, </w:t>
            </w:r>
            <w:r w:rsidRPr="00DC44B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0067C3" w:rsidRDefault="000067C3" w:rsidP="000067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апрель 2018 года, </w:t>
            </w:r>
          </w:p>
          <w:p w:rsidR="000067C3" w:rsidRPr="00DC44BB" w:rsidRDefault="000067C3" w:rsidP="000067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апрель 2019 года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0067C3" w:rsidRPr="00DC44BB" w:rsidRDefault="000067C3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органы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тельной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власти Республики Карелия; Конституционный Суд Республики Карелия (по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согласо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ванию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0067C3" w:rsidRDefault="000067C3" w:rsidP="00A109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); </w:t>
            </w:r>
          </w:p>
          <w:p w:rsidR="000067C3" w:rsidRPr="00DC44BB" w:rsidRDefault="000067C3" w:rsidP="00A109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>);</w:t>
            </w:r>
          </w:p>
          <w:p w:rsidR="000067C3" w:rsidRPr="00DC44BB" w:rsidRDefault="000067C3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</w:t>
            </w:r>
          </w:p>
        </w:tc>
      </w:tr>
      <w:tr w:rsidR="000067C3" w:rsidRPr="00DC44BB" w:rsidTr="0094223D">
        <w:tc>
          <w:tcPr>
            <w:tcW w:w="361" w:type="pct"/>
            <w:tcBorders>
              <w:bottom w:val="single" w:sz="4" w:space="0" w:color="auto"/>
            </w:tcBorders>
          </w:tcPr>
          <w:p w:rsidR="000067C3" w:rsidRPr="00DC44BB" w:rsidRDefault="000067C3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  <w:r w:rsidR="001934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bottom w:val="single" w:sz="4" w:space="0" w:color="auto"/>
            </w:tcBorders>
          </w:tcPr>
          <w:p w:rsidR="000067C3" w:rsidRPr="00DC44BB" w:rsidRDefault="000067C3" w:rsidP="007B60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DC44BB">
              <w:rPr>
                <w:sz w:val="26"/>
                <w:szCs w:val="26"/>
              </w:rPr>
              <w:t xml:space="preserve">Обеспечение использования </w:t>
            </w:r>
            <w:proofErr w:type="spellStart"/>
            <w:r w:rsidRPr="00DC44BB">
              <w:rPr>
                <w:sz w:val="26"/>
                <w:szCs w:val="26"/>
              </w:rPr>
              <w:t>специ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ального</w:t>
            </w:r>
            <w:proofErr w:type="spellEnd"/>
            <w:r w:rsidRPr="00DC44BB">
              <w:rPr>
                <w:sz w:val="26"/>
                <w:szCs w:val="26"/>
              </w:rPr>
              <w:t xml:space="preserve"> программного обеспечения «Справки БК», размещенного на официальном сайте Президента Российской Федерации, при </w:t>
            </w:r>
            <w:proofErr w:type="spellStart"/>
            <w:r w:rsidRPr="00DC44BB">
              <w:rPr>
                <w:sz w:val="26"/>
                <w:szCs w:val="26"/>
              </w:rPr>
              <w:t>заполне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нии</w:t>
            </w:r>
            <w:proofErr w:type="spellEnd"/>
            <w:r w:rsidRPr="00DC44BB">
              <w:rPr>
                <w:sz w:val="26"/>
                <w:szCs w:val="26"/>
              </w:rPr>
              <w:t xml:space="preserve"> государственными гражданскими служащими Республики Карелия и гражданами, претендующими на </w:t>
            </w:r>
            <w:r w:rsidR="007B60A6">
              <w:rPr>
                <w:sz w:val="26"/>
                <w:szCs w:val="26"/>
              </w:rPr>
              <w:t xml:space="preserve">замещение </w:t>
            </w:r>
            <w:r w:rsidRPr="00DC44BB">
              <w:rPr>
                <w:sz w:val="26"/>
                <w:szCs w:val="26"/>
              </w:rPr>
              <w:t>должност</w:t>
            </w:r>
            <w:r w:rsidR="007B60A6">
              <w:rPr>
                <w:sz w:val="26"/>
                <w:szCs w:val="26"/>
              </w:rPr>
              <w:t>ей</w:t>
            </w:r>
            <w:r w:rsidRPr="00DC44BB">
              <w:rPr>
                <w:sz w:val="26"/>
                <w:szCs w:val="26"/>
              </w:rPr>
              <w:t xml:space="preserve"> </w:t>
            </w:r>
            <w:proofErr w:type="spellStart"/>
            <w:r w:rsidRPr="00DC44BB">
              <w:rPr>
                <w:sz w:val="26"/>
                <w:szCs w:val="26"/>
              </w:rPr>
              <w:t>государст</w:t>
            </w:r>
            <w:proofErr w:type="spellEnd"/>
            <w:r w:rsidR="007B60A6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 xml:space="preserve">венной гражданской службы </w:t>
            </w:r>
            <w:proofErr w:type="spellStart"/>
            <w:r w:rsidRPr="00DC44BB">
              <w:rPr>
                <w:sz w:val="26"/>
                <w:szCs w:val="26"/>
              </w:rPr>
              <w:t>Респуб</w:t>
            </w:r>
            <w:proofErr w:type="spellEnd"/>
            <w:r w:rsidR="007B60A6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 xml:space="preserve">лики Карелия, справок о своих доходах, расходах, об имуществе </w:t>
            </w:r>
            <w:r w:rsidR="007B60A6">
              <w:rPr>
                <w:sz w:val="26"/>
                <w:szCs w:val="26"/>
              </w:rPr>
              <w:t xml:space="preserve">              </w:t>
            </w:r>
            <w:r w:rsidRPr="00DC44BB">
              <w:rPr>
                <w:sz w:val="26"/>
                <w:szCs w:val="26"/>
              </w:rPr>
              <w:t>и обязательствах имущественного характера, а также справок о доходах, расходах, об имуществе и обязательствах имущественного характера своих супруги (супруга) и несовершеннолетних</w:t>
            </w:r>
            <w:proofErr w:type="gramEnd"/>
            <w:r w:rsidRPr="00DC44BB">
              <w:rPr>
                <w:sz w:val="26"/>
                <w:szCs w:val="26"/>
              </w:rPr>
              <w:t xml:space="preserve"> детей</w:t>
            </w:r>
          </w:p>
        </w:tc>
        <w:tc>
          <w:tcPr>
            <w:tcW w:w="1079" w:type="pct"/>
            <w:tcBorders>
              <w:bottom w:val="single" w:sz="4" w:space="0" w:color="auto"/>
            </w:tcBorders>
          </w:tcPr>
          <w:p w:rsidR="000067C3" w:rsidRPr="00DC44BB" w:rsidRDefault="000067C3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  <w:p w:rsidR="000067C3" w:rsidRPr="00DC44BB" w:rsidRDefault="000067C3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при заполнении справок</w:t>
            </w:r>
          </w:p>
        </w:tc>
        <w:tc>
          <w:tcPr>
            <w:tcW w:w="1327" w:type="pct"/>
            <w:tcBorders>
              <w:bottom w:val="single" w:sz="4" w:space="0" w:color="auto"/>
            </w:tcBorders>
          </w:tcPr>
          <w:p w:rsidR="000067C3" w:rsidRPr="00DC44BB" w:rsidRDefault="000067C3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органы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тельной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власти Республики Карелия; Конституционный Суд Республики Карелия (по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согласо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ванию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0067C3" w:rsidRDefault="000067C3" w:rsidP="00A109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); </w:t>
            </w:r>
          </w:p>
          <w:p w:rsidR="000067C3" w:rsidRPr="00DC44BB" w:rsidRDefault="000067C3" w:rsidP="00A109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>);</w:t>
            </w:r>
          </w:p>
          <w:p w:rsidR="000067C3" w:rsidRPr="00DC44BB" w:rsidRDefault="000067C3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</w:t>
            </w:r>
          </w:p>
        </w:tc>
      </w:tr>
      <w:tr w:rsidR="0019340E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19340E" w:rsidRPr="00DC44BB" w:rsidRDefault="0019340E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19340E" w:rsidRPr="00DC44BB" w:rsidRDefault="0019340E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размещения сведений о доходах, об имуществе и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обяза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тельствах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имущественного характера государственных гражданских служа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щих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Карелия, руководи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телей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государственных учреждений, 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подведомственных органам исполни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тельной власти Республики Карелия, и членов их семей в информационно-телекоммуникационной сети «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нет» на официальных сайтах органов государственной власти Республики Карелия и предоставления этих сведений средствам массовой информации для опубликования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19340E" w:rsidRPr="00DC44BB" w:rsidRDefault="0019340E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ежегодно в течение 14 рабочих дней со дня истечения срока, установленного 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подачи сведений о доходах, об имуществе и обязательствах имущественного характера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19340E" w:rsidRPr="00DC44BB" w:rsidRDefault="0019340E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органы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тельной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власти Республики Карелия; Конституционный Суд Республики Карелия (по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согласо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ванию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19340E" w:rsidRDefault="0019340E" w:rsidP="00A109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); </w:t>
            </w:r>
          </w:p>
          <w:p w:rsidR="0019340E" w:rsidRPr="00DC44BB" w:rsidRDefault="0019340E" w:rsidP="00A109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>);</w:t>
            </w:r>
          </w:p>
          <w:p w:rsidR="0019340E" w:rsidRPr="00DC44BB" w:rsidRDefault="0019340E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</w:t>
            </w:r>
          </w:p>
        </w:tc>
      </w:tr>
      <w:tr w:rsidR="0019340E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19340E" w:rsidRPr="00DC44BB" w:rsidRDefault="0019340E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19340E" w:rsidRPr="00DC44BB" w:rsidRDefault="0019340E" w:rsidP="001934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DC44BB">
              <w:rPr>
                <w:sz w:val="26"/>
                <w:szCs w:val="26"/>
              </w:rPr>
              <w:t xml:space="preserve">Организация размещения в </w:t>
            </w:r>
            <w:proofErr w:type="spellStart"/>
            <w:r w:rsidRPr="00DC44BB">
              <w:rPr>
                <w:sz w:val="26"/>
                <w:szCs w:val="26"/>
              </w:rPr>
              <w:t>информа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spellStart"/>
            <w:r w:rsidRPr="00DC44BB">
              <w:rPr>
                <w:sz w:val="26"/>
                <w:szCs w:val="26"/>
              </w:rPr>
              <w:t>ционно</w:t>
            </w:r>
            <w:proofErr w:type="spellEnd"/>
            <w:r w:rsidRPr="00DC44BB">
              <w:rPr>
                <w:sz w:val="26"/>
                <w:szCs w:val="26"/>
              </w:rPr>
              <w:t xml:space="preserve">-телекоммуникационной сети «Интернет» на официальных сайтах государственных органов Республики Карелия и предоставления для опубликования средствам массовой информации сведений об источниках получения средств, за счет которых совершены сделки (совершена сделка) по приобретению земельного участка, другого объекта </w:t>
            </w:r>
            <w:proofErr w:type="spellStart"/>
            <w:r w:rsidRPr="00DC44BB">
              <w:rPr>
                <w:sz w:val="26"/>
                <w:szCs w:val="26"/>
              </w:rPr>
              <w:t>недвижи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мости, транспортного средства, ценных бумаг, акций (долей участия, паев в уставных (складочных) капиталах организаций), в случаях, установленных законодательством</w:t>
            </w:r>
            <w:proofErr w:type="gramEnd"/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19340E" w:rsidRPr="00DC44BB" w:rsidRDefault="0019340E" w:rsidP="00F256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ежегодно в течение 14 рабочих дней со дня истечения срока, </w:t>
            </w:r>
            <w:proofErr w:type="gramStart"/>
            <w:r w:rsidRPr="00DC44BB">
              <w:rPr>
                <w:sz w:val="26"/>
                <w:szCs w:val="26"/>
              </w:rPr>
              <w:t>уста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DC44BB">
              <w:rPr>
                <w:sz w:val="26"/>
                <w:szCs w:val="26"/>
              </w:rPr>
              <w:t>новленного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 для подачи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19340E" w:rsidRPr="00DC44BB" w:rsidRDefault="0019340E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органы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тельной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власти Республики Карелия; Конституционный Суд Республики Карелия (по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согласо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ванию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19340E" w:rsidRDefault="0019340E" w:rsidP="00A109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); </w:t>
            </w:r>
          </w:p>
          <w:p w:rsidR="0019340E" w:rsidRPr="00DC44BB" w:rsidRDefault="0019340E" w:rsidP="00A109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>);</w:t>
            </w:r>
          </w:p>
          <w:p w:rsidR="0019340E" w:rsidRPr="00DC44BB" w:rsidRDefault="0019340E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</w:t>
            </w:r>
          </w:p>
        </w:tc>
      </w:tr>
      <w:tr w:rsidR="00BC6AFA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BC6AFA" w:rsidRPr="00DC44BB" w:rsidRDefault="00BC6AFA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BC6AFA" w:rsidRPr="00DC44BB" w:rsidRDefault="00BC6AFA" w:rsidP="00BC6A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Проведение заседаний комиссий по соблюдению требований к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служеб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ному</w:t>
            </w:r>
            <w:proofErr w:type="gramEnd"/>
            <w:r w:rsidRPr="00DC44BB">
              <w:rPr>
                <w:sz w:val="26"/>
                <w:szCs w:val="26"/>
              </w:rPr>
              <w:t xml:space="preserve"> поведению государственных </w:t>
            </w:r>
            <w:r w:rsidRPr="00DC44BB">
              <w:rPr>
                <w:sz w:val="26"/>
                <w:szCs w:val="26"/>
              </w:rPr>
              <w:lastRenderedPageBreak/>
              <w:t>гражданских служащих Республики Карелия и урегулированию конфликта интересов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BC6AFA" w:rsidRPr="00DC44BB" w:rsidRDefault="00BC6AFA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BC6AFA" w:rsidRPr="00DC44BB" w:rsidRDefault="00BC6AFA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органы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тельной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власти Республики Карелия; 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Конституционный Суд Республики Карелия (по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согласо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ванию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BC6AFA" w:rsidRDefault="00BC6AFA" w:rsidP="00A109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); </w:t>
            </w:r>
          </w:p>
          <w:p w:rsidR="00BC6AFA" w:rsidRPr="00DC44BB" w:rsidRDefault="00BC6AFA" w:rsidP="00A109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>);</w:t>
            </w:r>
          </w:p>
          <w:p w:rsidR="00BC6AFA" w:rsidRPr="00DC44BB" w:rsidRDefault="00BC6AFA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</w:t>
            </w:r>
          </w:p>
        </w:tc>
      </w:tr>
      <w:tr w:rsidR="00766C8C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2.8</w:t>
            </w:r>
            <w:r w:rsidR="00BC6A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BC6A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Участие в пределах своей </w:t>
            </w:r>
            <w:proofErr w:type="gramStart"/>
            <w:r w:rsidRPr="00DC44BB">
              <w:rPr>
                <w:sz w:val="26"/>
                <w:szCs w:val="26"/>
              </w:rPr>
              <w:t>компе</w:t>
            </w:r>
            <w:r w:rsidR="00BC6AFA">
              <w:rPr>
                <w:sz w:val="26"/>
                <w:szCs w:val="26"/>
              </w:rPr>
              <w:t>-</w:t>
            </w:r>
            <w:proofErr w:type="spellStart"/>
            <w:r w:rsidRPr="00DC44BB">
              <w:rPr>
                <w:sz w:val="26"/>
                <w:szCs w:val="26"/>
              </w:rPr>
              <w:t>тенции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 в работе комиссий органов исполнительной власти Республики Карелия по соблюдению требований к служебному поведению </w:t>
            </w:r>
            <w:proofErr w:type="spellStart"/>
            <w:r w:rsidRPr="00DC44BB">
              <w:rPr>
                <w:sz w:val="26"/>
                <w:szCs w:val="26"/>
              </w:rPr>
              <w:t>государст</w:t>
            </w:r>
            <w:proofErr w:type="spellEnd"/>
            <w:r w:rsidR="00BC6AFA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 xml:space="preserve">венных гражданских служащих Республики Карелия и </w:t>
            </w:r>
            <w:proofErr w:type="spellStart"/>
            <w:r w:rsidRPr="00DC44BB">
              <w:rPr>
                <w:sz w:val="26"/>
                <w:szCs w:val="26"/>
              </w:rPr>
              <w:t>урегулиро</w:t>
            </w:r>
            <w:r w:rsidR="00BC6AFA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r w:rsidRPr="00DC44BB">
              <w:rPr>
                <w:sz w:val="26"/>
                <w:szCs w:val="26"/>
              </w:rPr>
              <w:t xml:space="preserve"> конфликта интересов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на регулярной основе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Государственный контрольный комитет Республики Карелия</w:t>
            </w:r>
          </w:p>
        </w:tc>
      </w:tr>
      <w:tr w:rsidR="00BC6AFA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BC6AFA" w:rsidRPr="00DC44BB" w:rsidRDefault="00BC6AFA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2.9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BC6AFA" w:rsidRPr="00DC44BB" w:rsidRDefault="00BC6AFA" w:rsidP="007B60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по доведению до граждан при поступлении на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ственную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гражданскую службу Республики Карелия положений законодательства о противодействии коррупции, в том числе об ответственности за коррупционные правонарушения, о порядке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осущест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вления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проверк</w:t>
            </w:r>
            <w:r w:rsidR="007B60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достоверности и полноты сведений, представленных указанными лицами в соответствии с законодательством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BC6AFA" w:rsidRPr="00DC44BB" w:rsidRDefault="00BC6AFA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BC6AFA" w:rsidRPr="00DC44BB" w:rsidRDefault="00BC6AFA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органы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тельной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власти Республики Карелия; Конституционный Суд Республики Карелия (по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согласо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ванию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BC6AFA" w:rsidRDefault="00BC6AFA" w:rsidP="00A109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); </w:t>
            </w:r>
          </w:p>
          <w:p w:rsidR="00BC6AFA" w:rsidRPr="00DC44BB" w:rsidRDefault="00BC6AFA" w:rsidP="00A109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>);</w:t>
            </w:r>
          </w:p>
          <w:p w:rsidR="00BC6AFA" w:rsidRPr="00DC44BB" w:rsidRDefault="00BC6AFA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</w:t>
            </w:r>
          </w:p>
        </w:tc>
      </w:tr>
      <w:tr w:rsidR="00BC6AFA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BC6AFA" w:rsidRPr="00DC44BB" w:rsidRDefault="00BC6AFA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BC6AFA" w:rsidRPr="00DC44BB" w:rsidRDefault="00BC6AFA" w:rsidP="007B60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доведению до лиц, замещающих государственные должности Республики Карелия, государственных гражданских служащих Республики Карелия положений законодательства о противодействии коррупции, в том числе об ответственности за коррупционные правонарушения, о порядке осуществления проверк</w:t>
            </w:r>
            <w:r w:rsidR="007B60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достоверности и полноты сведений, представленных указанными лицами в соответствии с законодательством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BC6AFA" w:rsidRPr="00DC44BB" w:rsidRDefault="00BC6AFA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BC6AFA" w:rsidRPr="00DC44BB" w:rsidRDefault="00BC6AFA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органы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тельной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власти Республики Карелия; Конституционный Суд Республики Карелия (по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согласо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ванию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BC6AFA" w:rsidRDefault="00BC6AFA" w:rsidP="00A109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); </w:t>
            </w:r>
          </w:p>
          <w:p w:rsidR="00BC6AFA" w:rsidRPr="00DC44BB" w:rsidRDefault="00BC6AFA" w:rsidP="00A109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>);</w:t>
            </w:r>
          </w:p>
          <w:p w:rsidR="00BC6AFA" w:rsidRPr="00DC44BB" w:rsidRDefault="00BC6AFA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</w:t>
            </w:r>
          </w:p>
        </w:tc>
      </w:tr>
      <w:tr w:rsidR="00BC6AFA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BC6AFA" w:rsidRPr="00DC44BB" w:rsidRDefault="00BC6AFA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2.11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BC6AFA" w:rsidRPr="00DC44BB" w:rsidRDefault="00BC6AFA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комплекса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организа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ционных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, разъяснительных и иных мер по соблюдению лицами, замещающими государственные должности Республики Карелия, государственными гражданскими служащими Республики Карелия запретов, ограничений и требований, установленных в целях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противо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действия коррупции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BC6AFA" w:rsidRPr="00DC44BB" w:rsidRDefault="00BC6AFA" w:rsidP="00BC6A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2019 годы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BC6AFA" w:rsidRPr="00DC44BB" w:rsidRDefault="00BC6AFA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органы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тельной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власти Республики Карелия; Конституционный Суд Республики Карелия (по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согласо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ванию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BC6AFA" w:rsidRDefault="00BC6AFA" w:rsidP="00A109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); </w:t>
            </w:r>
          </w:p>
          <w:p w:rsidR="00BC6AFA" w:rsidRPr="00DC44BB" w:rsidRDefault="00BC6AFA" w:rsidP="00A109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>);</w:t>
            </w:r>
          </w:p>
          <w:p w:rsidR="00BC6AFA" w:rsidRPr="00DC44BB" w:rsidRDefault="00BC6AFA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</w:t>
            </w:r>
          </w:p>
        </w:tc>
      </w:tr>
      <w:tr w:rsidR="00766C8C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2.12</w:t>
            </w:r>
            <w:r w:rsidR="00BC6A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консультативной и методической помощи должностным лицам кадровых служб органов исполнительной власти Республики Карелия, ответственным за работу по профилактике коррупционных и иных 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правонарушений, по вопросам, связанным с применением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законо</w:t>
            </w:r>
            <w:r w:rsidR="00BC6A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дательства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о противодействии коррупции 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постоянной основе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Государственный контрольный комитет Республики Карелия</w:t>
            </w:r>
          </w:p>
        </w:tc>
      </w:tr>
      <w:tr w:rsidR="00766C8C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2.13</w:t>
            </w:r>
            <w:r w:rsidR="00BC6A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семинаров-совещаний с должностными лицами кадровых служб органов исполнительной власти Республики Карелия, ответственными за работу по профилактике коррупционных и иных правонарушений, по вопросам организации исполнения положений законодательства о противодействии коррупции 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Государственный контрольный комитет Республики Карелия</w:t>
            </w:r>
          </w:p>
        </w:tc>
      </w:tr>
      <w:tr w:rsidR="00BC6AFA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BC6AFA" w:rsidRPr="00DC44BB" w:rsidRDefault="00BC6AFA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2.14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BC6AFA" w:rsidRPr="00DC44BB" w:rsidRDefault="00BC6AFA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Проведение обучающих мероприятий для государственных гражданских служащих Республики Карелия по вопросам заполнения справок о доходах, расходах, об имуществе и обязательствах имущественного характера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BC6AFA" w:rsidRDefault="00BC6AFA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  <w:p w:rsidR="00BC6AFA" w:rsidRPr="00DC44BB" w:rsidRDefault="00BC6AFA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2018 года, </w:t>
            </w:r>
          </w:p>
          <w:p w:rsidR="00BC6AFA" w:rsidRDefault="00BC6AFA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  <w:p w:rsidR="00BC6AFA" w:rsidRPr="00DC44BB" w:rsidRDefault="00BC6AFA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BC6AFA" w:rsidRPr="00DC44BB" w:rsidRDefault="00BC6AFA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органы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тельной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власти Республики Карелия; Конституционный Суд Республики Карелия (по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согласо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ванию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BC6AFA" w:rsidRDefault="00BC6AFA" w:rsidP="00A109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); </w:t>
            </w:r>
          </w:p>
          <w:p w:rsidR="00BC6AFA" w:rsidRPr="00DC44BB" w:rsidRDefault="00BC6AFA" w:rsidP="00A109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>);</w:t>
            </w:r>
          </w:p>
          <w:p w:rsidR="00BC6AFA" w:rsidRPr="00DC44BB" w:rsidRDefault="00BC6AFA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</w:t>
            </w:r>
          </w:p>
        </w:tc>
      </w:tr>
      <w:tr w:rsidR="00766C8C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2.15</w:t>
            </w:r>
            <w:r w:rsidR="00BC6A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Анализ сведений о доходах, расходах, об имуществе и обязательствах имущественного характера,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представ</w:t>
            </w:r>
            <w:r w:rsidR="00BC6A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ленных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государственными граждан</w:t>
            </w:r>
            <w:r w:rsidR="00BC6A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скими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служащими Республики Карелия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  <w:r w:rsidR="00BC6AF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ноябрь 2017 года, </w:t>
            </w:r>
          </w:p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  <w:r w:rsidR="00BC6AF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ноябрь 2018 года, </w:t>
            </w:r>
          </w:p>
          <w:p w:rsidR="00DD40CB" w:rsidRPr="00DC44BB" w:rsidRDefault="00DD40CB" w:rsidP="00BC6A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  <w:r w:rsidR="00BC6AF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ноябрь 2019 года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BC6AF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контрольный комитет Республики Карелия; Конституционный Суд Республики Карелия (по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согласо</w:t>
            </w:r>
            <w:r w:rsidR="00BC6A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BC6AFA" w:rsidRDefault="00DD40CB" w:rsidP="00BC6AF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 w:rsidR="00BC6AFA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lastRenderedPageBreak/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); </w:t>
            </w:r>
          </w:p>
          <w:p w:rsidR="00DD40CB" w:rsidRPr="00DC44BB" w:rsidRDefault="00DD40CB" w:rsidP="00BC6AF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 w:rsidR="00BC6AFA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>);</w:t>
            </w:r>
          </w:p>
          <w:p w:rsidR="00DD40CB" w:rsidRPr="00DC44BB" w:rsidRDefault="00DD40CB" w:rsidP="00BC6AF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proofErr w:type="spellEnd"/>
            <w:r w:rsidR="00BC6A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</w:t>
            </w:r>
          </w:p>
        </w:tc>
      </w:tr>
      <w:tr w:rsidR="00405D89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405D89" w:rsidRPr="00DC44BB" w:rsidRDefault="00405D89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405D89" w:rsidRPr="00DC44BB" w:rsidRDefault="00405D89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Анализ соблюдения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венными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гражданскими служащими Республики Карелия запретов,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огра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ничений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и требований, установлен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корруп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ционных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правонарушений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405D89" w:rsidRPr="00DC44BB" w:rsidRDefault="00405D89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405D89" w:rsidRPr="00DC44BB" w:rsidRDefault="00405D89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органы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тельной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власти Республики Карелия; Конституционный Суд Республики Карелия (по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согласо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ванию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405D89" w:rsidRDefault="00405D89" w:rsidP="00A109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); </w:t>
            </w:r>
          </w:p>
          <w:p w:rsidR="00405D89" w:rsidRPr="00DC44BB" w:rsidRDefault="00405D89" w:rsidP="00A109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>);</w:t>
            </w:r>
          </w:p>
          <w:p w:rsidR="00405D89" w:rsidRPr="00DC44BB" w:rsidRDefault="00405D89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</w:t>
            </w:r>
          </w:p>
        </w:tc>
      </w:tr>
      <w:tr w:rsidR="00405D89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405D89" w:rsidRPr="00DC44BB" w:rsidRDefault="00405D89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2.17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405D89" w:rsidRPr="00DC44BB" w:rsidRDefault="00405D89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по выявлению случаев возникновения конфликта интересов, одной из сторон которого являются лица, замещающие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ственные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должности Республики Карелия, государственные граждан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ские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служащие Республики Карелия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405D89" w:rsidRPr="00DC44BB" w:rsidRDefault="00405D89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405D89" w:rsidRPr="00DC44BB" w:rsidRDefault="00405D89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органы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тельной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власти Республики Карелия; Конституционный Суд Республики Карелия (по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согласо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ванию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405D89" w:rsidRDefault="00405D89" w:rsidP="00A109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); </w:t>
            </w:r>
          </w:p>
          <w:p w:rsidR="00405D89" w:rsidRPr="00DC44BB" w:rsidRDefault="00405D89" w:rsidP="00A109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>);</w:t>
            </w:r>
          </w:p>
          <w:p w:rsidR="00405D89" w:rsidRPr="00DC44BB" w:rsidRDefault="00405D89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тельная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</w:t>
            </w:r>
          </w:p>
        </w:tc>
      </w:tr>
      <w:tr w:rsidR="00766C8C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2.18</w:t>
            </w:r>
            <w:r w:rsidR="009D17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7B60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Осуществление проверк</w:t>
            </w:r>
            <w:r w:rsidR="007B60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достовер</w:t>
            </w:r>
            <w:r w:rsidR="009D178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и полноты сведений о доходах, об имуществе и обязательствах имущественного характера, представ</w:t>
            </w:r>
            <w:r w:rsidR="009D178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ленных лицами, замещающими государственные должности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Респуб</w:t>
            </w:r>
            <w:proofErr w:type="spellEnd"/>
            <w:r w:rsidR="009D178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лики Карелия, и государственными гражданскими служащими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Респуб</w:t>
            </w:r>
            <w:proofErr w:type="spellEnd"/>
            <w:r w:rsidR="009D178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лики Карелия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9D178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контрольный комитет Республики Карелия; Конституционный Суд Республики Карелия (по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согласо</w:t>
            </w:r>
            <w:r w:rsidR="009D178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9D1780" w:rsidRDefault="00DD40CB" w:rsidP="009D178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 w:rsidR="009D1780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); </w:t>
            </w:r>
          </w:p>
          <w:p w:rsidR="00DD40CB" w:rsidRPr="00DC44BB" w:rsidRDefault="00DD40CB" w:rsidP="009D178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 w:rsidR="009D1780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>);</w:t>
            </w:r>
          </w:p>
          <w:p w:rsidR="00DD40CB" w:rsidRPr="00DC44BB" w:rsidRDefault="00DD40CB" w:rsidP="009D178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proofErr w:type="spellEnd"/>
            <w:r w:rsidR="009D178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</w:t>
            </w:r>
          </w:p>
        </w:tc>
      </w:tr>
      <w:tr w:rsidR="00DB4987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B4987" w:rsidRPr="00DC44BB" w:rsidRDefault="00DB4987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2.19</w:t>
            </w:r>
            <w:r w:rsidR="007B60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B4987" w:rsidRPr="00DC44BB" w:rsidRDefault="00DB4987" w:rsidP="007B60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Осуществление проверк</w:t>
            </w:r>
            <w:r w:rsidR="007B60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соблюдения лицами, замещающими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венные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должности Республики Карелия, и государственными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граж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данскими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служащими Республики Карелия запретов, ограничений и требований, установленных в целях противодействия коррупции 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B4987" w:rsidRPr="00DC44BB" w:rsidRDefault="00DB4987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B4987" w:rsidRPr="00DC44BB" w:rsidRDefault="00DB4987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контрольный комитет Республики Карелия; Конституционный Суд Республики Карелия (по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согласо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DB4987" w:rsidRDefault="00DB4987" w:rsidP="00A109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); </w:t>
            </w:r>
          </w:p>
          <w:p w:rsidR="00DB4987" w:rsidRPr="00DC44BB" w:rsidRDefault="00DB4987" w:rsidP="00A109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>);</w:t>
            </w:r>
          </w:p>
          <w:p w:rsidR="00DB4987" w:rsidRPr="00DC44BB" w:rsidRDefault="00DB4987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</w:t>
            </w:r>
          </w:p>
        </w:tc>
      </w:tr>
      <w:tr w:rsidR="001C1873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1C1873" w:rsidRPr="00DC44BB" w:rsidRDefault="001C1873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1C1873" w:rsidRPr="00DC44BB" w:rsidRDefault="001C1873" w:rsidP="005E73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контроля за   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ветствием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   расходов    лиц,    заме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щающ</w:t>
            </w:r>
            <w:r w:rsidR="005E73B7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</w:t>
            </w:r>
            <w:r w:rsidR="005E73B7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долж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ност</w:t>
            </w:r>
            <w:r w:rsidR="005E73B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Карелия,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</w:t>
            </w:r>
            <w:r w:rsidR="005E73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ственн</w:t>
            </w:r>
            <w:r w:rsidR="005E73B7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</w:t>
            </w:r>
            <w:r w:rsidR="005E73B7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служ</w:t>
            </w:r>
            <w:r w:rsidR="005E73B7">
              <w:rPr>
                <w:rFonts w:ascii="Times New Roman" w:hAnsi="Times New Roman" w:cs="Times New Roman"/>
                <w:sz w:val="26"/>
                <w:szCs w:val="26"/>
              </w:rPr>
              <w:t>ащих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Карелия, </w:t>
            </w:r>
            <w:r w:rsidR="005E73B7">
              <w:rPr>
                <w:rFonts w:ascii="Times New Roman" w:hAnsi="Times New Roman" w:cs="Times New Roman"/>
                <w:sz w:val="26"/>
                <w:szCs w:val="26"/>
              </w:rPr>
              <w:t>лиц, замещаю-</w:t>
            </w:r>
            <w:proofErr w:type="spellStart"/>
            <w:r w:rsidR="005E73B7">
              <w:rPr>
                <w:rFonts w:ascii="Times New Roman" w:hAnsi="Times New Roman" w:cs="Times New Roman"/>
                <w:sz w:val="26"/>
                <w:szCs w:val="26"/>
              </w:rPr>
              <w:t>щих</w:t>
            </w:r>
            <w:proofErr w:type="spellEnd"/>
            <w:r w:rsidR="005E73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 w:rsidR="005E73B7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</w:t>
            </w:r>
            <w:r w:rsidR="005E73B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, муниципальн</w:t>
            </w:r>
            <w:r w:rsidR="005E73B7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служ</w:t>
            </w:r>
            <w:r w:rsidR="005E73B7">
              <w:rPr>
                <w:rFonts w:ascii="Times New Roman" w:hAnsi="Times New Roman" w:cs="Times New Roman"/>
                <w:sz w:val="26"/>
                <w:szCs w:val="26"/>
              </w:rPr>
              <w:t>ащих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, расходов  </w:t>
            </w:r>
            <w:r w:rsidR="005E73B7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супруг (супруг</w:t>
            </w:r>
            <w:r w:rsidR="005E73B7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) и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несовер</w:t>
            </w:r>
            <w:r w:rsidR="005E73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шеннолетних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детей доходу  данн</w:t>
            </w:r>
            <w:r w:rsidR="005E73B7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 лиц  и  </w:t>
            </w:r>
            <w:r w:rsidR="005E73B7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супруг (супруг</w:t>
            </w:r>
            <w:r w:rsidR="005E73B7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) в  случаях</w:t>
            </w:r>
            <w:r w:rsidR="005E73B7">
              <w:rPr>
                <w:rFonts w:ascii="Times New Roman" w:hAnsi="Times New Roman" w:cs="Times New Roman"/>
                <w:sz w:val="26"/>
                <w:szCs w:val="26"/>
              </w:rPr>
              <w:t xml:space="preserve"> и порядке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,  установленных законодательством 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1C1873" w:rsidRPr="00DC44BB" w:rsidRDefault="001C1873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1C1873" w:rsidRPr="00DC44BB" w:rsidRDefault="001C1873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контрольный комитет 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Республики Карелия; Конституционный Суд Республики Карелия (по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согласо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1C1873" w:rsidRDefault="001C1873" w:rsidP="00A109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); </w:t>
            </w:r>
          </w:p>
          <w:p w:rsidR="001C1873" w:rsidRPr="00DC44BB" w:rsidRDefault="001C1873" w:rsidP="00A109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>);</w:t>
            </w:r>
          </w:p>
          <w:p w:rsidR="001C1873" w:rsidRPr="00DC44BB" w:rsidRDefault="001C1873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</w:t>
            </w:r>
          </w:p>
        </w:tc>
      </w:tr>
      <w:tr w:rsidR="001C1873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1C1873" w:rsidRPr="00DC44BB" w:rsidRDefault="001C1873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1C1873" w:rsidRPr="00DC44BB" w:rsidRDefault="001C1873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контроля за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приме</w:t>
            </w:r>
            <w:r w:rsidR="00E23E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нением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предусмотренных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законода</w:t>
            </w:r>
            <w:r w:rsidR="00E23E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тельством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мер юридической ответ</w:t>
            </w:r>
            <w:r w:rsidR="00E23E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ственности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в каждом случае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несоб</w:t>
            </w:r>
            <w:r w:rsidR="00E23E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людения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интере</w:t>
            </w:r>
            <w:proofErr w:type="spellEnd"/>
            <w:r w:rsidR="005509F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сов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1C1873" w:rsidRPr="00DC44BB" w:rsidRDefault="001C1873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1C1873" w:rsidRPr="00DC44BB" w:rsidRDefault="001C1873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контрольный комитет Республики Карелия; Конституционный Суд Республики Карелия (по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согласо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1C1873" w:rsidRDefault="001C1873" w:rsidP="00A109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); </w:t>
            </w:r>
          </w:p>
          <w:p w:rsidR="001C1873" w:rsidRPr="00DC44BB" w:rsidRDefault="001C1873" w:rsidP="00A109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>);</w:t>
            </w:r>
          </w:p>
          <w:p w:rsidR="001C1873" w:rsidRPr="00DC44BB" w:rsidRDefault="001C1873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</w:t>
            </w:r>
          </w:p>
        </w:tc>
      </w:tr>
      <w:tr w:rsidR="00766C8C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2.22</w:t>
            </w:r>
            <w:r w:rsidR="00E23E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E23E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Проработка вопроса о введении мер поощрения государственных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граж</w:t>
            </w:r>
            <w:r w:rsidR="003852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данских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служащих Республики Карелия, сообщивших о факте склонения к совершению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корруп</w:t>
            </w:r>
            <w:r w:rsidR="003852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ционного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правонарушения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E23EB4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Государственный контрольный комитет Республики Карелия; Министерство финансов Республики Карелия</w:t>
            </w:r>
          </w:p>
          <w:p w:rsidR="005509F8" w:rsidRPr="00DC44BB" w:rsidRDefault="005509F8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40CB" w:rsidRPr="00DC44BB" w:rsidTr="0094223D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3. Антикоррупционная экспертиза нормативных правовых актов и их проектов</w:t>
            </w:r>
          </w:p>
        </w:tc>
      </w:tr>
      <w:tr w:rsidR="00B40257" w:rsidRPr="00DC44BB" w:rsidTr="0094223D">
        <w:tblPrEx>
          <w:tblBorders>
            <w:insideH w:val="single" w:sz="4" w:space="0" w:color="auto"/>
          </w:tblBorders>
        </w:tblPrEx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  <w:r w:rsidR="00964C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Осуществление антикоррупционной экспертизы нормативных правовых актов и их проектов в соответствии с законодательством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964C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органы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  <w:r w:rsidR="00964CE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тельной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власти Республики Карелия; </w:t>
            </w:r>
          </w:p>
          <w:p w:rsidR="00964CE7" w:rsidRDefault="00DD40CB" w:rsidP="00964CE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 w:rsidR="00964CE7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); </w:t>
            </w:r>
          </w:p>
          <w:p w:rsidR="00DD40CB" w:rsidRPr="00DC44BB" w:rsidRDefault="00DD40CB" w:rsidP="00964CE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 w:rsidR="00964CE7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>);</w:t>
            </w:r>
          </w:p>
          <w:p w:rsidR="00DD40CB" w:rsidRPr="00DC44BB" w:rsidRDefault="00DD40CB" w:rsidP="00964C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proofErr w:type="spellEnd"/>
            <w:r w:rsidR="00964CE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</w:t>
            </w:r>
          </w:p>
        </w:tc>
      </w:tr>
      <w:tr w:rsidR="00B40257" w:rsidRPr="00DC44BB" w:rsidTr="0094223D">
        <w:tblPrEx>
          <w:tblBorders>
            <w:insideH w:val="single" w:sz="4" w:space="0" w:color="auto"/>
          </w:tblBorders>
        </w:tblPrEx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  <w:r w:rsidR="00964C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964C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Размещение проектов нормативных правовых актов в </w:t>
            </w:r>
            <w:proofErr w:type="spellStart"/>
            <w:r w:rsidRPr="00DC44BB">
              <w:rPr>
                <w:sz w:val="26"/>
                <w:szCs w:val="26"/>
              </w:rPr>
              <w:t>информ</w:t>
            </w:r>
            <w:proofErr w:type="gramStart"/>
            <w:r w:rsidRPr="00DC44BB">
              <w:rPr>
                <w:sz w:val="26"/>
                <w:szCs w:val="26"/>
              </w:rPr>
              <w:t>а</w:t>
            </w:r>
            <w:proofErr w:type="spellEnd"/>
            <w:r w:rsidR="00243D45">
              <w:rPr>
                <w:sz w:val="26"/>
                <w:szCs w:val="26"/>
              </w:rPr>
              <w:t>-</w:t>
            </w:r>
            <w:proofErr w:type="gramEnd"/>
            <w:r w:rsidR="00243D45">
              <w:rPr>
                <w:sz w:val="26"/>
                <w:szCs w:val="26"/>
              </w:rPr>
              <w:t xml:space="preserve">              </w:t>
            </w:r>
            <w:proofErr w:type="spellStart"/>
            <w:r w:rsidRPr="00DC44BB">
              <w:rPr>
                <w:sz w:val="26"/>
                <w:szCs w:val="26"/>
              </w:rPr>
              <w:t>ционно</w:t>
            </w:r>
            <w:proofErr w:type="spellEnd"/>
            <w:r w:rsidRPr="00DC44BB">
              <w:rPr>
                <w:sz w:val="26"/>
                <w:szCs w:val="26"/>
              </w:rPr>
              <w:t xml:space="preserve">-телекоммуникационной сети </w:t>
            </w:r>
            <w:r w:rsidR="00243D45">
              <w:rPr>
                <w:sz w:val="26"/>
                <w:szCs w:val="26"/>
              </w:rPr>
              <w:t>«</w:t>
            </w:r>
            <w:r w:rsidRPr="00DC44BB">
              <w:rPr>
                <w:sz w:val="26"/>
                <w:szCs w:val="26"/>
              </w:rPr>
              <w:t>Интернет</w:t>
            </w:r>
            <w:r w:rsidR="00243D45">
              <w:rPr>
                <w:sz w:val="26"/>
                <w:szCs w:val="26"/>
              </w:rPr>
              <w:t>»</w:t>
            </w:r>
            <w:r w:rsidRPr="00DC44BB">
              <w:rPr>
                <w:sz w:val="26"/>
                <w:szCs w:val="26"/>
              </w:rPr>
              <w:t xml:space="preserve"> на Официальном интернет-портале Республики Карелия и на официальных сайтах органов государственной власти Республики Карелия для обеспечения возможности проведения независимой антикоррупционной экспертизы</w:t>
            </w:r>
          </w:p>
          <w:p w:rsidR="00DD40CB" w:rsidRPr="00DC44BB" w:rsidRDefault="00DD40CB" w:rsidP="00964C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D40CB" w:rsidRPr="00DC44BB" w:rsidRDefault="00DD40CB" w:rsidP="00964C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2017 – 2019 годы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964C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органы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  <w:r w:rsidR="00964CE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тельной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власти Республики Карелия; </w:t>
            </w:r>
          </w:p>
          <w:p w:rsidR="00964CE7" w:rsidRDefault="00DD40CB" w:rsidP="00964CE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 w:rsidR="00964CE7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); </w:t>
            </w:r>
          </w:p>
          <w:p w:rsidR="00964CE7" w:rsidRDefault="00DD40CB" w:rsidP="00964CE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 w:rsidR="00964CE7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); </w:t>
            </w:r>
          </w:p>
          <w:p w:rsidR="00964CE7" w:rsidRDefault="00DD40CB" w:rsidP="00964CE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Центральная </w:t>
            </w:r>
            <w:proofErr w:type="spellStart"/>
            <w:r w:rsidRPr="00DC44BB">
              <w:rPr>
                <w:sz w:val="26"/>
                <w:szCs w:val="26"/>
              </w:rPr>
              <w:t>избира</w:t>
            </w:r>
            <w:proofErr w:type="spellEnd"/>
            <w:r w:rsidR="00243D45">
              <w:rPr>
                <w:sz w:val="26"/>
                <w:szCs w:val="26"/>
              </w:rPr>
              <w:t>-</w:t>
            </w:r>
          </w:p>
          <w:p w:rsidR="00DD40CB" w:rsidRPr="00DC44BB" w:rsidRDefault="00DD40CB" w:rsidP="00964CE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>тельная комиссия Республики Карелия (по согласованию)</w:t>
            </w:r>
          </w:p>
        </w:tc>
      </w:tr>
      <w:tr w:rsidR="00DD40CB" w:rsidRPr="00DC44BB" w:rsidTr="0094223D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b/>
                <w:sz w:val="26"/>
                <w:szCs w:val="26"/>
              </w:rPr>
              <w:t>4. Реализация антикоррупционной политики в сфере закупок товаров, работ,</w:t>
            </w:r>
          </w:p>
          <w:p w:rsidR="00DD40CB" w:rsidRPr="00DC44BB" w:rsidRDefault="00DD40CB" w:rsidP="00F734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b/>
                <w:sz w:val="26"/>
                <w:szCs w:val="26"/>
              </w:rPr>
              <w:t>услуг для обеспечения нужд</w:t>
            </w:r>
            <w:r w:rsidR="00F734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Республики Карелия</w:t>
            </w:r>
            <w:r w:rsidRPr="00DC44BB">
              <w:rPr>
                <w:rFonts w:ascii="Times New Roman" w:hAnsi="Times New Roman" w:cs="Times New Roman"/>
                <w:b/>
                <w:sz w:val="26"/>
                <w:szCs w:val="26"/>
              </w:rPr>
              <w:t>, в финансово-бюджетной сфере</w:t>
            </w:r>
          </w:p>
        </w:tc>
      </w:tr>
      <w:tr w:rsidR="00B40257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  <w:r w:rsidR="008377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734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Разработка нормативного правового акта Республики Карелия об осуществлении мониторинга закупок</w:t>
            </w:r>
            <w:r w:rsidRPr="00DC44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товаров, работ, услуг для </w:t>
            </w:r>
            <w:r w:rsidR="00F734DB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обеспечения 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нужд Республики Карелия, 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преду</w:t>
            </w:r>
            <w:r w:rsidR="00F734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сматривающего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анализ информации о контрактах, в том числе информации о нарушениях контрактов, анализ типичных нарушений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законода</w:t>
            </w:r>
            <w:r w:rsidR="00916F5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тельства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о контрактной системе в сфере закупок, товаров, работ, услуг</w:t>
            </w:r>
            <w:r w:rsidR="00843E80">
              <w:rPr>
                <w:rFonts w:ascii="Times New Roman" w:hAnsi="Times New Roman" w:cs="Times New Roman"/>
                <w:sz w:val="26"/>
                <w:szCs w:val="26"/>
              </w:rPr>
              <w:t xml:space="preserve"> для обеспечения нужд Республики Карелия 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8377B4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</w:t>
            </w:r>
          </w:p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8377B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комитет Республики Карелия по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управле</w:t>
            </w:r>
            <w:r w:rsidR="008377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государственным имуществом и организации закупок</w:t>
            </w:r>
          </w:p>
        </w:tc>
      </w:tr>
      <w:tr w:rsidR="00B40257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</w:t>
            </w:r>
            <w:r w:rsidR="00657C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методической помощи государственным и муниципальным заказчикам по вопросам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осущест</w:t>
            </w:r>
            <w:r w:rsidR="001D379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вления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закупок товаров, работ, услуг для обеспечения нужд Республики Карелия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8377B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комитет Республики Карелия по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управле</w:t>
            </w:r>
            <w:r w:rsidR="008377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государствен</w:t>
            </w:r>
            <w:r w:rsidR="00B27FF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ным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имуществом и организации закупок</w:t>
            </w:r>
          </w:p>
        </w:tc>
      </w:tr>
      <w:tr w:rsidR="00B40257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  <w:r w:rsidR="00657C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обучаю</w:t>
            </w:r>
            <w:r w:rsidR="001D379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щих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для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</w:t>
            </w:r>
            <w:proofErr w:type="spellEnd"/>
            <w:r w:rsidR="001D379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венных и муниципальных заказчиков по вопросам развития контрактной системы в сфере закупок товаров, работ, услуг</w:t>
            </w:r>
            <w:r w:rsidR="001D379D">
              <w:rPr>
                <w:rFonts w:ascii="Times New Roman" w:hAnsi="Times New Roman" w:cs="Times New Roman"/>
                <w:sz w:val="26"/>
                <w:szCs w:val="26"/>
              </w:rPr>
              <w:t xml:space="preserve"> для обеспечения нужд Республики Карелия 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не реже 1 раза в квартал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8377B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комитет Республики Карелия по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управле</w:t>
            </w:r>
            <w:r w:rsidR="008377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государствен</w:t>
            </w:r>
            <w:r w:rsidR="00B27FF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ным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имуществом и организации закупок</w:t>
            </w:r>
          </w:p>
        </w:tc>
      </w:tr>
      <w:tr w:rsidR="00B40257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  <w:r w:rsidR="00657C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634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меро</w:t>
            </w:r>
            <w:proofErr w:type="spellEnd"/>
            <w:r w:rsidR="006340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приятий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для участников закупок товаров, работ, услуг для обеспечения нужд Республики Карелия в целях повышения информированности о закупках товаров, работ, услуг для обеспечения нужд Республики Карелия, разъяснения законодатель</w:t>
            </w:r>
            <w:r w:rsidR="006340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, порядка подачи заявок на участие в закупках товаров, работ, услуг для обеспечения нужд Республики Карелия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634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43D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409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243D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8377B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комитет Республики Карелия по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управле</w:t>
            </w:r>
            <w:r w:rsidR="008377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государствен</w:t>
            </w:r>
            <w:r w:rsidR="00B27FF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ным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имуществом и организации закупок</w:t>
            </w:r>
          </w:p>
        </w:tc>
      </w:tr>
      <w:tr w:rsidR="00B40257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  <w:r w:rsidR="00657C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Работа по регулированию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деятель</w:t>
            </w:r>
            <w:r w:rsidR="00657C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, связанной с оказанием охранных услуг для организаций, осуществляющих закупки в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соответ</w:t>
            </w:r>
            <w:r w:rsidR="006340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ствии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с положениями Федерального закона от  5 апреля 2013 года </w:t>
            </w:r>
            <w:r w:rsidR="0063409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8377B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комитет Республики Карелия по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управле</w:t>
            </w:r>
            <w:r w:rsidR="008377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государствен</w:t>
            </w:r>
            <w:r w:rsidR="00B27FF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ным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имуществом и организации закупок</w:t>
            </w:r>
          </w:p>
        </w:tc>
      </w:tr>
      <w:tr w:rsidR="00B40257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  <w:r w:rsidR="00657C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243D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региональной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автомати</w:t>
            </w:r>
            <w:r w:rsidR="00657C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зированной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информационной системы в сфере закупок товаров, 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работ, услуг для обеспечения нужд </w:t>
            </w:r>
            <w:r w:rsidR="00C17893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Карелия 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Государствен</w:t>
            </w:r>
            <w:r w:rsidR="00C178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закупки Республики Карелия» (далее – АИС) в целях обеспечения возможности получения оперативной информации о ситуации, связанной с осуществлением закупок в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Респуб</w:t>
            </w:r>
            <w:proofErr w:type="spellEnd"/>
            <w:r w:rsidR="00C178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лике Карелия,  а также возможности осуществления постоянного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монито</w:t>
            </w:r>
            <w:proofErr w:type="spellEnd"/>
            <w:r w:rsidR="00657C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ринга, контроля и аудита в сфере закупок (в том числе путем подключения к работе в АИС Государственного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контрольного комитета  Республики Карелия)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916F5E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</w:t>
            </w:r>
          </w:p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8377B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комитет Республики Карелия по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управле</w:t>
            </w:r>
            <w:r w:rsidR="008377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нию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государствен</w:t>
            </w:r>
            <w:r w:rsidR="00C178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ным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имуществом и организации закупок</w:t>
            </w:r>
          </w:p>
          <w:p w:rsidR="00DD40CB" w:rsidRPr="00DC44BB" w:rsidRDefault="00DD40CB" w:rsidP="008377B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257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4.7</w:t>
            </w:r>
            <w:r w:rsidR="00657C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793A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«дорожной карты» централизации закупок </w:t>
            </w:r>
            <w:r w:rsidR="00793AD8">
              <w:rPr>
                <w:rFonts w:ascii="Times New Roman" w:hAnsi="Times New Roman" w:cs="Times New Roman"/>
                <w:sz w:val="26"/>
                <w:szCs w:val="26"/>
              </w:rPr>
              <w:t>товаров, работ, услуг для обеспечения нужд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</w:t>
            </w:r>
            <w:r w:rsidR="00793AD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Карелия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657C3A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DD40CB" w:rsidRPr="00DC44BB" w:rsidRDefault="00DD40CB" w:rsidP="00657C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657C3A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2018 годов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657C3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комитет Республики Карелия по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управле</w:t>
            </w:r>
            <w:r w:rsidR="00657C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государствен</w:t>
            </w:r>
            <w:r w:rsidR="00793A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ным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имуществом и организации закупок</w:t>
            </w:r>
          </w:p>
        </w:tc>
      </w:tr>
      <w:tr w:rsidR="00B40257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4.8</w:t>
            </w:r>
            <w:r w:rsidR="00657C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Анализ информации о заключении и реализации государственных и муниципальных контрактов в сфере дорожного строительства, жилищно-коммунального хозяйства, расселения аварийного жилья, здравоохранения, образования и иных значимых секторах социально-экономической сферы в целях выявления и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пресече</w:t>
            </w:r>
            <w:r w:rsidR="00657C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коррупционных правонарушений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2017 – 2019 годы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657C3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Министерство внутренних дел по Республике Карелия (по согласованию)</w:t>
            </w:r>
          </w:p>
        </w:tc>
      </w:tr>
      <w:tr w:rsidR="00B40257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4.9</w:t>
            </w:r>
            <w:r w:rsidR="00657C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657C3A">
            <w:pPr>
              <w:jc w:val="both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Разработка классификатора </w:t>
            </w:r>
            <w:proofErr w:type="spellStart"/>
            <w:r w:rsidRPr="00DC44BB">
              <w:rPr>
                <w:sz w:val="26"/>
                <w:szCs w:val="26"/>
              </w:rPr>
              <w:t>наруше</w:t>
            </w:r>
            <w:r w:rsidR="00B40257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ний</w:t>
            </w:r>
            <w:proofErr w:type="spellEnd"/>
            <w:r w:rsidRPr="00DC44BB">
              <w:rPr>
                <w:sz w:val="26"/>
                <w:szCs w:val="26"/>
              </w:rPr>
              <w:t xml:space="preserve">, </w:t>
            </w:r>
            <w:proofErr w:type="gramStart"/>
            <w:r w:rsidRPr="00DC44BB">
              <w:rPr>
                <w:sz w:val="26"/>
                <w:szCs w:val="26"/>
              </w:rPr>
              <w:t>выявляемых</w:t>
            </w:r>
            <w:proofErr w:type="gramEnd"/>
            <w:r w:rsidRPr="00DC44BB">
              <w:rPr>
                <w:sz w:val="26"/>
                <w:szCs w:val="26"/>
              </w:rPr>
              <w:t xml:space="preserve"> в ходе </w:t>
            </w:r>
            <w:proofErr w:type="spellStart"/>
            <w:r w:rsidRPr="00DC44BB">
              <w:rPr>
                <w:sz w:val="26"/>
                <w:szCs w:val="26"/>
              </w:rPr>
              <w:t>осущест</w:t>
            </w:r>
            <w:r w:rsidR="00B40257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вления</w:t>
            </w:r>
            <w:proofErr w:type="spellEnd"/>
            <w:r w:rsidRPr="00DC44BB">
              <w:rPr>
                <w:sz w:val="26"/>
                <w:szCs w:val="26"/>
              </w:rPr>
              <w:t xml:space="preserve"> внутреннего государственного финансового контроля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657C3A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657C3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Государственный контрольный комитет Республики Карелия</w:t>
            </w:r>
          </w:p>
        </w:tc>
      </w:tr>
      <w:tr w:rsidR="00B40257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4.10</w:t>
            </w:r>
            <w:r w:rsidR="00657C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на заседаниях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Комис</w:t>
            </w:r>
            <w:proofErr w:type="spellEnd"/>
            <w:r w:rsidR="00793A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сии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по координации работы по противодействию коррупции в Республике Карелия информационно-аналитических материалов о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резуль</w:t>
            </w:r>
            <w:proofErr w:type="spellEnd"/>
            <w:r w:rsidR="00793A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татах контроля соблюдения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законода</w:t>
            </w:r>
            <w:r w:rsidR="00793A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о контрактной системе в сфере закупок 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товаров, работ, услуг для обеспечения государственных и муниципальных нужд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657C3A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 раз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полугодие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657C3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Государственный контрольный комитет Республики Карелия</w:t>
            </w:r>
          </w:p>
        </w:tc>
      </w:tr>
      <w:tr w:rsidR="00B40257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4.11</w:t>
            </w:r>
            <w:r w:rsidR="00B402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793A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на заседаниях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Комис</w:t>
            </w:r>
            <w:proofErr w:type="spellEnd"/>
            <w:r w:rsidR="00793A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сии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по координации работы по противодействию коррупции в Республике Карелия информационно-аналитических материалов о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резуль</w:t>
            </w:r>
            <w:proofErr w:type="spellEnd"/>
            <w:r w:rsidR="00B402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татах контроля в финансово-бюджетной сфере 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B40257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1 раз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полугодие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Государственный контрольный комитет Республики Карелия</w:t>
            </w:r>
          </w:p>
        </w:tc>
      </w:tr>
      <w:tr w:rsidR="00DD40CB" w:rsidRPr="00DC44BB" w:rsidTr="0094223D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b/>
                <w:sz w:val="26"/>
                <w:szCs w:val="26"/>
              </w:rPr>
              <w:t>5. Обеспечение прозрачности деятельности органов</w:t>
            </w:r>
          </w:p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государственной власти Республики Карелия</w:t>
            </w:r>
          </w:p>
        </w:tc>
      </w:tr>
      <w:tr w:rsidR="00B40257" w:rsidRPr="00DC44BB" w:rsidTr="0094223D">
        <w:trPr>
          <w:trHeight w:val="1826"/>
        </w:trPr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  <w:r w:rsidR="00B402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размещения на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интернет-портале Республики Карелия информации об итогах реализации мер антикоррупционной политики на территории Республики Карелия   </w:t>
            </w:r>
          </w:p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B40257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2018 года, </w:t>
            </w:r>
          </w:p>
          <w:p w:rsidR="00B40257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Государственный контрольный комитет Республики Карелия</w:t>
            </w:r>
          </w:p>
        </w:tc>
      </w:tr>
      <w:tr w:rsidR="00B40257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  <w:r w:rsidR="00B402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доступа к информации о деятельности органов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государствен</w:t>
            </w:r>
            <w:proofErr w:type="spellEnd"/>
            <w:r w:rsidR="00F56D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власти Республики Карелия в соответствии с требованиями Федерального закона от 9 февраля 2009 года № 8-ФЗ «Об обеспечении доступа к информации о деятель</w:t>
            </w:r>
            <w:r w:rsidR="00F56D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государственных органов и органов местного самоуправления»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B4025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органы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  <w:r w:rsidR="00B402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тельной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власти Республики Карелия; Конституционный Суд Республики Карелия (по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согласо</w:t>
            </w:r>
            <w:r w:rsidR="00B402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ванию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B40257" w:rsidRDefault="00DD40CB" w:rsidP="00B4025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 w:rsidR="00B40257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); </w:t>
            </w:r>
          </w:p>
          <w:p w:rsidR="00DD40CB" w:rsidRPr="00DC44BB" w:rsidRDefault="00DD40CB" w:rsidP="00B4025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 w:rsidR="00B40257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>);</w:t>
            </w:r>
          </w:p>
          <w:p w:rsidR="00DD40CB" w:rsidRPr="00DC44BB" w:rsidRDefault="00DD40CB" w:rsidP="00B4025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proofErr w:type="spellEnd"/>
            <w:r w:rsidR="00B402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</w:t>
            </w:r>
          </w:p>
        </w:tc>
      </w:tr>
      <w:tr w:rsidR="00B40257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  <w:r w:rsidR="00B402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E049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возможности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опера</w:t>
            </w:r>
            <w:r w:rsidR="00D02D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тивного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предоставления гражданами и организациями информации о фактах коррупции в органе 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государственной власти Республики Карелия или нарушениях требований к служебному поведению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</w:t>
            </w:r>
            <w:proofErr w:type="spellEnd"/>
            <w:r w:rsidR="00D02D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венных гражданских служащих Республики Карелия посредством функционирования горячей линии и (или) телефонов доверия по вопросам противодействия коррупции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постоянной основе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D02D8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органы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  <w:r w:rsidR="00D02D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тельной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власти Республики Карелия; Конституционный 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Суд Республики Карелия (по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согласо</w:t>
            </w:r>
            <w:r w:rsidR="00D02D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ванию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D02D8B" w:rsidRDefault="00DD40CB" w:rsidP="00D02D8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 w:rsidR="00D02D8B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); </w:t>
            </w:r>
          </w:p>
          <w:p w:rsidR="00DD40CB" w:rsidRPr="00DC44BB" w:rsidRDefault="00DD40CB" w:rsidP="00D02D8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 w:rsidR="00D02D8B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>);</w:t>
            </w:r>
          </w:p>
          <w:p w:rsidR="00DD40CB" w:rsidRPr="00DC44BB" w:rsidRDefault="00DD40CB" w:rsidP="00D02D8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proofErr w:type="spellEnd"/>
            <w:r w:rsidR="00D02D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</w:t>
            </w:r>
          </w:p>
        </w:tc>
      </w:tr>
      <w:tr w:rsidR="00B40257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5.4</w:t>
            </w:r>
            <w:r w:rsidR="004B7A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Информационное наполнение и актуализация раздела «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Противодей</w:t>
            </w:r>
            <w:r w:rsidR="005D61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ствие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коррупции» Официального интернет-портала Республики Карелия 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5D61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Государственный контрольный комитет Республики Карелия</w:t>
            </w:r>
          </w:p>
        </w:tc>
      </w:tr>
      <w:tr w:rsidR="00B40257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  <w:r w:rsidR="004B7A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граждан о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неком</w:t>
            </w:r>
            <w:r w:rsidR="005D61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мерческих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организациях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антикорруп</w:t>
            </w:r>
            <w:r w:rsidR="005D61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ционной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направленности,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зарегистри</w:t>
            </w:r>
            <w:r w:rsidR="005D61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рованных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в Республике Карелия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2017 – 2019 годы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5D61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Управление Министерства юстиции Российской Федерации по Республике Карелия (по согласованию)</w:t>
            </w:r>
          </w:p>
        </w:tc>
      </w:tr>
      <w:tr w:rsidR="00DD40CB" w:rsidRPr="00DC44BB" w:rsidTr="0094223D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b/>
                <w:sz w:val="26"/>
                <w:szCs w:val="26"/>
              </w:rPr>
              <w:t>6. Антикоррупционное просвещение, образование и пропаганда</w:t>
            </w:r>
          </w:p>
        </w:tc>
      </w:tr>
      <w:tr w:rsidR="004B7AE5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  <w:r w:rsidR="004B7A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183E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курсов повышения квалификации для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педа</w:t>
            </w:r>
            <w:r w:rsidR="005D61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гогических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 Республики Карелия по теме «Коррупция: профилактика и противодействие»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2017 – 2019 годы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5D61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Республики Карелия</w:t>
            </w:r>
          </w:p>
        </w:tc>
      </w:tr>
      <w:tr w:rsidR="004B7AE5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  <w:r w:rsidR="004B7A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183E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круглых столов, посвященных профилактике коррупции в сфере образования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2017 – 2019 годы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5D61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Республики Карелия</w:t>
            </w:r>
          </w:p>
        </w:tc>
      </w:tr>
      <w:tr w:rsidR="004B7AE5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  <w:r w:rsidR="004B7A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предпринимателей Республики Карелия о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преиму</w:t>
            </w:r>
            <w:r w:rsidR="005D61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ществах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ведения официально заре</w:t>
            </w:r>
            <w:r w:rsidR="000B178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гистрированного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бизнеса и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недопус</w:t>
            </w:r>
            <w:r w:rsidR="000B178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тимости</w:t>
            </w:r>
            <w:proofErr w:type="spellEnd"/>
            <w:r w:rsidRPr="00DC44B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ведения теневого бизнеса в рамках проведения образовательных 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мероприятий для предпринимателей Республики Карелия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постоянной основе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5D61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4B7AE5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6.4</w:t>
            </w:r>
            <w:r w:rsidR="005D61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243D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участие </w:t>
            </w:r>
            <w:r w:rsidR="00183ED5" w:rsidRPr="00DC44BB">
              <w:rPr>
                <w:rFonts w:ascii="Times New Roman" w:hAnsi="Times New Roman" w:cs="Times New Roman"/>
                <w:sz w:val="26"/>
                <w:szCs w:val="26"/>
              </w:rPr>
              <w:t>граждан, государственных гражданских служа</w:t>
            </w:r>
            <w:r w:rsidR="002F22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183ED5" w:rsidRPr="00DC44BB">
              <w:rPr>
                <w:rFonts w:ascii="Times New Roman" w:hAnsi="Times New Roman" w:cs="Times New Roman"/>
                <w:sz w:val="26"/>
                <w:szCs w:val="26"/>
              </w:rPr>
              <w:t>щих</w:t>
            </w:r>
            <w:proofErr w:type="spellEnd"/>
            <w:r w:rsidR="00183ED5"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Карелия и руководи</w:t>
            </w:r>
            <w:r w:rsidR="002F22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183ED5" w:rsidRPr="00DC44BB">
              <w:rPr>
                <w:rFonts w:ascii="Times New Roman" w:hAnsi="Times New Roman" w:cs="Times New Roman"/>
                <w:sz w:val="26"/>
                <w:szCs w:val="26"/>
              </w:rPr>
              <w:t>телей</w:t>
            </w:r>
            <w:proofErr w:type="spellEnd"/>
            <w:r w:rsidR="00183ED5"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хозяйствующих субъектов 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в мероприятиях, направленных на повышение правовой грамотности в сфере защиты конкуренции и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соблю</w:t>
            </w:r>
            <w:r w:rsidR="002F22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дения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антимонопольного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законода</w:t>
            </w:r>
            <w:r w:rsidR="002F22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в части возможных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корруп</w:t>
            </w:r>
            <w:r w:rsidR="002F22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ционных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проявлений со стороны органов государственной власти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5D61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5D6143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2019 годы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5D61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Феде</w:t>
            </w:r>
            <w:r w:rsidR="005D61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ральной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антимоно</w:t>
            </w:r>
            <w:r w:rsidR="005D61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польной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службы по Республике Карелия</w:t>
            </w:r>
            <w:r w:rsidR="002F225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4B7AE5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6.5</w:t>
            </w:r>
            <w:r w:rsidR="005D61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7F06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>Организация и проведение круглого стола по вопросам противодействия коррупции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5D61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Государственный контрольный комитет Республики Карелия</w:t>
            </w:r>
          </w:p>
        </w:tc>
      </w:tr>
      <w:tr w:rsidR="004B7AE5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6.6</w:t>
            </w:r>
            <w:r w:rsidR="005D61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7F060D">
            <w:pPr>
              <w:jc w:val="both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Изготовление </w:t>
            </w:r>
            <w:r w:rsidR="007F060D" w:rsidRPr="00DC44BB">
              <w:rPr>
                <w:sz w:val="26"/>
                <w:szCs w:val="26"/>
              </w:rPr>
              <w:t xml:space="preserve">для органов </w:t>
            </w:r>
            <w:proofErr w:type="gramStart"/>
            <w:r w:rsidR="007F060D" w:rsidRPr="00DC44BB">
              <w:rPr>
                <w:sz w:val="26"/>
                <w:szCs w:val="26"/>
              </w:rPr>
              <w:t>исполни</w:t>
            </w:r>
            <w:r w:rsidR="007F060D">
              <w:rPr>
                <w:sz w:val="26"/>
                <w:szCs w:val="26"/>
              </w:rPr>
              <w:t>-</w:t>
            </w:r>
            <w:r w:rsidR="007F060D" w:rsidRPr="00DC44BB">
              <w:rPr>
                <w:sz w:val="26"/>
                <w:szCs w:val="26"/>
              </w:rPr>
              <w:t>тельной</w:t>
            </w:r>
            <w:proofErr w:type="gramEnd"/>
            <w:r w:rsidR="007F060D" w:rsidRPr="00DC44BB">
              <w:rPr>
                <w:sz w:val="26"/>
                <w:szCs w:val="26"/>
              </w:rPr>
              <w:t xml:space="preserve"> власти Республики Карелия </w:t>
            </w:r>
            <w:r w:rsidRPr="00DC44BB">
              <w:rPr>
                <w:sz w:val="26"/>
                <w:szCs w:val="26"/>
              </w:rPr>
              <w:t xml:space="preserve">и бесплатное распространение </w:t>
            </w:r>
            <w:proofErr w:type="spellStart"/>
            <w:r w:rsidRPr="00DC44BB">
              <w:rPr>
                <w:sz w:val="26"/>
                <w:szCs w:val="26"/>
              </w:rPr>
              <w:t>печат</w:t>
            </w:r>
            <w:proofErr w:type="spellEnd"/>
            <w:r w:rsidR="007F060D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 xml:space="preserve">ной продукции разъяснительно-правового характера </w:t>
            </w:r>
            <w:r w:rsidR="00243D45">
              <w:rPr>
                <w:sz w:val="26"/>
                <w:szCs w:val="26"/>
              </w:rPr>
              <w:t>(</w:t>
            </w:r>
            <w:r w:rsidRPr="00DC44BB">
              <w:rPr>
                <w:sz w:val="26"/>
                <w:szCs w:val="26"/>
              </w:rPr>
              <w:t>с элементами агитации</w:t>
            </w:r>
            <w:r w:rsidR="00243D45">
              <w:rPr>
                <w:sz w:val="26"/>
                <w:szCs w:val="26"/>
              </w:rPr>
              <w:t>)</w:t>
            </w:r>
            <w:r w:rsidRPr="00DC44BB">
              <w:rPr>
                <w:sz w:val="26"/>
                <w:szCs w:val="26"/>
              </w:rPr>
              <w:t xml:space="preserve"> о типичных </w:t>
            </w:r>
            <w:proofErr w:type="spellStart"/>
            <w:r w:rsidRPr="00DC44BB">
              <w:rPr>
                <w:sz w:val="26"/>
                <w:szCs w:val="26"/>
              </w:rPr>
              <w:t>корруп</w:t>
            </w:r>
            <w:r w:rsidR="00243D45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ционных</w:t>
            </w:r>
            <w:proofErr w:type="spellEnd"/>
            <w:r w:rsidRPr="00DC44BB">
              <w:rPr>
                <w:sz w:val="26"/>
                <w:szCs w:val="26"/>
              </w:rPr>
              <w:t xml:space="preserve"> ситуациях и путях их разрешения</w:t>
            </w:r>
            <w:r w:rsidRPr="00DC44BB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jc w:val="center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  <w:lang w:val="en-US"/>
              </w:rPr>
              <w:t>III</w:t>
            </w:r>
            <w:r w:rsidRPr="00DC44BB">
              <w:rPr>
                <w:sz w:val="26"/>
                <w:szCs w:val="26"/>
              </w:rPr>
              <w:t xml:space="preserve"> квартал</w:t>
            </w:r>
          </w:p>
          <w:p w:rsidR="00DD40CB" w:rsidRPr="00DC44BB" w:rsidRDefault="00DD40CB" w:rsidP="00F25670">
            <w:pPr>
              <w:jc w:val="center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>2017 года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5D6143">
            <w:pPr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>Государственный контрольный комитет Республики Карелия</w:t>
            </w:r>
          </w:p>
        </w:tc>
      </w:tr>
      <w:tr w:rsidR="004B7AE5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6.7</w:t>
            </w:r>
            <w:r w:rsidR="005D61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0B178E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плакатов социальной рекламы антикоррупционной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направ</w:t>
            </w:r>
            <w:r w:rsidR="005D61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ленности</w:t>
            </w:r>
            <w:proofErr w:type="spellEnd"/>
            <w:proofErr w:type="gramEnd"/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jc w:val="center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  <w:lang w:val="en-US"/>
              </w:rPr>
              <w:t>III</w:t>
            </w:r>
            <w:r w:rsidRPr="00DC44BB">
              <w:rPr>
                <w:sz w:val="26"/>
                <w:szCs w:val="26"/>
              </w:rPr>
              <w:t xml:space="preserve"> квартал</w:t>
            </w:r>
          </w:p>
          <w:p w:rsidR="00DD40CB" w:rsidRPr="00DC44BB" w:rsidRDefault="00DD40CB" w:rsidP="00F25670">
            <w:pPr>
              <w:jc w:val="center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>2017 года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5D6143">
            <w:pPr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>Государственный контрольный комитет Республики Карелия</w:t>
            </w:r>
          </w:p>
        </w:tc>
      </w:tr>
      <w:tr w:rsidR="004B7AE5" w:rsidRPr="00DC44BB" w:rsidTr="0094223D">
        <w:trPr>
          <w:trHeight w:val="1945"/>
        </w:trPr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6.8</w:t>
            </w:r>
            <w:r w:rsidR="005D61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5D61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Проведение конкурса на лучший рисунок среди учащихся «Мы говорим «Н</w:t>
            </w:r>
            <w:r w:rsidR="007F060D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!</w:t>
            </w:r>
            <w:r w:rsidR="007F060D">
              <w:rPr>
                <w:rFonts w:ascii="Times New Roman" w:hAnsi="Times New Roman" w:cs="Times New Roman"/>
                <w:sz w:val="26"/>
                <w:szCs w:val="26"/>
              </w:rPr>
              <w:t>» к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оррупции»</w:t>
            </w:r>
          </w:p>
          <w:p w:rsidR="00DD40CB" w:rsidRPr="00DC44BB" w:rsidRDefault="00DD40CB" w:rsidP="005D61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44BB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="00243D4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F060D">
              <w:rPr>
                <w:rFonts w:ascii="Times New Roman" w:hAnsi="Times New Roman"/>
                <w:sz w:val="26"/>
                <w:szCs w:val="26"/>
              </w:rPr>
              <w:t>–</w:t>
            </w:r>
            <w:r w:rsidR="00243D4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C44BB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  <w:p w:rsidR="00DD40CB" w:rsidRPr="00DC44BB" w:rsidRDefault="00DD40CB" w:rsidP="00F25670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44BB">
              <w:rPr>
                <w:rFonts w:ascii="Times New Roman" w:hAnsi="Times New Roman"/>
                <w:sz w:val="26"/>
                <w:szCs w:val="26"/>
              </w:rPr>
              <w:t>кварталы</w:t>
            </w:r>
          </w:p>
          <w:p w:rsidR="00DD40CB" w:rsidRPr="00DC44BB" w:rsidRDefault="00DD40CB" w:rsidP="00F25670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44BB">
              <w:rPr>
                <w:rFonts w:ascii="Times New Roman" w:hAnsi="Times New Roman"/>
                <w:sz w:val="26"/>
                <w:szCs w:val="26"/>
              </w:rPr>
              <w:t>2017 года</w:t>
            </w:r>
          </w:p>
          <w:p w:rsidR="00DD40CB" w:rsidRPr="00DC44BB" w:rsidRDefault="00DD40CB" w:rsidP="00F25670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5D6143">
            <w:pPr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>Государственный контрольный комитет Республики Карелия;</w:t>
            </w:r>
          </w:p>
          <w:p w:rsidR="00DD40CB" w:rsidRPr="00DC44BB" w:rsidRDefault="00DD40CB" w:rsidP="005D6143">
            <w:pPr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</w:tr>
      <w:tr w:rsidR="004B7AE5" w:rsidRPr="00DC44BB" w:rsidTr="000B178E">
        <w:trPr>
          <w:trHeight w:val="1286"/>
        </w:trPr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6.9</w:t>
            </w:r>
            <w:r w:rsidR="005D61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5D6143">
            <w:pPr>
              <w:jc w:val="both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Проведение конкурса среди </w:t>
            </w:r>
            <w:proofErr w:type="gramStart"/>
            <w:r w:rsidRPr="00DC44BB">
              <w:rPr>
                <w:sz w:val="26"/>
                <w:szCs w:val="26"/>
              </w:rPr>
              <w:t>журна</w:t>
            </w:r>
            <w:r w:rsidR="005D6143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листов</w:t>
            </w:r>
            <w:proofErr w:type="gramEnd"/>
            <w:r w:rsidRPr="00DC44BB">
              <w:rPr>
                <w:sz w:val="26"/>
                <w:szCs w:val="26"/>
              </w:rPr>
              <w:t xml:space="preserve"> на лучшую публикацию по теме «Противодействие коррупции»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44BB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="00243D4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F060D">
              <w:rPr>
                <w:rFonts w:ascii="Times New Roman" w:hAnsi="Times New Roman"/>
                <w:sz w:val="26"/>
                <w:szCs w:val="26"/>
              </w:rPr>
              <w:t>–</w:t>
            </w:r>
            <w:r w:rsidR="00243D4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C44BB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  <w:p w:rsidR="00DD40CB" w:rsidRPr="00DC44BB" w:rsidRDefault="00DD40CB" w:rsidP="00F25670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44BB">
              <w:rPr>
                <w:rFonts w:ascii="Times New Roman" w:hAnsi="Times New Roman"/>
                <w:sz w:val="26"/>
                <w:szCs w:val="26"/>
              </w:rPr>
              <w:t>кварталы</w:t>
            </w:r>
          </w:p>
          <w:p w:rsidR="00DD40CB" w:rsidRPr="00DC44BB" w:rsidRDefault="00DD40CB" w:rsidP="00F25670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44BB">
              <w:rPr>
                <w:rFonts w:ascii="Times New Roman" w:hAnsi="Times New Roman"/>
                <w:sz w:val="26"/>
                <w:szCs w:val="26"/>
              </w:rPr>
              <w:t>2017 года</w:t>
            </w:r>
          </w:p>
          <w:p w:rsidR="00DD40CB" w:rsidRPr="00DC44BB" w:rsidRDefault="00DD40CB" w:rsidP="00F25670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0B178E">
            <w:pPr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>Государственный контрольный комитет Республики Карелия</w:t>
            </w:r>
          </w:p>
        </w:tc>
      </w:tr>
    </w:tbl>
    <w:p w:rsidR="00DD40CB" w:rsidRPr="00DC44BB" w:rsidRDefault="00DD40CB" w:rsidP="00F25670">
      <w:pPr>
        <w:rPr>
          <w:sz w:val="26"/>
          <w:szCs w:val="26"/>
        </w:rPr>
      </w:pPr>
    </w:p>
    <w:p w:rsidR="008641A2" w:rsidRDefault="008641A2" w:rsidP="000F1E51">
      <w:pPr>
        <w:rPr>
          <w:sz w:val="28"/>
          <w:szCs w:val="28"/>
        </w:rPr>
      </w:pPr>
    </w:p>
    <w:sectPr w:rsidR="008641A2" w:rsidSect="00AC00C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92A" w:rsidRDefault="00A1092A" w:rsidP="00D8099B">
      <w:r>
        <w:separator/>
      </w:r>
    </w:p>
  </w:endnote>
  <w:endnote w:type="continuationSeparator" w:id="0">
    <w:p w:rsidR="00A1092A" w:rsidRDefault="00A1092A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2A" w:rsidRDefault="00A1092A" w:rsidP="00A1092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1092A" w:rsidRDefault="00A1092A" w:rsidP="00A1092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2A" w:rsidRDefault="00A1092A" w:rsidP="00A1092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92A" w:rsidRDefault="00A1092A" w:rsidP="00D8099B">
      <w:r>
        <w:separator/>
      </w:r>
    </w:p>
  </w:footnote>
  <w:footnote w:type="continuationSeparator" w:id="0">
    <w:p w:rsidR="00A1092A" w:rsidRDefault="00A1092A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2A" w:rsidRDefault="00A1092A" w:rsidP="00A1092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1092A" w:rsidRDefault="00A109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336322"/>
      <w:docPartObj>
        <w:docPartGallery w:val="Page Numbers (Top of Page)"/>
        <w:docPartUnique/>
      </w:docPartObj>
    </w:sdtPr>
    <w:sdtEndPr/>
    <w:sdtContent>
      <w:p w:rsidR="00A1092A" w:rsidRDefault="00A109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0B2">
          <w:rPr>
            <w:noProof/>
          </w:rPr>
          <w:t>20</w:t>
        </w:r>
        <w:r>
          <w:fldChar w:fldCharType="end"/>
        </w:r>
      </w:p>
    </w:sdtContent>
  </w:sdt>
  <w:p w:rsidR="00A1092A" w:rsidRDefault="00A109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2A" w:rsidRDefault="00A1092A">
    <w:pPr>
      <w:pStyle w:val="a3"/>
      <w:jc w:val="center"/>
    </w:pPr>
  </w:p>
  <w:p w:rsidR="00A1092A" w:rsidRDefault="00A109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01418"/>
    <w:rsid w:val="000067C3"/>
    <w:rsid w:val="000108FB"/>
    <w:rsid w:val="000261F1"/>
    <w:rsid w:val="00062627"/>
    <w:rsid w:val="00076B4A"/>
    <w:rsid w:val="00096D29"/>
    <w:rsid w:val="000A071C"/>
    <w:rsid w:val="000A1481"/>
    <w:rsid w:val="000B178E"/>
    <w:rsid w:val="000B7E5F"/>
    <w:rsid w:val="000C62C2"/>
    <w:rsid w:val="000C773D"/>
    <w:rsid w:val="000D4FD1"/>
    <w:rsid w:val="000D5A4F"/>
    <w:rsid w:val="000E71C3"/>
    <w:rsid w:val="000E79F1"/>
    <w:rsid w:val="000F1E51"/>
    <w:rsid w:val="00116EA3"/>
    <w:rsid w:val="0013472A"/>
    <w:rsid w:val="00135959"/>
    <w:rsid w:val="001410A3"/>
    <w:rsid w:val="00151840"/>
    <w:rsid w:val="00157FC5"/>
    <w:rsid w:val="00182CB1"/>
    <w:rsid w:val="00183ED5"/>
    <w:rsid w:val="00183EEB"/>
    <w:rsid w:val="0019340E"/>
    <w:rsid w:val="001B2A40"/>
    <w:rsid w:val="001C1873"/>
    <w:rsid w:val="001D379D"/>
    <w:rsid w:val="001D783D"/>
    <w:rsid w:val="001F261C"/>
    <w:rsid w:val="002051E1"/>
    <w:rsid w:val="0021775B"/>
    <w:rsid w:val="00222C60"/>
    <w:rsid w:val="00223F2D"/>
    <w:rsid w:val="00243D45"/>
    <w:rsid w:val="00251C3F"/>
    <w:rsid w:val="00255C1C"/>
    <w:rsid w:val="0028481F"/>
    <w:rsid w:val="00290338"/>
    <w:rsid w:val="00291F6F"/>
    <w:rsid w:val="002A64B1"/>
    <w:rsid w:val="002B54AB"/>
    <w:rsid w:val="002B7E96"/>
    <w:rsid w:val="002C58F5"/>
    <w:rsid w:val="002C7201"/>
    <w:rsid w:val="002D3683"/>
    <w:rsid w:val="002E4E5B"/>
    <w:rsid w:val="002F225B"/>
    <w:rsid w:val="002F5AA6"/>
    <w:rsid w:val="003015DC"/>
    <w:rsid w:val="0032450B"/>
    <w:rsid w:val="00367445"/>
    <w:rsid w:val="003852FB"/>
    <w:rsid w:val="00393AB2"/>
    <w:rsid w:val="003C0104"/>
    <w:rsid w:val="003C7859"/>
    <w:rsid w:val="003E06D8"/>
    <w:rsid w:val="003F3965"/>
    <w:rsid w:val="003F627C"/>
    <w:rsid w:val="00405D89"/>
    <w:rsid w:val="00416A8F"/>
    <w:rsid w:val="00440068"/>
    <w:rsid w:val="00464D8B"/>
    <w:rsid w:val="0048124C"/>
    <w:rsid w:val="004878BE"/>
    <w:rsid w:val="004934A0"/>
    <w:rsid w:val="00496C90"/>
    <w:rsid w:val="004B1BEE"/>
    <w:rsid w:val="004B5808"/>
    <w:rsid w:val="004B6117"/>
    <w:rsid w:val="004B7AE5"/>
    <w:rsid w:val="004C3E2B"/>
    <w:rsid w:val="004D1B1A"/>
    <w:rsid w:val="004D1BF5"/>
    <w:rsid w:val="004D4519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2131B"/>
    <w:rsid w:val="00533566"/>
    <w:rsid w:val="005472E2"/>
    <w:rsid w:val="005509F8"/>
    <w:rsid w:val="005602CD"/>
    <w:rsid w:val="00577E94"/>
    <w:rsid w:val="00592ABA"/>
    <w:rsid w:val="005A5947"/>
    <w:rsid w:val="005B4597"/>
    <w:rsid w:val="005C5695"/>
    <w:rsid w:val="005D6143"/>
    <w:rsid w:val="005E2E49"/>
    <w:rsid w:val="005E40F8"/>
    <w:rsid w:val="005E73B7"/>
    <w:rsid w:val="00604969"/>
    <w:rsid w:val="006063FC"/>
    <w:rsid w:val="0061123F"/>
    <w:rsid w:val="0061247A"/>
    <w:rsid w:val="00623EF9"/>
    <w:rsid w:val="00634093"/>
    <w:rsid w:val="00657C3A"/>
    <w:rsid w:val="006761E8"/>
    <w:rsid w:val="006769B3"/>
    <w:rsid w:val="00683C6C"/>
    <w:rsid w:val="0069604F"/>
    <w:rsid w:val="006A60B2"/>
    <w:rsid w:val="006B3669"/>
    <w:rsid w:val="006E1BC0"/>
    <w:rsid w:val="006E3F39"/>
    <w:rsid w:val="006E4AC6"/>
    <w:rsid w:val="00711D86"/>
    <w:rsid w:val="00727E55"/>
    <w:rsid w:val="007318D2"/>
    <w:rsid w:val="00733001"/>
    <w:rsid w:val="007547E4"/>
    <w:rsid w:val="00765644"/>
    <w:rsid w:val="00766C8C"/>
    <w:rsid w:val="00772CBB"/>
    <w:rsid w:val="00773D14"/>
    <w:rsid w:val="0078504B"/>
    <w:rsid w:val="00793AD8"/>
    <w:rsid w:val="00794743"/>
    <w:rsid w:val="00796FE4"/>
    <w:rsid w:val="007A4A63"/>
    <w:rsid w:val="007B1C2D"/>
    <w:rsid w:val="007B60A6"/>
    <w:rsid w:val="007E4C26"/>
    <w:rsid w:val="007F060D"/>
    <w:rsid w:val="007F0826"/>
    <w:rsid w:val="00804A63"/>
    <w:rsid w:val="00805791"/>
    <w:rsid w:val="00810A2B"/>
    <w:rsid w:val="0081196D"/>
    <w:rsid w:val="00815B06"/>
    <w:rsid w:val="00820CDA"/>
    <w:rsid w:val="00822388"/>
    <w:rsid w:val="00826EEC"/>
    <w:rsid w:val="008377B4"/>
    <w:rsid w:val="0084055C"/>
    <w:rsid w:val="00843E80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16F5E"/>
    <w:rsid w:val="0094223D"/>
    <w:rsid w:val="00943E36"/>
    <w:rsid w:val="00951A65"/>
    <w:rsid w:val="0096373B"/>
    <w:rsid w:val="00964CE7"/>
    <w:rsid w:val="0097384D"/>
    <w:rsid w:val="009833F4"/>
    <w:rsid w:val="00983456"/>
    <w:rsid w:val="009D1780"/>
    <w:rsid w:val="009E0BA8"/>
    <w:rsid w:val="009E222C"/>
    <w:rsid w:val="009F797D"/>
    <w:rsid w:val="00A1092A"/>
    <w:rsid w:val="00A301C6"/>
    <w:rsid w:val="00A31178"/>
    <w:rsid w:val="00A405E9"/>
    <w:rsid w:val="00A43023"/>
    <w:rsid w:val="00A44216"/>
    <w:rsid w:val="00A62466"/>
    <w:rsid w:val="00A648C1"/>
    <w:rsid w:val="00A828AE"/>
    <w:rsid w:val="00A93C4C"/>
    <w:rsid w:val="00AA5E6E"/>
    <w:rsid w:val="00AB06C9"/>
    <w:rsid w:val="00AC00CB"/>
    <w:rsid w:val="00AD188A"/>
    <w:rsid w:val="00AD7F24"/>
    <w:rsid w:val="00B15638"/>
    <w:rsid w:val="00B2440F"/>
    <w:rsid w:val="00B27FF8"/>
    <w:rsid w:val="00B35E1D"/>
    <w:rsid w:val="00B40257"/>
    <w:rsid w:val="00B56195"/>
    <w:rsid w:val="00B57509"/>
    <w:rsid w:val="00B663FF"/>
    <w:rsid w:val="00B713B8"/>
    <w:rsid w:val="00B72594"/>
    <w:rsid w:val="00B73959"/>
    <w:rsid w:val="00B8229B"/>
    <w:rsid w:val="00B85EFB"/>
    <w:rsid w:val="00BC6AFA"/>
    <w:rsid w:val="00BD6393"/>
    <w:rsid w:val="00C01B62"/>
    <w:rsid w:val="00C17893"/>
    <w:rsid w:val="00C22675"/>
    <w:rsid w:val="00C30DE0"/>
    <w:rsid w:val="00C40B77"/>
    <w:rsid w:val="00C51B6F"/>
    <w:rsid w:val="00C6110E"/>
    <w:rsid w:val="00C63868"/>
    <w:rsid w:val="00C84F52"/>
    <w:rsid w:val="00CB2205"/>
    <w:rsid w:val="00CB4F22"/>
    <w:rsid w:val="00CB6409"/>
    <w:rsid w:val="00CB67C5"/>
    <w:rsid w:val="00CC682B"/>
    <w:rsid w:val="00CE7FD3"/>
    <w:rsid w:val="00CF4147"/>
    <w:rsid w:val="00CF7183"/>
    <w:rsid w:val="00D012B1"/>
    <w:rsid w:val="00D019EC"/>
    <w:rsid w:val="00D02D8B"/>
    <w:rsid w:val="00D42B78"/>
    <w:rsid w:val="00D4427C"/>
    <w:rsid w:val="00D6274D"/>
    <w:rsid w:val="00D8099B"/>
    <w:rsid w:val="00D836A8"/>
    <w:rsid w:val="00DB4987"/>
    <w:rsid w:val="00DB645E"/>
    <w:rsid w:val="00DD10AE"/>
    <w:rsid w:val="00DD40CB"/>
    <w:rsid w:val="00DD47B7"/>
    <w:rsid w:val="00DF6B7A"/>
    <w:rsid w:val="00E049B1"/>
    <w:rsid w:val="00E23EB4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25670"/>
    <w:rsid w:val="00F56B4A"/>
    <w:rsid w:val="00F56D4D"/>
    <w:rsid w:val="00F5709F"/>
    <w:rsid w:val="00F734DB"/>
    <w:rsid w:val="00F74D72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paragraph" w:styleId="af1">
    <w:name w:val="No Spacing"/>
    <w:uiPriority w:val="1"/>
    <w:qFormat/>
    <w:rsid w:val="00DD40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DD40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CBCA4-23CC-4C87-A873-CF05E354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21</Pages>
  <Words>4929</Words>
  <Characters>28098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68</cp:revision>
  <cp:lastPrinted>2017-07-05T11:08:00Z</cp:lastPrinted>
  <dcterms:created xsi:type="dcterms:W3CDTF">2017-06-21T07:03:00Z</dcterms:created>
  <dcterms:modified xsi:type="dcterms:W3CDTF">2017-07-05T11:09:00Z</dcterms:modified>
</cp:coreProperties>
</file>