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38" w:rsidRDefault="00622538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3019" w:rsidRDefault="002D3019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3019" w:rsidRDefault="002D3019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3019" w:rsidRDefault="002D3019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3019" w:rsidRPr="00177CE5" w:rsidRDefault="002D3019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05024" w:rsidRPr="00177CE5" w:rsidRDefault="00505024" w:rsidP="002D301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22538" w:rsidRPr="00622538" w:rsidRDefault="00622538" w:rsidP="006225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38">
        <w:rPr>
          <w:rFonts w:ascii="Times New Roman" w:hAnsi="Times New Roman" w:cs="Times New Roman"/>
          <w:sz w:val="28"/>
          <w:szCs w:val="28"/>
        </w:rPr>
        <w:t>ЗАКОН</w:t>
      </w:r>
    </w:p>
    <w:p w:rsidR="00505024" w:rsidRDefault="00505024" w:rsidP="006225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2538">
        <w:rPr>
          <w:rFonts w:ascii="Times New Roman" w:hAnsi="Times New Roman" w:cs="Times New Roman"/>
          <w:sz w:val="28"/>
          <w:szCs w:val="28"/>
        </w:rPr>
        <w:t>РЕСПУБЛИК</w:t>
      </w:r>
      <w:r w:rsidR="00622538">
        <w:rPr>
          <w:rFonts w:ascii="Times New Roman" w:hAnsi="Times New Roman" w:cs="Times New Roman"/>
          <w:sz w:val="28"/>
          <w:szCs w:val="28"/>
        </w:rPr>
        <w:t>И</w:t>
      </w:r>
      <w:r w:rsidRPr="00622538">
        <w:rPr>
          <w:rFonts w:ascii="Times New Roman" w:hAnsi="Times New Roman" w:cs="Times New Roman"/>
          <w:sz w:val="28"/>
          <w:szCs w:val="28"/>
        </w:rPr>
        <w:t xml:space="preserve"> КАРЕЛИЯ</w:t>
      </w:r>
    </w:p>
    <w:p w:rsidR="000305E3" w:rsidRPr="00177CE5" w:rsidRDefault="000305E3" w:rsidP="00030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05E3" w:rsidRDefault="000305E3" w:rsidP="00030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F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 в Закон Республики Карелия</w:t>
      </w:r>
    </w:p>
    <w:p w:rsidR="000305E3" w:rsidRPr="00D0487E" w:rsidRDefault="000305E3" w:rsidP="00030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нормативных правовых актах Республики Карелия»</w:t>
      </w:r>
    </w:p>
    <w:p w:rsidR="000305E3" w:rsidRDefault="000305E3" w:rsidP="002D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019" w:rsidRPr="002D3019" w:rsidRDefault="002D3019" w:rsidP="002D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3019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2D3019">
        <w:rPr>
          <w:rFonts w:ascii="Times New Roman" w:hAnsi="Times New Roman" w:cs="Times New Roman"/>
          <w:bCs/>
          <w:sz w:val="24"/>
          <w:szCs w:val="24"/>
        </w:rPr>
        <w:t xml:space="preserve"> Законодательным Собранием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D3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2D3019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</w:p>
    <w:p w:rsidR="002D3019" w:rsidRPr="00E34684" w:rsidRDefault="002D3019" w:rsidP="002D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D3019" w:rsidRPr="00E34684" w:rsidRDefault="002D3019" w:rsidP="002D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B16A2" w:rsidRPr="001B16A2" w:rsidRDefault="001B16A2" w:rsidP="00EC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A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22F8E" w:rsidRDefault="00722F8E" w:rsidP="00EC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Республики Карелия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июля 2012 года № 1619-ЗРК </w:t>
      </w:r>
      <w:r w:rsidRPr="00444737">
        <w:rPr>
          <w:rFonts w:ascii="Times New Roman" w:hAnsi="Times New Roman" w:cs="Times New Roman"/>
          <w:sz w:val="28"/>
          <w:szCs w:val="28"/>
        </w:rPr>
        <w:t xml:space="preserve">«О нормативных правовых актах Республики Карелия» </w:t>
      </w:r>
      <w:r>
        <w:rPr>
          <w:rFonts w:ascii="Times New Roman" w:hAnsi="Times New Roman" w:cs="Times New Roman"/>
          <w:sz w:val="28"/>
          <w:szCs w:val="28"/>
        </w:rPr>
        <w:t>(Собрание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Республики Карелия, 2012, № 7, ст. 1229; </w:t>
      </w:r>
      <w:r w:rsidR="000305E3">
        <w:rPr>
          <w:rFonts w:ascii="Times New Roman" w:hAnsi="Times New Roman" w:cs="Times New Roman"/>
          <w:sz w:val="28"/>
          <w:szCs w:val="28"/>
        </w:rPr>
        <w:t>2014, № 7, ст. 1204</w:t>
      </w:r>
      <w:r>
        <w:rPr>
          <w:rFonts w:ascii="Times New Roman" w:hAnsi="Times New Roman" w:cs="Times New Roman"/>
          <w:sz w:val="28"/>
          <w:szCs w:val="28"/>
        </w:rPr>
        <w:t>) изменение, дополнив его статьей 7</w:t>
      </w:r>
      <w:r w:rsidRPr="004447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2F8E" w:rsidRPr="00444737" w:rsidRDefault="00722F8E" w:rsidP="00EC06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4737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44473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722F8E" w:rsidRPr="00A22F5A" w:rsidRDefault="00015CE6" w:rsidP="00EC065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8E">
        <w:rPr>
          <w:rFonts w:ascii="Times New Roman" w:hAnsi="Times New Roman" w:cs="Times New Roman"/>
          <w:sz w:val="28"/>
          <w:szCs w:val="28"/>
        </w:rPr>
        <w:t>аконо</w:t>
      </w:r>
      <w:r w:rsidR="00C456B6">
        <w:rPr>
          <w:rFonts w:ascii="Times New Roman" w:hAnsi="Times New Roman" w:cs="Times New Roman"/>
          <w:sz w:val="28"/>
          <w:szCs w:val="28"/>
        </w:rPr>
        <w:t xml:space="preserve">м Республики Карелия </w:t>
      </w:r>
      <w:r w:rsidR="00722F8E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0F6B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22F8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 утверждается</w:t>
      </w:r>
      <w:r w:rsidRPr="0001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и расторжение договоров</w:t>
      </w:r>
      <w:r w:rsidRPr="0044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Карелия, соглашений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05E3" w:rsidRPr="00E34684" w:rsidRDefault="000305E3" w:rsidP="00E32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5024" w:rsidRPr="00622538" w:rsidRDefault="00505024" w:rsidP="004A0C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53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05024" w:rsidRPr="006F26BB" w:rsidRDefault="00505024" w:rsidP="004A0C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B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72003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Pr="006F26B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  <w:bookmarkStart w:id="0" w:name="_GoBack"/>
      <w:bookmarkEnd w:id="0"/>
    </w:p>
    <w:p w:rsidR="00505024" w:rsidRPr="00E34684" w:rsidRDefault="00505024" w:rsidP="002D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3019" w:rsidRPr="00E34684" w:rsidRDefault="002D3019" w:rsidP="002D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702" w:rsidRDefault="007D3702" w:rsidP="00E3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24" w:rsidRPr="00A22F5A">
        <w:rPr>
          <w:rFonts w:ascii="Times New Roman" w:hAnsi="Times New Roman" w:cs="Times New Roman"/>
          <w:sz w:val="28"/>
          <w:szCs w:val="28"/>
        </w:rPr>
        <w:t>Глава</w:t>
      </w:r>
    </w:p>
    <w:p w:rsidR="00505024" w:rsidRDefault="0050502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5A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2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37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2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34684" w:rsidRPr="00E34684" w:rsidRDefault="00E3468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684" w:rsidRPr="00E34684" w:rsidRDefault="00E3468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684" w:rsidRDefault="00E3468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E34684" w:rsidRDefault="00E3468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2019 года </w:t>
      </w:r>
    </w:p>
    <w:p w:rsidR="00E34684" w:rsidRPr="00A22F5A" w:rsidRDefault="00E34684" w:rsidP="007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2348-ЗРК</w:t>
      </w:r>
    </w:p>
    <w:sectPr w:rsidR="00E34684" w:rsidRPr="00A22F5A" w:rsidSect="00E34684">
      <w:pgSz w:w="11906" w:h="16838"/>
      <w:pgMar w:top="1701" w:right="709" w:bottom="709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B7A"/>
    <w:multiLevelType w:val="hybridMultilevel"/>
    <w:tmpl w:val="0F0820DA"/>
    <w:lvl w:ilvl="0" w:tplc="5F2EFD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22F5A"/>
    <w:rsid w:val="00015CE6"/>
    <w:rsid w:val="0002413E"/>
    <w:rsid w:val="000305E3"/>
    <w:rsid w:val="000C642B"/>
    <w:rsid w:val="000E4637"/>
    <w:rsid w:val="000F6BE4"/>
    <w:rsid w:val="00115BC9"/>
    <w:rsid w:val="001237F7"/>
    <w:rsid w:val="001658A4"/>
    <w:rsid w:val="00174844"/>
    <w:rsid w:val="00177CE5"/>
    <w:rsid w:val="001A0CA9"/>
    <w:rsid w:val="001B16A2"/>
    <w:rsid w:val="00220535"/>
    <w:rsid w:val="00286858"/>
    <w:rsid w:val="00291225"/>
    <w:rsid w:val="002D3019"/>
    <w:rsid w:val="00337BB4"/>
    <w:rsid w:val="0034166B"/>
    <w:rsid w:val="00405FE7"/>
    <w:rsid w:val="00432931"/>
    <w:rsid w:val="00444737"/>
    <w:rsid w:val="00445A45"/>
    <w:rsid w:val="00486E20"/>
    <w:rsid w:val="004A0C2B"/>
    <w:rsid w:val="004B7B94"/>
    <w:rsid w:val="00505024"/>
    <w:rsid w:val="00515855"/>
    <w:rsid w:val="00536877"/>
    <w:rsid w:val="00572003"/>
    <w:rsid w:val="00577EE7"/>
    <w:rsid w:val="00622538"/>
    <w:rsid w:val="00666525"/>
    <w:rsid w:val="00696FB4"/>
    <w:rsid w:val="006D0C6C"/>
    <w:rsid w:val="006D1F69"/>
    <w:rsid w:val="006F26BB"/>
    <w:rsid w:val="007027FE"/>
    <w:rsid w:val="0071792B"/>
    <w:rsid w:val="00722F8E"/>
    <w:rsid w:val="0076368C"/>
    <w:rsid w:val="00797532"/>
    <w:rsid w:val="007D3702"/>
    <w:rsid w:val="008C4F6D"/>
    <w:rsid w:val="008D11D3"/>
    <w:rsid w:val="008E12C2"/>
    <w:rsid w:val="008F4EBC"/>
    <w:rsid w:val="00910217"/>
    <w:rsid w:val="00963994"/>
    <w:rsid w:val="009732B5"/>
    <w:rsid w:val="009815F9"/>
    <w:rsid w:val="00981D99"/>
    <w:rsid w:val="00987031"/>
    <w:rsid w:val="009B3B78"/>
    <w:rsid w:val="00A06909"/>
    <w:rsid w:val="00A22F5A"/>
    <w:rsid w:val="00A55124"/>
    <w:rsid w:val="00AE6E80"/>
    <w:rsid w:val="00BB1F37"/>
    <w:rsid w:val="00BC0EDD"/>
    <w:rsid w:val="00C034DB"/>
    <w:rsid w:val="00C20076"/>
    <w:rsid w:val="00C456B6"/>
    <w:rsid w:val="00C5548B"/>
    <w:rsid w:val="00C70ADC"/>
    <w:rsid w:val="00C8354F"/>
    <w:rsid w:val="00C93351"/>
    <w:rsid w:val="00CC1C89"/>
    <w:rsid w:val="00D0487E"/>
    <w:rsid w:val="00D54EB6"/>
    <w:rsid w:val="00D870F2"/>
    <w:rsid w:val="00DB4BDD"/>
    <w:rsid w:val="00E3212D"/>
    <w:rsid w:val="00E34684"/>
    <w:rsid w:val="00EA66D8"/>
    <w:rsid w:val="00EB32FE"/>
    <w:rsid w:val="00EC0657"/>
    <w:rsid w:val="00F0326F"/>
    <w:rsid w:val="00F4083E"/>
    <w:rsid w:val="00F73746"/>
    <w:rsid w:val="00F87038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F5A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styleId="a3">
    <w:name w:val="List Paragraph"/>
    <w:basedOn w:val="a"/>
    <w:uiPriority w:val="99"/>
    <w:qFormat/>
    <w:rsid w:val="007027FE"/>
    <w:pPr>
      <w:ind w:left="720"/>
    </w:pPr>
  </w:style>
  <w:style w:type="paragraph" w:styleId="a4">
    <w:name w:val="Balloon Text"/>
    <w:basedOn w:val="a"/>
    <w:link w:val="a5"/>
    <w:uiPriority w:val="99"/>
    <w:semiHidden/>
    <w:rsid w:val="006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0C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C0657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D870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F5A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styleId="a3">
    <w:name w:val="List Paragraph"/>
    <w:basedOn w:val="a"/>
    <w:uiPriority w:val="99"/>
    <w:qFormat/>
    <w:rsid w:val="007027FE"/>
    <w:pPr>
      <w:ind w:left="720"/>
    </w:pPr>
  </w:style>
  <w:style w:type="paragraph" w:styleId="a4">
    <w:name w:val="Balloon Text"/>
    <w:basedOn w:val="a"/>
    <w:link w:val="a5"/>
    <w:uiPriority w:val="99"/>
    <w:semiHidden/>
    <w:rsid w:val="006D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0C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C0657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D870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Kulova AA</dc:creator>
  <cp:lastModifiedBy>borisova</cp:lastModifiedBy>
  <cp:revision>2</cp:revision>
  <cp:lastPrinted>2019-02-21T10:08:00Z</cp:lastPrinted>
  <dcterms:created xsi:type="dcterms:W3CDTF">2019-02-25T09:52:00Z</dcterms:created>
  <dcterms:modified xsi:type="dcterms:W3CDTF">2019-02-25T09:52:00Z</dcterms:modified>
</cp:coreProperties>
</file>